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D96" w:rsidRPr="003604B6" w:rsidRDefault="00837DC4" w:rsidP="00B6248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-522605</wp:posOffset>
            </wp:positionH>
            <wp:positionV relativeFrom="paragraph">
              <wp:posOffset>-162560</wp:posOffset>
            </wp:positionV>
            <wp:extent cx="7216140" cy="10327640"/>
            <wp:effectExtent l="0" t="0" r="3810" b="0"/>
            <wp:wrapTight wrapText="bothSides">
              <wp:wrapPolygon edited="0">
                <wp:start x="0" y="0"/>
                <wp:lineTo x="0" y="21555"/>
                <wp:lineTo x="21554" y="21555"/>
                <wp:lineTo x="2155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336002949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032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3D96" w:rsidRPr="003604B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FE49AD" w:rsidRPr="003604B6" w:rsidRDefault="00FE49AD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04B6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04B6">
        <w:rPr>
          <w:rFonts w:ascii="Times New Roman" w:eastAsia="Calibri" w:hAnsi="Times New Roman" w:cs="Times New Roman"/>
          <w:sz w:val="24"/>
          <w:szCs w:val="24"/>
        </w:rPr>
        <w:t xml:space="preserve">«ДЕТСКИЙ САД «АЛТЫНЧЕЧ» ОБЩЕРАЗВИВАЮЩЕГО ВИДА» </w:t>
      </w:r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04B6">
        <w:rPr>
          <w:rFonts w:ascii="Times New Roman" w:eastAsia="Calibri" w:hAnsi="Times New Roman" w:cs="Times New Roman"/>
          <w:sz w:val="24"/>
          <w:szCs w:val="24"/>
        </w:rPr>
        <w:t>ЗАИНСКОГО МУНИЦИПАЛЬНОГО РАЙОНА РЕСПУБЛИКИ ТАТАРСТАН</w:t>
      </w:r>
    </w:p>
    <w:p w:rsidR="001E26CB" w:rsidRPr="003604B6" w:rsidRDefault="001E26CB" w:rsidP="001E26C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b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6"/>
      </w:tblGrid>
      <w:tr w:rsidR="001E26CB" w:rsidRPr="003604B6" w:rsidTr="001E26CB">
        <w:tc>
          <w:tcPr>
            <w:tcW w:w="5778" w:type="dxa"/>
          </w:tcPr>
          <w:p w:rsidR="001E26CB" w:rsidRPr="003604B6" w:rsidRDefault="001E26CB" w:rsidP="001E26CB">
            <w:pPr>
              <w:rPr>
                <w:rFonts w:eastAsia="Calibri"/>
                <w:sz w:val="24"/>
                <w:szCs w:val="24"/>
              </w:rPr>
            </w:pPr>
            <w:r w:rsidRPr="003604B6">
              <w:rPr>
                <w:rFonts w:eastAsia="Calibri"/>
                <w:sz w:val="24"/>
                <w:szCs w:val="24"/>
              </w:rPr>
              <w:t>Принят на Педагогическом Совете</w:t>
            </w:r>
          </w:p>
          <w:p w:rsidR="001E26CB" w:rsidRPr="003604B6" w:rsidRDefault="001E26CB" w:rsidP="008A1A38">
            <w:pPr>
              <w:rPr>
                <w:rFonts w:eastAsia="Calibri"/>
                <w:sz w:val="24"/>
                <w:szCs w:val="24"/>
              </w:rPr>
            </w:pPr>
            <w:r w:rsidRPr="003604B6">
              <w:rPr>
                <w:rFonts w:eastAsia="Calibri"/>
                <w:sz w:val="24"/>
                <w:szCs w:val="24"/>
              </w:rPr>
              <w:t xml:space="preserve">Протокол №1 от </w:t>
            </w:r>
            <w:r w:rsidR="008A1A38">
              <w:rPr>
                <w:rFonts w:eastAsia="Calibri"/>
                <w:sz w:val="24"/>
                <w:szCs w:val="24"/>
              </w:rPr>
              <w:t>07</w:t>
            </w:r>
            <w:r w:rsidRPr="003604B6">
              <w:rPr>
                <w:rFonts w:eastAsia="Calibri"/>
                <w:sz w:val="24"/>
                <w:szCs w:val="24"/>
              </w:rPr>
              <w:t>.08.201</w:t>
            </w:r>
            <w:r w:rsidR="008A1A38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1E26CB" w:rsidRPr="003604B6" w:rsidRDefault="001E26CB" w:rsidP="001E26CB">
            <w:pPr>
              <w:rPr>
                <w:rFonts w:eastAsia="Calibri"/>
                <w:sz w:val="24"/>
                <w:szCs w:val="24"/>
              </w:rPr>
            </w:pPr>
            <w:r w:rsidRPr="003604B6">
              <w:rPr>
                <w:rFonts w:eastAsia="Calibri"/>
                <w:sz w:val="24"/>
                <w:szCs w:val="24"/>
              </w:rPr>
              <w:t>Утвержден</w:t>
            </w:r>
          </w:p>
          <w:p w:rsidR="001E26CB" w:rsidRPr="003604B6" w:rsidRDefault="001E26CB" w:rsidP="001E26CB">
            <w:pPr>
              <w:rPr>
                <w:rFonts w:eastAsia="Calibri"/>
                <w:sz w:val="24"/>
                <w:szCs w:val="24"/>
              </w:rPr>
            </w:pPr>
            <w:r w:rsidRPr="003604B6">
              <w:rPr>
                <w:rFonts w:eastAsia="Calibri"/>
                <w:sz w:val="24"/>
                <w:szCs w:val="24"/>
              </w:rPr>
              <w:t>Заведующий МБДОУ «Детский сад «</w:t>
            </w:r>
            <w:proofErr w:type="spellStart"/>
            <w:r w:rsidRPr="003604B6">
              <w:rPr>
                <w:rFonts w:eastAsia="Calibri"/>
                <w:sz w:val="24"/>
                <w:szCs w:val="24"/>
              </w:rPr>
              <w:t>Алтынчеч</w:t>
            </w:r>
            <w:proofErr w:type="spellEnd"/>
            <w:r w:rsidRPr="003604B6">
              <w:rPr>
                <w:rFonts w:eastAsia="Calibri"/>
                <w:sz w:val="24"/>
                <w:szCs w:val="24"/>
              </w:rPr>
              <w:t>»</w:t>
            </w:r>
          </w:p>
          <w:p w:rsidR="001E26CB" w:rsidRPr="003604B6" w:rsidRDefault="001E26CB" w:rsidP="001E26CB">
            <w:pPr>
              <w:rPr>
                <w:rFonts w:eastAsia="Calibri"/>
                <w:sz w:val="24"/>
                <w:szCs w:val="24"/>
              </w:rPr>
            </w:pPr>
            <w:r w:rsidRPr="003604B6">
              <w:rPr>
                <w:rFonts w:eastAsia="Calibri"/>
                <w:sz w:val="24"/>
                <w:szCs w:val="24"/>
              </w:rPr>
              <w:t>__________ Мустафина Л.Н.</w:t>
            </w:r>
          </w:p>
          <w:p w:rsidR="001E26CB" w:rsidRPr="003604B6" w:rsidRDefault="001E26CB" w:rsidP="008A1A38">
            <w:pPr>
              <w:rPr>
                <w:rFonts w:eastAsia="Calibri"/>
                <w:sz w:val="24"/>
                <w:szCs w:val="24"/>
              </w:rPr>
            </w:pPr>
            <w:r w:rsidRPr="003604B6">
              <w:rPr>
                <w:rFonts w:eastAsia="Calibri"/>
                <w:sz w:val="24"/>
                <w:szCs w:val="24"/>
              </w:rPr>
              <w:t>Приказ № 27  от «</w:t>
            </w:r>
            <w:r w:rsidR="008A1A38">
              <w:rPr>
                <w:rFonts w:eastAsia="Calibri"/>
                <w:sz w:val="24"/>
                <w:szCs w:val="24"/>
              </w:rPr>
              <w:t>07</w:t>
            </w:r>
            <w:r w:rsidRPr="003604B6">
              <w:rPr>
                <w:rFonts w:eastAsia="Calibri"/>
                <w:sz w:val="24"/>
                <w:szCs w:val="24"/>
              </w:rPr>
              <w:t>» августа 201</w:t>
            </w:r>
            <w:r w:rsidR="008A1A38">
              <w:rPr>
                <w:rFonts w:eastAsia="Calibri"/>
                <w:sz w:val="24"/>
                <w:szCs w:val="24"/>
              </w:rPr>
              <w:t>9</w:t>
            </w:r>
            <w:r w:rsidRPr="003604B6">
              <w:rPr>
                <w:rFonts w:eastAsia="Calibri"/>
                <w:sz w:val="24"/>
                <w:szCs w:val="24"/>
              </w:rPr>
              <w:t xml:space="preserve"> года</w:t>
            </w:r>
          </w:p>
        </w:tc>
      </w:tr>
      <w:tr w:rsidR="001E26CB" w:rsidRPr="003604B6" w:rsidTr="001E26CB">
        <w:tc>
          <w:tcPr>
            <w:tcW w:w="5778" w:type="dxa"/>
          </w:tcPr>
          <w:p w:rsidR="001E26CB" w:rsidRPr="003604B6" w:rsidRDefault="001E26CB" w:rsidP="001E26C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1E26CB" w:rsidRPr="003604B6" w:rsidRDefault="001E26CB" w:rsidP="001E26CB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26CB" w:rsidRDefault="001E26CB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7DC4" w:rsidRPr="003604B6" w:rsidRDefault="00837DC4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26CB" w:rsidRDefault="001E26CB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04B6" w:rsidRPr="003604B6" w:rsidRDefault="003604B6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604B6">
        <w:rPr>
          <w:rFonts w:ascii="Times New Roman" w:hAnsi="Times New Roman" w:cs="Times New Roman"/>
          <w:b/>
          <w:sz w:val="32"/>
          <w:szCs w:val="24"/>
        </w:rPr>
        <w:t>ГОДОВОЙ ПЛАН</w:t>
      </w:r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604B6">
        <w:rPr>
          <w:rFonts w:ascii="Times New Roman" w:hAnsi="Times New Roman" w:cs="Times New Roman"/>
          <w:b/>
          <w:sz w:val="32"/>
          <w:szCs w:val="24"/>
        </w:rPr>
        <w:t>ВОСПИТАТЕЛЬНО–ОБРАЗОВАТЕЛЬНОЙ РАБОТЫ</w:t>
      </w: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604B6">
        <w:rPr>
          <w:rFonts w:ascii="Times New Roman" w:hAnsi="Times New Roman" w:cs="Times New Roman"/>
          <w:b/>
          <w:sz w:val="32"/>
          <w:szCs w:val="24"/>
        </w:rPr>
        <w:t>НА 201</w:t>
      </w:r>
      <w:r w:rsidR="008A1A38">
        <w:rPr>
          <w:rFonts w:ascii="Times New Roman" w:hAnsi="Times New Roman" w:cs="Times New Roman"/>
          <w:b/>
          <w:sz w:val="32"/>
          <w:szCs w:val="24"/>
        </w:rPr>
        <w:t>9</w:t>
      </w:r>
      <w:r w:rsidRPr="003604B6">
        <w:rPr>
          <w:rFonts w:ascii="Times New Roman" w:hAnsi="Times New Roman" w:cs="Times New Roman"/>
          <w:b/>
          <w:sz w:val="32"/>
          <w:szCs w:val="24"/>
        </w:rPr>
        <w:t>-20</w:t>
      </w:r>
      <w:r w:rsidR="008A1A38">
        <w:rPr>
          <w:rFonts w:ascii="Times New Roman" w:hAnsi="Times New Roman" w:cs="Times New Roman"/>
          <w:b/>
          <w:sz w:val="32"/>
          <w:szCs w:val="24"/>
        </w:rPr>
        <w:t>20</w:t>
      </w:r>
      <w:r w:rsidRPr="003604B6">
        <w:rPr>
          <w:rFonts w:ascii="Times New Roman" w:hAnsi="Times New Roman" w:cs="Times New Roman"/>
          <w:b/>
          <w:sz w:val="32"/>
          <w:szCs w:val="24"/>
        </w:rPr>
        <w:t xml:space="preserve"> УЧЕБНЫЙ ГОД</w:t>
      </w: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Заинск</w:t>
      </w: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Республика Татарстан</w:t>
      </w:r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201</w:t>
      </w:r>
      <w:r w:rsidR="008A1A38">
        <w:rPr>
          <w:rFonts w:ascii="Times New Roman" w:hAnsi="Times New Roman" w:cs="Times New Roman"/>
          <w:sz w:val="24"/>
          <w:szCs w:val="24"/>
        </w:rPr>
        <w:t>9</w:t>
      </w:r>
      <w:r w:rsidRPr="003604B6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14225" w:rsidRDefault="00114225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4B6" w:rsidRPr="003604B6" w:rsidRDefault="003604B6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22D" w:rsidRPr="003604B6" w:rsidRDefault="00AB3D96" w:rsidP="00B6248F">
      <w:pPr>
        <w:pStyle w:val="ac"/>
        <w:numPr>
          <w:ilvl w:val="0"/>
          <w:numId w:val="3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lastRenderedPageBreak/>
        <w:t>Визитная карточка.</w:t>
      </w:r>
    </w:p>
    <w:p w:rsidR="009179C4" w:rsidRPr="003604B6" w:rsidRDefault="009179C4" w:rsidP="00B6248F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«</w:t>
      </w:r>
      <w:proofErr w:type="spellStart"/>
      <w:r w:rsidRPr="003604B6"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 w:rsidRPr="003604B6">
        <w:rPr>
          <w:rFonts w:ascii="Times New Roman" w:hAnsi="Times New Roman" w:cs="Times New Roman"/>
          <w:sz w:val="24"/>
          <w:szCs w:val="24"/>
        </w:rPr>
        <w:t>» общеразвивающего вида»</w:t>
      </w:r>
      <w:r w:rsidR="00AC6CA5" w:rsidRPr="00360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CA5" w:rsidRPr="003604B6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="00AC6CA5" w:rsidRPr="003604B6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AB3D96" w:rsidRPr="003604B6" w:rsidRDefault="0062545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открытия</w:t>
      </w:r>
      <w:r w:rsidR="00AB3D96" w:rsidRPr="003604B6">
        <w:rPr>
          <w:rFonts w:ascii="Times New Roman" w:hAnsi="Times New Roman" w:cs="Times New Roman"/>
          <w:sz w:val="24"/>
          <w:szCs w:val="24"/>
        </w:rPr>
        <w:t xml:space="preserve"> - </w:t>
      </w:r>
      <w:r w:rsidR="00054CAE" w:rsidRPr="003604B6">
        <w:rPr>
          <w:rFonts w:ascii="Times New Roman" w:hAnsi="Times New Roman" w:cs="Times New Roman"/>
          <w:sz w:val="24"/>
          <w:szCs w:val="24"/>
        </w:rPr>
        <w:t>декабрь 1987 года</w:t>
      </w:r>
      <w:r w:rsidR="00AB3D96" w:rsidRPr="003604B6">
        <w:rPr>
          <w:rFonts w:ascii="Times New Roman" w:hAnsi="Times New Roman" w:cs="Times New Roman"/>
          <w:sz w:val="24"/>
          <w:szCs w:val="24"/>
        </w:rPr>
        <w:t>.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Адрес: Республика Татарстан, г. </w:t>
      </w:r>
      <w:r w:rsidR="0097651A" w:rsidRPr="003604B6">
        <w:rPr>
          <w:rFonts w:ascii="Times New Roman" w:hAnsi="Times New Roman" w:cs="Times New Roman"/>
          <w:sz w:val="24"/>
          <w:szCs w:val="24"/>
        </w:rPr>
        <w:t xml:space="preserve">Заинск, </w:t>
      </w:r>
      <w:r w:rsidRPr="003604B6">
        <w:rPr>
          <w:rFonts w:ascii="Times New Roman" w:hAnsi="Times New Roman" w:cs="Times New Roman"/>
          <w:sz w:val="24"/>
          <w:szCs w:val="24"/>
        </w:rPr>
        <w:t>ул.</w:t>
      </w:r>
      <w:r w:rsidR="00B6248F"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="0097651A" w:rsidRPr="003604B6">
        <w:rPr>
          <w:rFonts w:ascii="Times New Roman" w:hAnsi="Times New Roman" w:cs="Times New Roman"/>
          <w:sz w:val="24"/>
          <w:szCs w:val="24"/>
        </w:rPr>
        <w:t>Ленина</w:t>
      </w:r>
      <w:r w:rsidRPr="003604B6">
        <w:rPr>
          <w:rFonts w:ascii="Times New Roman" w:hAnsi="Times New Roman" w:cs="Times New Roman"/>
          <w:sz w:val="24"/>
          <w:szCs w:val="24"/>
        </w:rPr>
        <w:t>, д.</w:t>
      </w:r>
      <w:r w:rsidR="0097651A" w:rsidRPr="003604B6">
        <w:rPr>
          <w:rFonts w:ascii="Times New Roman" w:hAnsi="Times New Roman" w:cs="Times New Roman"/>
          <w:sz w:val="24"/>
          <w:szCs w:val="24"/>
        </w:rPr>
        <w:t>34</w:t>
      </w:r>
      <w:r w:rsidRPr="003604B6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="0097651A" w:rsidRPr="003604B6">
        <w:rPr>
          <w:rFonts w:ascii="Times New Roman" w:hAnsi="Times New Roman" w:cs="Times New Roman"/>
          <w:sz w:val="24"/>
          <w:szCs w:val="24"/>
        </w:rPr>
        <w:t>8(85558)</w:t>
      </w:r>
      <w:r w:rsidR="00B6248F"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="0097651A" w:rsidRPr="003604B6">
        <w:rPr>
          <w:rFonts w:ascii="Times New Roman" w:hAnsi="Times New Roman" w:cs="Times New Roman"/>
          <w:sz w:val="24"/>
          <w:szCs w:val="24"/>
        </w:rPr>
        <w:t>7-56-61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№</w:t>
      </w:r>
      <w:r w:rsidR="00C27F8E" w:rsidRPr="003604B6">
        <w:rPr>
          <w:rFonts w:ascii="Times New Roman" w:hAnsi="Times New Roman" w:cs="Times New Roman"/>
          <w:sz w:val="24"/>
          <w:szCs w:val="24"/>
        </w:rPr>
        <w:t xml:space="preserve"> лицензии -  № 001, серия 16Л01 №0005042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Дата выдачи лицензии –</w:t>
      </w:r>
      <w:r w:rsidR="00054CAE"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="00C27F8E" w:rsidRPr="003604B6">
        <w:rPr>
          <w:rFonts w:ascii="Times New Roman" w:hAnsi="Times New Roman" w:cs="Times New Roman"/>
          <w:sz w:val="24"/>
          <w:szCs w:val="24"/>
        </w:rPr>
        <w:t xml:space="preserve">08.11.2016 </w:t>
      </w:r>
      <w:r w:rsidRPr="003604B6">
        <w:rPr>
          <w:rFonts w:ascii="Times New Roman" w:hAnsi="Times New Roman" w:cs="Times New Roman"/>
          <w:sz w:val="24"/>
          <w:szCs w:val="24"/>
        </w:rPr>
        <w:t>года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Срок ее действия – бессрочная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Тип: общеразвивающий</w:t>
      </w:r>
    </w:p>
    <w:p w:rsidR="00AB3D96" w:rsidRPr="003604B6" w:rsidRDefault="0062545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работы: 5–</w:t>
      </w:r>
      <w:proofErr w:type="spellStart"/>
      <w:r w:rsidR="00AB3D96" w:rsidRPr="003604B6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="00AB3D96" w:rsidRPr="003604B6">
        <w:rPr>
          <w:rFonts w:ascii="Times New Roman" w:hAnsi="Times New Roman" w:cs="Times New Roman"/>
          <w:sz w:val="24"/>
          <w:szCs w:val="24"/>
        </w:rPr>
        <w:t xml:space="preserve">, 6.00 – 18.00 </w:t>
      </w:r>
    </w:p>
    <w:p w:rsidR="00054CAE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Заведующий МБДОУ</w:t>
      </w:r>
      <w:r w:rsidRPr="003604B6">
        <w:rPr>
          <w:rFonts w:ascii="Times New Roman" w:hAnsi="Times New Roman" w:cs="Times New Roman"/>
          <w:sz w:val="24"/>
          <w:szCs w:val="24"/>
        </w:rPr>
        <w:t xml:space="preserve"> – </w:t>
      </w:r>
      <w:r w:rsidR="0097651A" w:rsidRPr="003604B6">
        <w:rPr>
          <w:rFonts w:ascii="Times New Roman" w:hAnsi="Times New Roman" w:cs="Times New Roman"/>
          <w:sz w:val="24"/>
          <w:szCs w:val="24"/>
        </w:rPr>
        <w:t xml:space="preserve">Мустафина </w:t>
      </w:r>
      <w:proofErr w:type="spellStart"/>
      <w:r w:rsidR="0097651A" w:rsidRPr="003604B6">
        <w:rPr>
          <w:rFonts w:ascii="Times New Roman" w:hAnsi="Times New Roman" w:cs="Times New Roman"/>
          <w:sz w:val="24"/>
          <w:szCs w:val="24"/>
        </w:rPr>
        <w:t>Лейля</w:t>
      </w:r>
      <w:proofErr w:type="spellEnd"/>
      <w:r w:rsidR="0097651A" w:rsidRPr="00360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51A" w:rsidRPr="003604B6">
        <w:rPr>
          <w:rFonts w:ascii="Times New Roman" w:hAnsi="Times New Roman" w:cs="Times New Roman"/>
          <w:sz w:val="24"/>
          <w:szCs w:val="24"/>
        </w:rPr>
        <w:t>Наиловна</w:t>
      </w:r>
      <w:proofErr w:type="spellEnd"/>
      <w:r w:rsidRPr="003604B6">
        <w:rPr>
          <w:rFonts w:ascii="Times New Roman" w:hAnsi="Times New Roman" w:cs="Times New Roman"/>
          <w:sz w:val="24"/>
          <w:szCs w:val="24"/>
        </w:rPr>
        <w:t xml:space="preserve">, образование высшее, </w:t>
      </w:r>
      <w:r w:rsidRPr="003604B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604B6">
        <w:rPr>
          <w:rFonts w:ascii="Times New Roman" w:hAnsi="Times New Roman" w:cs="Times New Roman"/>
          <w:sz w:val="24"/>
          <w:szCs w:val="24"/>
        </w:rPr>
        <w:t xml:space="preserve"> квалификационная категория, стаж - </w:t>
      </w:r>
      <w:r w:rsidR="003547CA" w:rsidRPr="003604B6">
        <w:rPr>
          <w:rFonts w:ascii="Times New Roman" w:hAnsi="Times New Roman" w:cs="Times New Roman"/>
          <w:sz w:val="24"/>
          <w:szCs w:val="24"/>
        </w:rPr>
        <w:t>2</w:t>
      </w:r>
      <w:r w:rsidR="008A1A38">
        <w:rPr>
          <w:rFonts w:ascii="Times New Roman" w:hAnsi="Times New Roman" w:cs="Times New Roman"/>
          <w:sz w:val="24"/>
          <w:szCs w:val="24"/>
        </w:rPr>
        <w:t>1</w:t>
      </w:r>
      <w:r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Pr="003604B6">
        <w:rPr>
          <w:rFonts w:ascii="Times New Roman" w:hAnsi="Times New Roman" w:cs="Times New Roman"/>
          <w:sz w:val="24"/>
          <w:szCs w:val="24"/>
          <w:lang w:val="tt-RU"/>
        </w:rPr>
        <w:t>лет</w:t>
      </w:r>
      <w:r w:rsidRPr="003604B6">
        <w:rPr>
          <w:rFonts w:ascii="Times New Roman" w:hAnsi="Times New Roman" w:cs="Times New Roman"/>
          <w:sz w:val="24"/>
          <w:szCs w:val="24"/>
        </w:rPr>
        <w:t xml:space="preserve">, в должности   </w:t>
      </w:r>
      <w:r w:rsidR="003547CA" w:rsidRPr="003604B6">
        <w:rPr>
          <w:rFonts w:ascii="Times New Roman" w:hAnsi="Times New Roman" w:cs="Times New Roman"/>
          <w:sz w:val="24"/>
          <w:szCs w:val="24"/>
        </w:rPr>
        <w:t>1</w:t>
      </w:r>
      <w:r w:rsidR="008A1A38">
        <w:rPr>
          <w:rFonts w:ascii="Times New Roman" w:hAnsi="Times New Roman" w:cs="Times New Roman"/>
          <w:sz w:val="24"/>
          <w:szCs w:val="24"/>
        </w:rPr>
        <w:t>3</w:t>
      </w:r>
      <w:r w:rsidR="00054CAE" w:rsidRPr="003604B6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Старший воспитатель</w:t>
      </w:r>
      <w:r w:rsidRPr="003604B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B5150" w:rsidRPr="003604B6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="00BB5150" w:rsidRPr="003604B6">
        <w:rPr>
          <w:rFonts w:ascii="Times New Roman" w:hAnsi="Times New Roman" w:cs="Times New Roman"/>
          <w:sz w:val="24"/>
          <w:szCs w:val="24"/>
        </w:rPr>
        <w:t xml:space="preserve"> Альбина </w:t>
      </w:r>
      <w:proofErr w:type="spellStart"/>
      <w:r w:rsidR="00BB5150" w:rsidRPr="003604B6">
        <w:rPr>
          <w:rFonts w:ascii="Times New Roman" w:hAnsi="Times New Roman" w:cs="Times New Roman"/>
          <w:sz w:val="24"/>
          <w:szCs w:val="24"/>
        </w:rPr>
        <w:t>Халитовна</w:t>
      </w:r>
      <w:proofErr w:type="spellEnd"/>
      <w:r w:rsidRPr="003604B6">
        <w:rPr>
          <w:rFonts w:ascii="Times New Roman" w:hAnsi="Times New Roman" w:cs="Times New Roman"/>
          <w:sz w:val="24"/>
          <w:szCs w:val="24"/>
        </w:rPr>
        <w:t xml:space="preserve">, образование высшее, </w:t>
      </w:r>
      <w:r w:rsidR="00BB5150" w:rsidRPr="003604B6">
        <w:rPr>
          <w:rFonts w:ascii="Times New Roman" w:hAnsi="Times New Roman" w:cs="Times New Roman"/>
          <w:sz w:val="24"/>
          <w:szCs w:val="24"/>
        </w:rPr>
        <w:t>педагогический стаж</w:t>
      </w:r>
      <w:r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="00BB5150" w:rsidRPr="003604B6">
        <w:rPr>
          <w:rFonts w:ascii="Times New Roman" w:hAnsi="Times New Roman" w:cs="Times New Roman"/>
          <w:sz w:val="24"/>
          <w:szCs w:val="24"/>
        </w:rPr>
        <w:t xml:space="preserve">- </w:t>
      </w:r>
      <w:r w:rsidR="008A1A38">
        <w:rPr>
          <w:rFonts w:ascii="Times New Roman" w:hAnsi="Times New Roman" w:cs="Times New Roman"/>
          <w:sz w:val="24"/>
          <w:szCs w:val="24"/>
        </w:rPr>
        <w:t>7</w:t>
      </w:r>
      <w:r w:rsidR="0097651A" w:rsidRPr="003604B6">
        <w:rPr>
          <w:rFonts w:ascii="Times New Roman" w:hAnsi="Times New Roman" w:cs="Times New Roman"/>
          <w:sz w:val="24"/>
          <w:szCs w:val="24"/>
        </w:rPr>
        <w:t xml:space="preserve"> лет</w:t>
      </w:r>
      <w:r w:rsidRPr="003604B6">
        <w:rPr>
          <w:rFonts w:ascii="Times New Roman" w:hAnsi="Times New Roman" w:cs="Times New Roman"/>
          <w:sz w:val="24"/>
          <w:szCs w:val="24"/>
        </w:rPr>
        <w:t xml:space="preserve">, в должности – </w:t>
      </w:r>
      <w:r w:rsidR="008A1A38">
        <w:rPr>
          <w:rFonts w:ascii="Times New Roman" w:hAnsi="Times New Roman" w:cs="Times New Roman"/>
          <w:sz w:val="24"/>
          <w:szCs w:val="24"/>
        </w:rPr>
        <w:t>2</w:t>
      </w:r>
      <w:r w:rsidR="001E26CB"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год.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Старшая медсестра</w:t>
      </w:r>
      <w:r w:rsidRPr="003604B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1E26CB" w:rsidRPr="003604B6">
        <w:rPr>
          <w:rFonts w:ascii="Times New Roman" w:hAnsi="Times New Roman" w:cs="Times New Roman"/>
          <w:sz w:val="24"/>
          <w:szCs w:val="24"/>
        </w:rPr>
        <w:t>Залилова</w:t>
      </w:r>
      <w:proofErr w:type="spellEnd"/>
      <w:r w:rsidR="001E26CB" w:rsidRPr="00360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6CB" w:rsidRPr="003604B6">
        <w:rPr>
          <w:rFonts w:ascii="Times New Roman" w:hAnsi="Times New Roman" w:cs="Times New Roman"/>
          <w:sz w:val="24"/>
          <w:szCs w:val="24"/>
        </w:rPr>
        <w:t>Энзе</w:t>
      </w:r>
      <w:proofErr w:type="spellEnd"/>
      <w:r w:rsidR="001E26CB" w:rsidRPr="00360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6CB" w:rsidRPr="003604B6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Pr="003604B6">
        <w:rPr>
          <w:rFonts w:ascii="Times New Roman" w:hAnsi="Times New Roman" w:cs="Times New Roman"/>
          <w:sz w:val="24"/>
          <w:szCs w:val="24"/>
        </w:rPr>
        <w:t xml:space="preserve">, </w:t>
      </w:r>
      <w:r w:rsidRPr="00EF0B95">
        <w:rPr>
          <w:rFonts w:ascii="Times New Roman" w:hAnsi="Times New Roman" w:cs="Times New Roman"/>
          <w:sz w:val="24"/>
          <w:szCs w:val="24"/>
        </w:rPr>
        <w:t xml:space="preserve">образование </w:t>
      </w:r>
      <w:r w:rsidR="006C2763" w:rsidRPr="00EF0B95">
        <w:rPr>
          <w:rFonts w:ascii="Times New Roman" w:hAnsi="Times New Roman" w:cs="Times New Roman"/>
          <w:sz w:val="24"/>
          <w:szCs w:val="24"/>
        </w:rPr>
        <w:t>высшее</w:t>
      </w:r>
      <w:r w:rsidRPr="001307AA">
        <w:rPr>
          <w:rFonts w:ascii="Times New Roman" w:hAnsi="Times New Roman" w:cs="Times New Roman"/>
          <w:sz w:val="24"/>
          <w:szCs w:val="24"/>
        </w:rPr>
        <w:t>, стаж работы</w:t>
      </w:r>
      <w:r w:rsidR="006E62D8" w:rsidRPr="001307AA">
        <w:rPr>
          <w:rFonts w:ascii="Times New Roman" w:hAnsi="Times New Roman" w:cs="Times New Roman"/>
          <w:sz w:val="24"/>
          <w:szCs w:val="24"/>
        </w:rPr>
        <w:t xml:space="preserve"> </w:t>
      </w:r>
      <w:r w:rsidR="001307AA" w:rsidRPr="001307AA">
        <w:rPr>
          <w:rFonts w:ascii="Times New Roman" w:hAnsi="Times New Roman" w:cs="Times New Roman"/>
          <w:sz w:val="24"/>
          <w:szCs w:val="24"/>
        </w:rPr>
        <w:t>1</w:t>
      </w:r>
      <w:r w:rsidR="008A1A38">
        <w:rPr>
          <w:rFonts w:ascii="Times New Roman" w:hAnsi="Times New Roman" w:cs="Times New Roman"/>
          <w:sz w:val="24"/>
          <w:szCs w:val="24"/>
        </w:rPr>
        <w:t>1</w:t>
      </w:r>
      <w:r w:rsidR="006E62D8" w:rsidRPr="001307AA">
        <w:rPr>
          <w:rFonts w:ascii="Times New Roman" w:hAnsi="Times New Roman" w:cs="Times New Roman"/>
          <w:sz w:val="24"/>
          <w:szCs w:val="24"/>
        </w:rPr>
        <w:t xml:space="preserve"> лет, </w:t>
      </w:r>
      <w:r w:rsidRPr="001307AA">
        <w:rPr>
          <w:rFonts w:ascii="Times New Roman" w:hAnsi="Times New Roman" w:cs="Times New Roman"/>
          <w:sz w:val="24"/>
          <w:szCs w:val="24"/>
        </w:rPr>
        <w:t xml:space="preserve">в </w:t>
      </w:r>
      <w:r w:rsidRPr="00EF0B95">
        <w:rPr>
          <w:rFonts w:ascii="Times New Roman" w:hAnsi="Times New Roman" w:cs="Times New Roman"/>
          <w:sz w:val="24"/>
          <w:szCs w:val="24"/>
        </w:rPr>
        <w:t xml:space="preserve">должности – </w:t>
      </w:r>
      <w:r w:rsidR="008A1A38">
        <w:rPr>
          <w:rFonts w:ascii="Times New Roman" w:hAnsi="Times New Roman" w:cs="Times New Roman"/>
          <w:sz w:val="24"/>
          <w:szCs w:val="24"/>
        </w:rPr>
        <w:t>2</w:t>
      </w:r>
      <w:r w:rsidR="00EF0B95" w:rsidRPr="00EF0B95">
        <w:rPr>
          <w:rFonts w:ascii="Times New Roman" w:hAnsi="Times New Roman" w:cs="Times New Roman"/>
          <w:sz w:val="24"/>
          <w:szCs w:val="24"/>
        </w:rPr>
        <w:t xml:space="preserve"> год</w:t>
      </w:r>
      <w:r w:rsidR="006E62D8" w:rsidRPr="003604B6">
        <w:rPr>
          <w:rFonts w:ascii="Times New Roman" w:hAnsi="Times New Roman" w:cs="Times New Roman"/>
          <w:sz w:val="24"/>
          <w:szCs w:val="24"/>
        </w:rPr>
        <w:t>.</w:t>
      </w:r>
    </w:p>
    <w:p w:rsidR="003547CA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Завхоз</w:t>
      </w:r>
      <w:r w:rsidRPr="003604B6">
        <w:rPr>
          <w:rFonts w:ascii="Times New Roman" w:hAnsi="Times New Roman" w:cs="Times New Roman"/>
          <w:sz w:val="24"/>
          <w:szCs w:val="24"/>
        </w:rPr>
        <w:t xml:space="preserve">: </w:t>
      </w:r>
      <w:r w:rsidR="008A1A38">
        <w:rPr>
          <w:rFonts w:ascii="Times New Roman" w:hAnsi="Times New Roman" w:cs="Times New Roman"/>
          <w:sz w:val="24"/>
          <w:szCs w:val="24"/>
        </w:rPr>
        <w:t>Попкова Людмила Васильевна</w:t>
      </w:r>
      <w:r w:rsidRPr="003604B6">
        <w:rPr>
          <w:rFonts w:ascii="Times New Roman" w:hAnsi="Times New Roman" w:cs="Times New Roman"/>
          <w:sz w:val="24"/>
          <w:szCs w:val="24"/>
        </w:rPr>
        <w:t xml:space="preserve">, образование – среднее специальное, стаж работы </w:t>
      </w:r>
      <w:r w:rsidR="008A1A38">
        <w:rPr>
          <w:rFonts w:ascii="Times New Roman" w:hAnsi="Times New Roman" w:cs="Times New Roman"/>
          <w:sz w:val="24"/>
          <w:szCs w:val="24"/>
        </w:rPr>
        <w:t>7</w:t>
      </w:r>
      <w:r w:rsidR="0097651A"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="00216C5D" w:rsidRPr="003604B6">
        <w:rPr>
          <w:rFonts w:ascii="Times New Roman" w:hAnsi="Times New Roman" w:cs="Times New Roman"/>
          <w:sz w:val="24"/>
          <w:szCs w:val="24"/>
        </w:rPr>
        <w:t>год</w:t>
      </w:r>
      <w:r w:rsidRPr="003604B6">
        <w:rPr>
          <w:rFonts w:ascii="Times New Roman" w:hAnsi="Times New Roman" w:cs="Times New Roman"/>
          <w:sz w:val="24"/>
          <w:szCs w:val="24"/>
        </w:rPr>
        <w:t xml:space="preserve">, в данной должности </w:t>
      </w:r>
      <w:r w:rsidR="001E26CB" w:rsidRPr="003604B6">
        <w:rPr>
          <w:rFonts w:ascii="Times New Roman" w:hAnsi="Times New Roman" w:cs="Times New Roman"/>
          <w:sz w:val="24"/>
          <w:szCs w:val="24"/>
        </w:rPr>
        <w:t xml:space="preserve">– </w:t>
      </w:r>
      <w:r w:rsidR="008A1A38">
        <w:rPr>
          <w:rFonts w:ascii="Times New Roman" w:hAnsi="Times New Roman" w:cs="Times New Roman"/>
          <w:sz w:val="24"/>
          <w:szCs w:val="24"/>
        </w:rPr>
        <w:t>1</w:t>
      </w:r>
      <w:r w:rsidR="001E26CB" w:rsidRPr="003604B6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3547CA" w:rsidRPr="003604B6" w:rsidRDefault="003547CA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47CA" w:rsidRPr="003604B6" w:rsidRDefault="003547CA" w:rsidP="00B6248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 Годовой план МБДОУ «Детский сад «</w:t>
      </w:r>
      <w:proofErr w:type="spellStart"/>
      <w:r w:rsidRPr="003604B6"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 w:rsidRPr="003604B6">
        <w:rPr>
          <w:rFonts w:ascii="Times New Roman" w:hAnsi="Times New Roman" w:cs="Times New Roman"/>
          <w:sz w:val="24"/>
          <w:szCs w:val="24"/>
        </w:rPr>
        <w:t>» составлен в соответствии с:</w:t>
      </w:r>
    </w:p>
    <w:p w:rsidR="003547CA" w:rsidRPr="003604B6" w:rsidRDefault="003547CA" w:rsidP="00B6248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Федеральным законом «Об образовании в Российской Федерации» (от 29.12.2012 года   № 273-ФЗ);</w:t>
      </w:r>
    </w:p>
    <w:p w:rsidR="003547CA" w:rsidRPr="003604B6" w:rsidRDefault="003547CA" w:rsidP="00B6248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Федеральным государственным образовательным стандартом дошкольного образования (приказ Министерства образования и науки РФ от 17 октября 2013 г. №1155);</w:t>
      </w:r>
    </w:p>
    <w:p w:rsidR="003547CA" w:rsidRPr="003604B6" w:rsidRDefault="003547CA" w:rsidP="00B6248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санитарно-эпидемиологическими требованиями к устройству, содержанию и организации режима работы ДОУ (СанПиН 2.4.1. 3049-13).</w:t>
      </w:r>
    </w:p>
    <w:p w:rsidR="003547CA" w:rsidRPr="003604B6" w:rsidRDefault="003547CA" w:rsidP="00B6248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         </w:t>
      </w:r>
    </w:p>
    <w:p w:rsidR="003547CA" w:rsidRPr="003604B6" w:rsidRDefault="003547CA" w:rsidP="00B6248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В 201</w:t>
      </w:r>
      <w:r w:rsidR="008A1A38">
        <w:rPr>
          <w:rFonts w:ascii="Times New Roman" w:hAnsi="Times New Roman" w:cs="Times New Roman"/>
          <w:sz w:val="24"/>
          <w:szCs w:val="24"/>
        </w:rPr>
        <w:t>9</w:t>
      </w:r>
      <w:r w:rsidRPr="003604B6">
        <w:rPr>
          <w:rFonts w:ascii="Times New Roman" w:hAnsi="Times New Roman" w:cs="Times New Roman"/>
          <w:sz w:val="24"/>
          <w:szCs w:val="24"/>
        </w:rPr>
        <w:t xml:space="preserve"> – 20</w:t>
      </w:r>
      <w:r w:rsidR="008A1A38">
        <w:rPr>
          <w:rFonts w:ascii="Times New Roman" w:hAnsi="Times New Roman" w:cs="Times New Roman"/>
          <w:sz w:val="24"/>
          <w:szCs w:val="24"/>
        </w:rPr>
        <w:t>20</w:t>
      </w:r>
      <w:r w:rsidRPr="003604B6">
        <w:rPr>
          <w:rFonts w:ascii="Times New Roman" w:hAnsi="Times New Roman" w:cs="Times New Roman"/>
          <w:sz w:val="24"/>
          <w:szCs w:val="24"/>
        </w:rPr>
        <w:t xml:space="preserve"> учебном году МБДОУ «Детский сад «</w:t>
      </w:r>
      <w:proofErr w:type="spellStart"/>
      <w:r w:rsidRPr="003604B6"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 w:rsidRPr="003604B6">
        <w:rPr>
          <w:rFonts w:ascii="Times New Roman" w:hAnsi="Times New Roman" w:cs="Times New Roman"/>
          <w:sz w:val="24"/>
          <w:szCs w:val="24"/>
        </w:rPr>
        <w:t xml:space="preserve">» реализует примерную основную образовательную программу дошкольного образования «От рождения до школы» под редакцией Н.Е. </w:t>
      </w:r>
      <w:proofErr w:type="spellStart"/>
      <w:r w:rsidRPr="003604B6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3604B6">
        <w:rPr>
          <w:rFonts w:ascii="Times New Roman" w:hAnsi="Times New Roman" w:cs="Times New Roman"/>
          <w:sz w:val="24"/>
          <w:szCs w:val="24"/>
        </w:rPr>
        <w:t xml:space="preserve"> Т.С. Комаровой М.А. Васильевой.</w:t>
      </w:r>
    </w:p>
    <w:p w:rsidR="003547CA" w:rsidRPr="003604B6" w:rsidRDefault="003547CA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47CA" w:rsidRPr="003604B6" w:rsidRDefault="003547CA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Программное обеспечение МБДОУ </w:t>
      </w:r>
    </w:p>
    <w:p w:rsidR="003547CA" w:rsidRPr="003604B6" w:rsidRDefault="003547CA" w:rsidP="00B6248F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Примерная основная образовательная программа «От рождения до школы» под ред. Н.Е. </w:t>
      </w:r>
      <w:proofErr w:type="spellStart"/>
      <w:r w:rsidRPr="003604B6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3604B6">
        <w:rPr>
          <w:rFonts w:ascii="Times New Roman" w:hAnsi="Times New Roman" w:cs="Times New Roman"/>
          <w:sz w:val="24"/>
          <w:szCs w:val="24"/>
        </w:rPr>
        <w:t>, Т.С. Комаровой, М.А. Васильевой.</w:t>
      </w:r>
    </w:p>
    <w:p w:rsidR="003547CA" w:rsidRPr="00E72CC3" w:rsidRDefault="003547CA" w:rsidP="00B6248F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Программа музыкально-ритмического развития детей «Ладушки» под ред. И.</w:t>
      </w:r>
      <w:r w:rsidR="00BB5150" w:rsidRPr="00360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4B6">
        <w:rPr>
          <w:rFonts w:ascii="Times New Roman" w:hAnsi="Times New Roman" w:cs="Times New Roman"/>
          <w:sz w:val="24"/>
          <w:szCs w:val="24"/>
        </w:rPr>
        <w:t>Каплуновой</w:t>
      </w:r>
      <w:proofErr w:type="spellEnd"/>
      <w:r w:rsidRPr="003604B6">
        <w:rPr>
          <w:rFonts w:ascii="Times New Roman" w:hAnsi="Times New Roman" w:cs="Times New Roman"/>
          <w:sz w:val="24"/>
          <w:szCs w:val="24"/>
        </w:rPr>
        <w:t xml:space="preserve">, И. </w:t>
      </w:r>
      <w:proofErr w:type="spellStart"/>
      <w:r w:rsidRPr="00E72CC3">
        <w:rPr>
          <w:rFonts w:ascii="Times New Roman" w:hAnsi="Times New Roman" w:cs="Times New Roman"/>
          <w:sz w:val="24"/>
          <w:szCs w:val="24"/>
        </w:rPr>
        <w:t>Новоскольцевой</w:t>
      </w:r>
      <w:proofErr w:type="spellEnd"/>
      <w:r w:rsidRPr="00E72CC3">
        <w:rPr>
          <w:rFonts w:ascii="Times New Roman" w:hAnsi="Times New Roman" w:cs="Times New Roman"/>
          <w:sz w:val="24"/>
          <w:szCs w:val="24"/>
        </w:rPr>
        <w:t>.</w:t>
      </w:r>
    </w:p>
    <w:p w:rsidR="003547CA" w:rsidRPr="00E72CC3" w:rsidRDefault="003547CA" w:rsidP="00B6248F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CC3">
        <w:rPr>
          <w:rFonts w:ascii="Times New Roman" w:hAnsi="Times New Roman" w:cs="Times New Roman"/>
          <w:sz w:val="24"/>
          <w:szCs w:val="24"/>
        </w:rPr>
        <w:t xml:space="preserve">Региональная программа дошкольного образования Р.К. </w:t>
      </w:r>
      <w:proofErr w:type="spellStart"/>
      <w:r w:rsidRPr="00E72CC3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E72C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47CA" w:rsidRPr="00E72CC3" w:rsidRDefault="003547CA" w:rsidP="00B6248F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CC3">
        <w:rPr>
          <w:rFonts w:ascii="Times New Roman" w:hAnsi="Times New Roman" w:cs="Times New Roman"/>
          <w:sz w:val="24"/>
          <w:szCs w:val="24"/>
        </w:rPr>
        <w:t xml:space="preserve">Учебно-методические комплекты по обучению детей двум государственным языкам в дошкольных учреждениях </w:t>
      </w:r>
      <w:proofErr w:type="spellStart"/>
      <w:r w:rsidRPr="00E72CC3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E72CC3">
        <w:rPr>
          <w:rFonts w:ascii="Times New Roman" w:hAnsi="Times New Roman" w:cs="Times New Roman"/>
          <w:sz w:val="24"/>
          <w:szCs w:val="24"/>
        </w:rPr>
        <w:t xml:space="preserve"> З.М., </w:t>
      </w:r>
      <w:proofErr w:type="spellStart"/>
      <w:r w:rsidRPr="00E72CC3">
        <w:rPr>
          <w:rFonts w:ascii="Times New Roman" w:hAnsi="Times New Roman" w:cs="Times New Roman"/>
          <w:sz w:val="24"/>
          <w:szCs w:val="24"/>
        </w:rPr>
        <w:t>Кидрячева</w:t>
      </w:r>
      <w:proofErr w:type="spellEnd"/>
      <w:r w:rsidRPr="00E72CC3">
        <w:rPr>
          <w:rFonts w:ascii="Times New Roman" w:hAnsi="Times New Roman" w:cs="Times New Roman"/>
          <w:sz w:val="24"/>
          <w:szCs w:val="24"/>
        </w:rPr>
        <w:t xml:space="preserve"> Р.Г., Исаева Р.С. и др.</w:t>
      </w:r>
    </w:p>
    <w:p w:rsidR="003547CA" w:rsidRPr="00E72CC3" w:rsidRDefault="003547CA" w:rsidP="00B6248F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CC3">
        <w:rPr>
          <w:rFonts w:ascii="Times New Roman" w:hAnsi="Times New Roman" w:cs="Times New Roman"/>
          <w:sz w:val="24"/>
          <w:szCs w:val="24"/>
        </w:rPr>
        <w:t xml:space="preserve">Обучение детей дошкольного возраста правилам безопасного поведения на дорогах. Авт.-сост.: Р.Ш. </w:t>
      </w:r>
      <w:proofErr w:type="spellStart"/>
      <w:r w:rsidRPr="00E72CC3"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 w:rsidRPr="00E72CC3">
        <w:rPr>
          <w:rFonts w:ascii="Times New Roman" w:hAnsi="Times New Roman" w:cs="Times New Roman"/>
          <w:sz w:val="24"/>
          <w:szCs w:val="24"/>
        </w:rPr>
        <w:t xml:space="preserve">, Е.Е. Воронина, Р.Н. </w:t>
      </w:r>
      <w:proofErr w:type="spellStart"/>
      <w:r w:rsidRPr="00E72CC3">
        <w:rPr>
          <w:rFonts w:ascii="Times New Roman" w:hAnsi="Times New Roman" w:cs="Times New Roman"/>
          <w:sz w:val="24"/>
          <w:szCs w:val="24"/>
        </w:rPr>
        <w:t>Минниханов</w:t>
      </w:r>
      <w:proofErr w:type="spellEnd"/>
      <w:r w:rsidRPr="00E72CC3">
        <w:rPr>
          <w:rFonts w:ascii="Times New Roman" w:hAnsi="Times New Roman" w:cs="Times New Roman"/>
          <w:sz w:val="24"/>
          <w:szCs w:val="24"/>
        </w:rPr>
        <w:t>.</w:t>
      </w:r>
    </w:p>
    <w:p w:rsidR="003547CA" w:rsidRPr="003604B6" w:rsidRDefault="003547CA" w:rsidP="00B6248F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F43EB" w:rsidRPr="003604B6" w:rsidRDefault="00AB3D96" w:rsidP="00B6248F">
      <w:pPr>
        <w:spacing w:after="0" w:line="240" w:lineRule="auto"/>
        <w:ind w:left="-240" w:firstLine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Цели работы:</w:t>
      </w:r>
      <w:r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="00453AD7" w:rsidRPr="003604B6">
        <w:rPr>
          <w:rFonts w:ascii="Times New Roman" w:hAnsi="Times New Roman" w:cs="Times New Roman"/>
          <w:sz w:val="24"/>
          <w:szCs w:val="24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  <w:r w:rsidR="005F43EB" w:rsidRPr="003604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7CA" w:rsidRPr="003604B6" w:rsidRDefault="003547CA" w:rsidP="00B6248F">
      <w:pPr>
        <w:spacing w:after="0" w:line="240" w:lineRule="auto"/>
        <w:ind w:left="-240" w:firstLine="2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43EB" w:rsidRPr="003604B6" w:rsidRDefault="00AB3D96" w:rsidP="00B6248F">
      <w:pPr>
        <w:spacing w:after="0" w:line="240" w:lineRule="auto"/>
        <w:ind w:left="-240" w:firstLine="2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Основные направления в работе.</w:t>
      </w:r>
      <w:r w:rsidR="005F43EB" w:rsidRPr="003604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3AD7" w:rsidRPr="003604B6" w:rsidRDefault="00453AD7" w:rsidP="00B6248F">
      <w:pPr>
        <w:spacing w:after="0" w:line="240" w:lineRule="auto"/>
        <w:ind w:left="-240" w:firstLine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Особое внимание уделяется развитию личности ребенка, сохранению и укреплению здоровья детей, </w:t>
      </w:r>
      <w:r w:rsidR="005F43EB" w:rsidRPr="003604B6">
        <w:rPr>
          <w:rFonts w:ascii="Times New Roman" w:hAnsi="Times New Roman" w:cs="Times New Roman"/>
          <w:sz w:val="24"/>
          <w:szCs w:val="24"/>
        </w:rPr>
        <w:t>а также воспитанию у дошкольников таких качеств, как патриотизм, активная жизненная позиция, творческий подход в решении различных жизненных ситуаци</w:t>
      </w:r>
      <w:r w:rsidR="009201CC" w:rsidRPr="003604B6">
        <w:rPr>
          <w:rFonts w:ascii="Times New Roman" w:hAnsi="Times New Roman" w:cs="Times New Roman"/>
          <w:sz w:val="24"/>
          <w:szCs w:val="24"/>
        </w:rPr>
        <w:t>й</w:t>
      </w:r>
      <w:r w:rsidR="005F43EB" w:rsidRPr="003604B6">
        <w:rPr>
          <w:rFonts w:ascii="Times New Roman" w:hAnsi="Times New Roman" w:cs="Times New Roman"/>
          <w:sz w:val="24"/>
          <w:szCs w:val="24"/>
        </w:rPr>
        <w:t>, уважение к традиционным ценностям.</w:t>
      </w:r>
    </w:p>
    <w:p w:rsidR="005F43EB" w:rsidRPr="003604B6" w:rsidRDefault="005F43EB" w:rsidP="00B6248F">
      <w:pPr>
        <w:spacing w:after="0" w:line="240" w:lineRule="auto"/>
        <w:ind w:left="-240" w:firstLine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lastRenderedPageBreak/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конструктивная и др.), музыкальной, чтения.</w:t>
      </w:r>
    </w:p>
    <w:p w:rsidR="003B1B49" w:rsidRPr="003604B6" w:rsidRDefault="003B1B49" w:rsidP="00B6248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604B6">
        <w:rPr>
          <w:rFonts w:ascii="Times New Roman" w:eastAsia="Calibri" w:hAnsi="Times New Roman" w:cs="Times New Roman"/>
          <w:b/>
          <w:sz w:val="24"/>
          <w:szCs w:val="24"/>
        </w:rPr>
        <w:t>Основные задачи на 20</w:t>
      </w:r>
      <w:r w:rsidR="008A1A38"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Pr="003604B6">
        <w:rPr>
          <w:rFonts w:ascii="Times New Roman" w:eastAsia="Calibri" w:hAnsi="Times New Roman" w:cs="Times New Roman"/>
          <w:b/>
          <w:sz w:val="24"/>
          <w:szCs w:val="24"/>
        </w:rPr>
        <w:t xml:space="preserve"> – 20</w:t>
      </w:r>
      <w:r w:rsidR="008A1A38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3604B6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D217B2" w:rsidRPr="003604B6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1. </w:t>
      </w:r>
      <w:r w:rsidR="00250ED7" w:rsidRPr="003604B6">
        <w:rPr>
          <w:rFonts w:ascii="Times New Roman" w:hAnsi="Times New Roman" w:cs="Times New Roman"/>
          <w:sz w:val="24"/>
          <w:szCs w:val="24"/>
        </w:rPr>
        <w:t>Продолжить работу по повышению</w:t>
      </w:r>
      <w:r w:rsidRPr="003604B6">
        <w:rPr>
          <w:rFonts w:ascii="Times New Roman" w:hAnsi="Times New Roman" w:cs="Times New Roman"/>
          <w:sz w:val="24"/>
          <w:szCs w:val="24"/>
        </w:rPr>
        <w:t xml:space="preserve"> профессиональн</w:t>
      </w:r>
      <w:r w:rsidR="00250ED7" w:rsidRPr="003604B6">
        <w:rPr>
          <w:rFonts w:ascii="Times New Roman" w:hAnsi="Times New Roman" w:cs="Times New Roman"/>
          <w:sz w:val="24"/>
          <w:szCs w:val="24"/>
        </w:rPr>
        <w:t>ого</w:t>
      </w:r>
      <w:r w:rsidRPr="003604B6">
        <w:rPr>
          <w:rFonts w:ascii="Times New Roman" w:hAnsi="Times New Roman" w:cs="Times New Roman"/>
          <w:sz w:val="24"/>
          <w:szCs w:val="24"/>
        </w:rPr>
        <w:t xml:space="preserve"> рост</w:t>
      </w:r>
      <w:r w:rsidR="00250ED7" w:rsidRPr="003604B6">
        <w:rPr>
          <w:rFonts w:ascii="Times New Roman" w:hAnsi="Times New Roman" w:cs="Times New Roman"/>
          <w:sz w:val="24"/>
          <w:szCs w:val="24"/>
        </w:rPr>
        <w:t>а</w:t>
      </w:r>
      <w:r w:rsidRPr="003604B6">
        <w:rPr>
          <w:rFonts w:ascii="Times New Roman" w:hAnsi="Times New Roman" w:cs="Times New Roman"/>
          <w:sz w:val="24"/>
          <w:szCs w:val="24"/>
        </w:rPr>
        <w:t xml:space="preserve"> кадрового потенциала в </w:t>
      </w:r>
      <w:r w:rsidR="00BB5150" w:rsidRPr="003604B6">
        <w:rPr>
          <w:rFonts w:ascii="Times New Roman" w:hAnsi="Times New Roman" w:cs="Times New Roman"/>
          <w:sz w:val="24"/>
          <w:szCs w:val="24"/>
        </w:rPr>
        <w:t>процессе реализации</w:t>
      </w:r>
      <w:r w:rsidRPr="003604B6">
        <w:rPr>
          <w:rFonts w:ascii="Times New Roman" w:hAnsi="Times New Roman" w:cs="Times New Roman"/>
          <w:sz w:val="24"/>
          <w:szCs w:val="24"/>
        </w:rPr>
        <w:t xml:space="preserve"> ФГОС через:</w:t>
      </w:r>
    </w:p>
    <w:p w:rsidR="00D217B2" w:rsidRPr="003604B6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использование активных форм методической работы: сетевое взаимодействие, мастер-классы обучающие семинары, открытие просмотры;</w:t>
      </w:r>
    </w:p>
    <w:p w:rsidR="00D217B2" w:rsidRPr="003604B6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участие педагогов в конкурсах профессионального мастерства;</w:t>
      </w:r>
    </w:p>
    <w:p w:rsidR="00D217B2" w:rsidRPr="003604B6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распространение передового педагогического опыта на различном уровне;</w:t>
      </w:r>
    </w:p>
    <w:p w:rsidR="00D217B2" w:rsidRPr="003604B6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повышение квалификации на курсах, прохождение процедуры аттестации;</w:t>
      </w:r>
    </w:p>
    <w:p w:rsidR="00D217B2" w:rsidRPr="003604B6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iCs/>
          <w:color w:val="000000"/>
          <w:sz w:val="24"/>
          <w:szCs w:val="24"/>
        </w:rPr>
        <w:t>- осуществление контроля и самоконтроля педагогами за качеством проведения образовательного процесса.</w:t>
      </w:r>
    </w:p>
    <w:p w:rsidR="00D217B2" w:rsidRPr="003604B6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  В целях охраны и обеспечения здоровья детей</w:t>
      </w:r>
      <w:r w:rsidR="00102573" w:rsidRPr="003604B6">
        <w:rPr>
          <w:rFonts w:ascii="Times New Roman" w:hAnsi="Times New Roman" w:cs="Times New Roman"/>
          <w:sz w:val="24"/>
          <w:szCs w:val="24"/>
        </w:rPr>
        <w:t>,</w:t>
      </w:r>
      <w:r w:rsidRPr="003604B6">
        <w:rPr>
          <w:rFonts w:ascii="Times New Roman" w:hAnsi="Times New Roman" w:cs="Times New Roman"/>
          <w:sz w:val="24"/>
          <w:szCs w:val="24"/>
        </w:rPr>
        <w:t xml:space="preserve"> продолжить работу по формированию здорового образа жизни в дошкольном учреждении и семье</w:t>
      </w:r>
      <w:r w:rsidR="00102573" w:rsidRPr="003604B6">
        <w:rPr>
          <w:rFonts w:ascii="Times New Roman" w:hAnsi="Times New Roman" w:cs="Times New Roman"/>
          <w:sz w:val="24"/>
          <w:szCs w:val="24"/>
        </w:rPr>
        <w:t>,</w:t>
      </w:r>
      <w:r w:rsidRPr="003604B6">
        <w:rPr>
          <w:rFonts w:ascii="Times New Roman" w:hAnsi="Times New Roman" w:cs="Times New Roman"/>
          <w:sz w:val="24"/>
          <w:szCs w:val="24"/>
        </w:rPr>
        <w:t xml:space="preserve"> используя комплекс   лечебно-профилактических   и оздоровительных мероприятий.</w:t>
      </w:r>
    </w:p>
    <w:p w:rsidR="00C65475" w:rsidRPr="003604B6" w:rsidRDefault="0021741D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3604B6">
        <w:rPr>
          <w:rFonts w:ascii="Times New Roman" w:hAnsi="Times New Roman" w:cs="Times New Roman"/>
          <w:sz w:val="24"/>
          <w:szCs w:val="24"/>
        </w:rPr>
        <w:t>3</w:t>
      </w:r>
      <w:r w:rsidR="003B1B49" w:rsidRPr="003604B6">
        <w:rPr>
          <w:rFonts w:ascii="Times New Roman" w:hAnsi="Times New Roman" w:cs="Times New Roman"/>
          <w:sz w:val="24"/>
          <w:szCs w:val="24"/>
        </w:rPr>
        <w:t xml:space="preserve">. </w:t>
      </w:r>
      <w:r w:rsidR="00C65475" w:rsidRPr="003604B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Способствовать формированию целостной картины мира,</w:t>
      </w:r>
      <w:r w:rsidR="00C65475" w:rsidRPr="003604B6">
        <w:rPr>
          <w:rFonts w:ascii="Times New Roman" w:hAnsi="Times New Roman" w:cs="Times New Roman"/>
          <w:bCs/>
          <w:sz w:val="24"/>
          <w:szCs w:val="24"/>
        </w:rPr>
        <w:t xml:space="preserve"> семейной, гражданской принадлежности дошкольников</w:t>
      </w:r>
      <w:r w:rsidR="00C65475" w:rsidRPr="003604B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посредством игровой деятельности.</w:t>
      </w:r>
    </w:p>
    <w:p w:rsidR="00B55B7C" w:rsidRPr="003604B6" w:rsidRDefault="0021741D" w:rsidP="00B6248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4</w:t>
      </w:r>
      <w:r w:rsidR="00B55B7C" w:rsidRPr="003604B6">
        <w:rPr>
          <w:rFonts w:ascii="Times New Roman" w:hAnsi="Times New Roman" w:cs="Times New Roman"/>
          <w:sz w:val="24"/>
          <w:szCs w:val="24"/>
        </w:rPr>
        <w:t>. Развитие связной речи дошкольников через использование наглядного материала и ИКТ.</w:t>
      </w:r>
    </w:p>
    <w:p w:rsidR="00D217B2" w:rsidRPr="003604B6" w:rsidRDefault="00D217B2" w:rsidP="00B6248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5. </w:t>
      </w:r>
      <w:r w:rsidRPr="003604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Использование педагогами инновационных форм работы с родителями в целях повышения педагогического просвещения родителей по вопросам: </w:t>
      </w:r>
    </w:p>
    <w:p w:rsidR="00D217B2" w:rsidRPr="003604B6" w:rsidRDefault="00D217B2" w:rsidP="00B6248F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образования и развития детей;</w:t>
      </w:r>
    </w:p>
    <w:p w:rsidR="00D217B2" w:rsidRPr="003604B6" w:rsidRDefault="00D217B2" w:rsidP="00B6248F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экспериментально-исследовательской, конструктивно-модельной и</w:t>
      </w:r>
      <w:r w:rsidR="009179C4"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Pr="003604B6">
        <w:rPr>
          <w:rFonts w:ascii="Times New Roman" w:hAnsi="Times New Roman" w:cs="Times New Roman"/>
          <w:sz w:val="24"/>
          <w:szCs w:val="24"/>
        </w:rPr>
        <w:t>проектной деятельности дошкольников;</w:t>
      </w:r>
    </w:p>
    <w:p w:rsidR="00D217B2" w:rsidRPr="003604B6" w:rsidRDefault="00D217B2" w:rsidP="00B6248F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коррекционно-образовательного процесса;</w:t>
      </w:r>
    </w:p>
    <w:p w:rsidR="00D217B2" w:rsidRPr="003604B6" w:rsidRDefault="00D217B2" w:rsidP="00B6248F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подготовки детей к школьному обучению;</w:t>
      </w:r>
    </w:p>
    <w:p w:rsidR="00D217B2" w:rsidRPr="003604B6" w:rsidRDefault="00D217B2" w:rsidP="00B6248F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физического воспитания и формирования</w:t>
      </w:r>
      <w:r w:rsidR="00D64A70" w:rsidRPr="003604B6">
        <w:rPr>
          <w:rFonts w:ascii="Times New Roman" w:hAnsi="Times New Roman" w:cs="Times New Roman"/>
          <w:sz w:val="24"/>
          <w:szCs w:val="24"/>
        </w:rPr>
        <w:t xml:space="preserve"> основ здорового образа жизни.</w:t>
      </w:r>
    </w:p>
    <w:p w:rsidR="00D217B2" w:rsidRPr="003604B6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D96" w:rsidRPr="003604B6" w:rsidRDefault="00AB3D96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В детском саду функционирует </w:t>
      </w:r>
      <w:r w:rsidR="00996AE9" w:rsidRPr="003604B6">
        <w:rPr>
          <w:rFonts w:ascii="Times New Roman" w:hAnsi="Times New Roman" w:cs="Times New Roman"/>
          <w:b/>
          <w:sz w:val="24"/>
          <w:szCs w:val="24"/>
        </w:rPr>
        <w:t>6</w:t>
      </w:r>
      <w:r w:rsidRPr="003604B6">
        <w:rPr>
          <w:rFonts w:ascii="Times New Roman" w:hAnsi="Times New Roman" w:cs="Times New Roman"/>
          <w:b/>
          <w:sz w:val="24"/>
          <w:szCs w:val="24"/>
        </w:rPr>
        <w:t xml:space="preserve"> групп:</w:t>
      </w:r>
    </w:p>
    <w:p w:rsidR="00996AE9" w:rsidRPr="003604B6" w:rsidRDefault="00BB5150" w:rsidP="00102573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1 младшая</w:t>
      </w:r>
      <w:r w:rsidR="009201CC" w:rsidRPr="003604B6">
        <w:rPr>
          <w:rFonts w:ascii="Times New Roman" w:hAnsi="Times New Roman" w:cs="Times New Roman"/>
          <w:sz w:val="24"/>
          <w:szCs w:val="24"/>
        </w:rPr>
        <w:t xml:space="preserve"> группа</w:t>
      </w:r>
      <w:r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="00AB3D96" w:rsidRPr="003604B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996AE9" w:rsidRPr="003604B6" w:rsidRDefault="00102573" w:rsidP="00102573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</w:t>
      </w:r>
      <w:r w:rsidR="00725D0A"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="00996AE9" w:rsidRPr="003604B6">
        <w:rPr>
          <w:rFonts w:ascii="Times New Roman" w:hAnsi="Times New Roman" w:cs="Times New Roman"/>
          <w:sz w:val="24"/>
          <w:szCs w:val="24"/>
        </w:rPr>
        <w:t>младшая группа</w:t>
      </w:r>
      <w:r w:rsidR="00C27F8E"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="00910EFC" w:rsidRPr="003604B6">
        <w:rPr>
          <w:rFonts w:ascii="Times New Roman" w:hAnsi="Times New Roman" w:cs="Times New Roman"/>
          <w:sz w:val="24"/>
          <w:szCs w:val="24"/>
        </w:rPr>
        <w:t xml:space="preserve">  </w:t>
      </w:r>
      <w:r w:rsidR="00AB3D96" w:rsidRPr="003604B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B3D96"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AB3D96" w:rsidRPr="003604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AE9" w:rsidRPr="003604B6" w:rsidRDefault="003618AC" w:rsidP="00102573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</w:t>
      </w:r>
      <w:r w:rsidR="00AB3D96" w:rsidRPr="003604B6">
        <w:rPr>
          <w:rFonts w:ascii="Times New Roman" w:hAnsi="Times New Roman" w:cs="Times New Roman"/>
          <w:sz w:val="24"/>
          <w:szCs w:val="24"/>
        </w:rPr>
        <w:t xml:space="preserve"> группа</w:t>
      </w:r>
      <w:proofErr w:type="gramStart"/>
      <w:r w:rsidR="00102573" w:rsidRPr="003604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</w:p>
    <w:p w:rsidR="00AB3D96" w:rsidRPr="003604B6" w:rsidRDefault="00725D0A" w:rsidP="00102573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Средняя </w:t>
      </w:r>
      <w:r w:rsidR="00AB3D96" w:rsidRPr="003604B6">
        <w:rPr>
          <w:rFonts w:ascii="Times New Roman" w:hAnsi="Times New Roman" w:cs="Times New Roman"/>
          <w:sz w:val="24"/>
          <w:szCs w:val="24"/>
        </w:rPr>
        <w:t>группа</w:t>
      </w:r>
      <w:proofErr w:type="gramStart"/>
      <w:r w:rsidR="003618AC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AB3D96" w:rsidRPr="003604B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AB3D96" w:rsidRPr="003604B6" w:rsidRDefault="00725D0A" w:rsidP="00102573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Старшая группа</w:t>
      </w:r>
      <w:r w:rsidR="00AB3D96" w:rsidRPr="003604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A70" w:rsidRPr="003604B6" w:rsidRDefault="009201CC" w:rsidP="00102573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Подготовительная</w:t>
      </w:r>
      <w:r w:rsidR="00102573" w:rsidRPr="003604B6">
        <w:rPr>
          <w:rFonts w:ascii="Times New Roman" w:hAnsi="Times New Roman" w:cs="Times New Roman"/>
          <w:sz w:val="24"/>
          <w:szCs w:val="24"/>
        </w:rPr>
        <w:t xml:space="preserve"> к школе</w:t>
      </w:r>
      <w:r w:rsidRPr="003604B6">
        <w:rPr>
          <w:rFonts w:ascii="Times New Roman" w:hAnsi="Times New Roman" w:cs="Times New Roman"/>
          <w:sz w:val="24"/>
          <w:szCs w:val="24"/>
        </w:rPr>
        <w:t xml:space="preserve"> группа </w:t>
      </w:r>
    </w:p>
    <w:p w:rsidR="0063553B" w:rsidRPr="003604B6" w:rsidRDefault="0063553B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B3D96" w:rsidRPr="003604B6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Сведения о педагогических кадрах:</w:t>
      </w:r>
    </w:p>
    <w:p w:rsidR="00AB3D96" w:rsidRPr="003604B6" w:rsidRDefault="00957B19" w:rsidP="00B6248F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Старший воспитатель – 1</w:t>
      </w:r>
    </w:p>
    <w:p w:rsidR="00AB3D96" w:rsidRPr="003604B6" w:rsidRDefault="00AB3D96" w:rsidP="00B6248F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Воспитатель по обучению татарскому язык</w:t>
      </w:r>
      <w:r w:rsidR="00996AE9" w:rsidRPr="003604B6">
        <w:rPr>
          <w:rFonts w:ascii="Times New Roman" w:hAnsi="Times New Roman" w:cs="Times New Roman"/>
          <w:sz w:val="24"/>
          <w:szCs w:val="24"/>
        </w:rPr>
        <w:t>у</w:t>
      </w:r>
      <w:r w:rsidRPr="003604B6">
        <w:rPr>
          <w:rFonts w:ascii="Times New Roman" w:hAnsi="Times New Roman" w:cs="Times New Roman"/>
          <w:sz w:val="24"/>
          <w:szCs w:val="24"/>
        </w:rPr>
        <w:t xml:space="preserve"> - 1</w:t>
      </w:r>
    </w:p>
    <w:p w:rsidR="00AB3D96" w:rsidRPr="003604B6" w:rsidRDefault="00AB3D96" w:rsidP="00B6248F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Музыкальный руководитель – </w:t>
      </w:r>
      <w:r w:rsidR="00996AE9" w:rsidRPr="003604B6">
        <w:rPr>
          <w:rFonts w:ascii="Times New Roman" w:hAnsi="Times New Roman" w:cs="Times New Roman"/>
          <w:sz w:val="24"/>
          <w:szCs w:val="24"/>
        </w:rPr>
        <w:t>1</w:t>
      </w:r>
    </w:p>
    <w:p w:rsidR="00910EFC" w:rsidRPr="003604B6" w:rsidRDefault="00910EFC" w:rsidP="00B6248F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Инструктор по физическому воспитанию - 1</w:t>
      </w:r>
    </w:p>
    <w:p w:rsidR="00957B19" w:rsidRPr="003604B6" w:rsidRDefault="00957B19" w:rsidP="00B6248F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Педагог-психолог - </w:t>
      </w:r>
      <w:r w:rsidR="00A461E9" w:rsidRPr="003604B6">
        <w:rPr>
          <w:rFonts w:ascii="Times New Roman" w:hAnsi="Times New Roman" w:cs="Times New Roman"/>
          <w:sz w:val="24"/>
          <w:szCs w:val="24"/>
        </w:rPr>
        <w:t>1</w:t>
      </w:r>
    </w:p>
    <w:p w:rsidR="00AB3D96" w:rsidRPr="003604B6" w:rsidRDefault="00AB3D96" w:rsidP="00B6248F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Воспитатель – 1</w:t>
      </w:r>
      <w:r w:rsidR="00996AE9" w:rsidRPr="003604B6">
        <w:rPr>
          <w:rFonts w:ascii="Times New Roman" w:hAnsi="Times New Roman" w:cs="Times New Roman"/>
          <w:sz w:val="24"/>
          <w:szCs w:val="24"/>
        </w:rPr>
        <w:t>0</w:t>
      </w:r>
      <w:r w:rsidRPr="003604B6">
        <w:rPr>
          <w:rFonts w:ascii="Times New Roman" w:hAnsi="Times New Roman" w:cs="Times New Roman"/>
          <w:sz w:val="24"/>
          <w:szCs w:val="24"/>
        </w:rPr>
        <w:t>.</w:t>
      </w:r>
    </w:p>
    <w:p w:rsidR="00AB3D96" w:rsidRPr="003604B6" w:rsidRDefault="007208B1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B3D96" w:rsidRPr="003604B6"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910EFC" w:rsidRPr="003604B6">
        <w:rPr>
          <w:rFonts w:ascii="Times New Roman" w:hAnsi="Times New Roman" w:cs="Times New Roman"/>
          <w:sz w:val="24"/>
          <w:szCs w:val="24"/>
        </w:rPr>
        <w:t>1</w:t>
      </w:r>
      <w:r w:rsidR="00A461E9" w:rsidRPr="003604B6">
        <w:rPr>
          <w:rFonts w:ascii="Times New Roman" w:hAnsi="Times New Roman" w:cs="Times New Roman"/>
          <w:sz w:val="24"/>
          <w:szCs w:val="24"/>
        </w:rPr>
        <w:t>5</w:t>
      </w:r>
    </w:p>
    <w:p w:rsidR="00AB3D96" w:rsidRPr="003604B6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По образованию:</w:t>
      </w:r>
    </w:p>
    <w:p w:rsidR="00AB3D96" w:rsidRPr="003604B6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Высшее педагогическое – </w:t>
      </w:r>
      <w:r w:rsidR="00B55B7C" w:rsidRPr="003604B6">
        <w:rPr>
          <w:rFonts w:ascii="Times New Roman" w:hAnsi="Times New Roman" w:cs="Times New Roman"/>
          <w:sz w:val="24"/>
          <w:szCs w:val="24"/>
        </w:rPr>
        <w:t>1</w:t>
      </w:r>
      <w:r w:rsidR="00E32BF9" w:rsidRPr="003604B6">
        <w:rPr>
          <w:rFonts w:ascii="Times New Roman" w:hAnsi="Times New Roman" w:cs="Times New Roman"/>
          <w:sz w:val="24"/>
          <w:szCs w:val="24"/>
        </w:rPr>
        <w:t>5</w:t>
      </w:r>
      <w:r w:rsidR="005707BD"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="00E32BF9" w:rsidRPr="003604B6">
        <w:rPr>
          <w:rFonts w:ascii="Times New Roman" w:hAnsi="Times New Roman" w:cs="Times New Roman"/>
          <w:sz w:val="24"/>
          <w:szCs w:val="24"/>
        </w:rPr>
        <w:t>(100</w:t>
      </w:r>
      <w:r w:rsidRPr="003604B6">
        <w:rPr>
          <w:rFonts w:ascii="Times New Roman" w:hAnsi="Times New Roman" w:cs="Times New Roman"/>
          <w:sz w:val="24"/>
          <w:szCs w:val="24"/>
        </w:rPr>
        <w:t>%)</w:t>
      </w:r>
      <w:r w:rsidR="00910EFC" w:rsidRPr="003604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D96" w:rsidRPr="003604B6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Среднее специальное – </w:t>
      </w:r>
      <w:r w:rsidR="00E32BF9" w:rsidRPr="003604B6">
        <w:rPr>
          <w:rFonts w:ascii="Times New Roman" w:hAnsi="Times New Roman" w:cs="Times New Roman"/>
          <w:sz w:val="24"/>
          <w:szCs w:val="24"/>
        </w:rPr>
        <w:t>0</w:t>
      </w:r>
      <w:r w:rsidR="00996AE9" w:rsidRPr="003604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122E" w:rsidRPr="003604B6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Имеют профессиональную переподготовку </w:t>
      </w:r>
    </w:p>
    <w:p w:rsidR="00AB3D96" w:rsidRPr="003604B6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на базе высшего образования -  </w:t>
      </w:r>
      <w:r w:rsidR="00414B5B" w:rsidRPr="003604B6">
        <w:rPr>
          <w:rFonts w:ascii="Times New Roman" w:hAnsi="Times New Roman" w:cs="Times New Roman"/>
          <w:sz w:val="24"/>
          <w:szCs w:val="24"/>
        </w:rPr>
        <w:t>7</w:t>
      </w:r>
      <w:r w:rsidR="005707BD"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Pr="003604B6">
        <w:rPr>
          <w:rFonts w:ascii="Times New Roman" w:hAnsi="Times New Roman" w:cs="Times New Roman"/>
          <w:sz w:val="24"/>
          <w:szCs w:val="24"/>
        </w:rPr>
        <w:t>(</w:t>
      </w:r>
      <w:r w:rsidR="00414B5B" w:rsidRPr="003604B6">
        <w:rPr>
          <w:rFonts w:ascii="Times New Roman" w:hAnsi="Times New Roman" w:cs="Times New Roman"/>
          <w:sz w:val="24"/>
          <w:szCs w:val="24"/>
        </w:rPr>
        <w:t>47</w:t>
      </w:r>
      <w:r w:rsidRPr="003604B6">
        <w:rPr>
          <w:rFonts w:ascii="Times New Roman" w:hAnsi="Times New Roman" w:cs="Times New Roman"/>
          <w:sz w:val="24"/>
          <w:szCs w:val="24"/>
        </w:rPr>
        <w:t>%)</w:t>
      </w:r>
    </w:p>
    <w:p w:rsidR="00AB3D96" w:rsidRPr="003604B6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По категориям:</w:t>
      </w:r>
    </w:p>
    <w:p w:rsidR="00AB3D96" w:rsidRPr="003604B6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1 квалификационная категория – </w:t>
      </w:r>
      <w:r w:rsidR="00815848" w:rsidRPr="003604B6">
        <w:rPr>
          <w:rFonts w:ascii="Times New Roman" w:hAnsi="Times New Roman" w:cs="Times New Roman"/>
          <w:sz w:val="24"/>
          <w:szCs w:val="24"/>
        </w:rPr>
        <w:t>11</w:t>
      </w:r>
      <w:r w:rsidRPr="003604B6">
        <w:rPr>
          <w:rFonts w:ascii="Times New Roman" w:hAnsi="Times New Roman" w:cs="Times New Roman"/>
          <w:sz w:val="24"/>
          <w:szCs w:val="24"/>
        </w:rPr>
        <w:t xml:space="preserve"> (</w:t>
      </w:r>
      <w:r w:rsidR="00815848" w:rsidRPr="003604B6">
        <w:rPr>
          <w:rFonts w:ascii="Times New Roman" w:hAnsi="Times New Roman" w:cs="Times New Roman"/>
          <w:sz w:val="24"/>
          <w:szCs w:val="24"/>
        </w:rPr>
        <w:t>73</w:t>
      </w:r>
      <w:r w:rsidRPr="003604B6">
        <w:rPr>
          <w:rFonts w:ascii="Times New Roman" w:hAnsi="Times New Roman" w:cs="Times New Roman"/>
          <w:sz w:val="24"/>
          <w:szCs w:val="24"/>
        </w:rPr>
        <w:t>%)</w:t>
      </w:r>
    </w:p>
    <w:p w:rsidR="00AB3D96" w:rsidRPr="003604B6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СЗД – </w:t>
      </w:r>
      <w:r w:rsidR="008A1A38">
        <w:rPr>
          <w:rFonts w:ascii="Times New Roman" w:hAnsi="Times New Roman" w:cs="Times New Roman"/>
          <w:sz w:val="24"/>
          <w:szCs w:val="24"/>
        </w:rPr>
        <w:t>2</w:t>
      </w:r>
    </w:p>
    <w:p w:rsidR="001F6947" w:rsidRPr="003604B6" w:rsidRDefault="001F6947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Не имеют категории – </w:t>
      </w:r>
      <w:r w:rsidR="00815848" w:rsidRPr="003604B6">
        <w:rPr>
          <w:rFonts w:ascii="Times New Roman" w:hAnsi="Times New Roman" w:cs="Times New Roman"/>
          <w:sz w:val="24"/>
          <w:szCs w:val="24"/>
        </w:rPr>
        <w:t>4</w:t>
      </w:r>
      <w:r w:rsidRPr="003604B6">
        <w:rPr>
          <w:rFonts w:ascii="Times New Roman" w:hAnsi="Times New Roman" w:cs="Times New Roman"/>
          <w:sz w:val="24"/>
          <w:szCs w:val="24"/>
        </w:rPr>
        <w:t xml:space="preserve"> (2</w:t>
      </w:r>
      <w:r w:rsidR="00815848" w:rsidRPr="003604B6">
        <w:rPr>
          <w:rFonts w:ascii="Times New Roman" w:hAnsi="Times New Roman" w:cs="Times New Roman"/>
          <w:sz w:val="24"/>
          <w:szCs w:val="24"/>
        </w:rPr>
        <w:t>7</w:t>
      </w:r>
      <w:r w:rsidRPr="003604B6">
        <w:rPr>
          <w:rFonts w:ascii="Times New Roman" w:hAnsi="Times New Roman" w:cs="Times New Roman"/>
          <w:sz w:val="24"/>
          <w:szCs w:val="24"/>
        </w:rPr>
        <w:t>%)</w:t>
      </w:r>
    </w:p>
    <w:p w:rsidR="00AB3D96" w:rsidRPr="003604B6" w:rsidRDefault="009C388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Владение двумя государственными языками</w:t>
      </w:r>
      <w:r w:rsidR="00AB3D96" w:rsidRPr="003604B6">
        <w:rPr>
          <w:rFonts w:ascii="Times New Roman" w:hAnsi="Times New Roman" w:cs="Times New Roman"/>
          <w:b/>
          <w:sz w:val="24"/>
          <w:szCs w:val="24"/>
        </w:rPr>
        <w:t>:</w:t>
      </w:r>
    </w:p>
    <w:p w:rsidR="00AB3D96" w:rsidRPr="003604B6" w:rsidRDefault="009C388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Владеют двумя (татарским и русским) языками</w:t>
      </w:r>
      <w:r w:rsidR="00AB3D96" w:rsidRPr="003604B6">
        <w:rPr>
          <w:rFonts w:ascii="Times New Roman" w:hAnsi="Times New Roman" w:cs="Times New Roman"/>
          <w:sz w:val="24"/>
          <w:szCs w:val="24"/>
        </w:rPr>
        <w:t xml:space="preserve"> – </w:t>
      </w:r>
      <w:r w:rsidR="00910EFC" w:rsidRPr="003604B6">
        <w:rPr>
          <w:rFonts w:ascii="Times New Roman" w:hAnsi="Times New Roman" w:cs="Times New Roman"/>
          <w:sz w:val="24"/>
          <w:szCs w:val="24"/>
        </w:rPr>
        <w:t>1</w:t>
      </w:r>
      <w:r w:rsidR="00A461E9" w:rsidRPr="003604B6">
        <w:rPr>
          <w:rFonts w:ascii="Times New Roman" w:hAnsi="Times New Roman" w:cs="Times New Roman"/>
          <w:sz w:val="24"/>
          <w:szCs w:val="24"/>
        </w:rPr>
        <w:t>5</w:t>
      </w:r>
      <w:r w:rsidR="00AB3D96" w:rsidRPr="003604B6">
        <w:rPr>
          <w:rFonts w:ascii="Times New Roman" w:hAnsi="Times New Roman" w:cs="Times New Roman"/>
          <w:sz w:val="24"/>
          <w:szCs w:val="24"/>
        </w:rPr>
        <w:t xml:space="preserve"> педагогов (</w:t>
      </w:r>
      <w:r w:rsidR="002A122E" w:rsidRPr="003604B6">
        <w:rPr>
          <w:rFonts w:ascii="Times New Roman" w:hAnsi="Times New Roman" w:cs="Times New Roman"/>
          <w:sz w:val="24"/>
          <w:szCs w:val="24"/>
        </w:rPr>
        <w:t>100</w:t>
      </w:r>
      <w:r w:rsidR="00AB3D96" w:rsidRPr="003604B6">
        <w:rPr>
          <w:rFonts w:ascii="Times New Roman" w:hAnsi="Times New Roman" w:cs="Times New Roman"/>
          <w:sz w:val="24"/>
          <w:szCs w:val="24"/>
        </w:rPr>
        <w:t xml:space="preserve">%)                                                              </w:t>
      </w:r>
    </w:p>
    <w:p w:rsidR="006C2763" w:rsidRPr="00EF0B95" w:rsidRDefault="006C2763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D96" w:rsidRPr="003604B6" w:rsidRDefault="00AB3D96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3604B6">
        <w:rPr>
          <w:rFonts w:ascii="Times New Roman" w:hAnsi="Times New Roman" w:cs="Times New Roman"/>
          <w:b/>
          <w:sz w:val="24"/>
          <w:szCs w:val="24"/>
        </w:rPr>
        <w:t xml:space="preserve">. Условия созданные для </w:t>
      </w:r>
      <w:r w:rsidR="006755C2" w:rsidRPr="003604B6">
        <w:rPr>
          <w:rFonts w:ascii="Times New Roman" w:hAnsi="Times New Roman" w:cs="Times New Roman"/>
          <w:b/>
          <w:sz w:val="24"/>
          <w:szCs w:val="24"/>
        </w:rPr>
        <w:t xml:space="preserve">разностороннего </w:t>
      </w:r>
      <w:r w:rsidR="00BB5150" w:rsidRPr="003604B6">
        <w:rPr>
          <w:rFonts w:ascii="Times New Roman" w:hAnsi="Times New Roman" w:cs="Times New Roman"/>
          <w:b/>
          <w:sz w:val="24"/>
          <w:szCs w:val="24"/>
        </w:rPr>
        <w:t>развития детей</w:t>
      </w:r>
      <w:r w:rsidRPr="003604B6">
        <w:rPr>
          <w:rFonts w:ascii="Times New Roman" w:hAnsi="Times New Roman" w:cs="Times New Roman"/>
          <w:b/>
          <w:sz w:val="24"/>
          <w:szCs w:val="24"/>
        </w:rPr>
        <w:t>.</w:t>
      </w:r>
    </w:p>
    <w:p w:rsidR="009179C4" w:rsidRPr="003604B6" w:rsidRDefault="009179C4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D96" w:rsidRPr="003604B6" w:rsidRDefault="00AB3D96" w:rsidP="00B6248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Развивающая среда представляет собой распределение игрушек, атрибутов, материала по следующим зонам: учебная, </w:t>
      </w:r>
      <w:r w:rsidR="00BB5150" w:rsidRPr="003604B6">
        <w:rPr>
          <w:rFonts w:ascii="Times New Roman" w:hAnsi="Times New Roman" w:cs="Times New Roman"/>
          <w:sz w:val="24"/>
          <w:szCs w:val="24"/>
        </w:rPr>
        <w:t>игровая, художественно</w:t>
      </w:r>
      <w:r w:rsidRPr="003604B6">
        <w:rPr>
          <w:rFonts w:ascii="Times New Roman" w:hAnsi="Times New Roman" w:cs="Times New Roman"/>
          <w:sz w:val="24"/>
          <w:szCs w:val="24"/>
        </w:rPr>
        <w:t>-эстетическая,</w:t>
      </w:r>
      <w:r w:rsidR="00BB5150"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Pr="003604B6">
        <w:rPr>
          <w:rFonts w:ascii="Times New Roman" w:hAnsi="Times New Roman" w:cs="Times New Roman"/>
          <w:sz w:val="24"/>
          <w:szCs w:val="24"/>
        </w:rPr>
        <w:t>музыкально – театрализованная, зона национального воспитания; книжно-библиотечная; природно-экологическая; уголок творчества, физкультурный уголок.</w:t>
      </w:r>
    </w:p>
    <w:p w:rsidR="00AB3D96" w:rsidRPr="003604B6" w:rsidRDefault="00AB3D96" w:rsidP="00B6248F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Имеются залы и кабинеты:  </w:t>
      </w:r>
    </w:p>
    <w:p w:rsidR="00AB3D96" w:rsidRPr="003604B6" w:rsidRDefault="00AB3D96" w:rsidP="00B6248F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Музыкальный зал</w:t>
      </w:r>
      <w:r w:rsidR="00C65475" w:rsidRPr="003604B6">
        <w:rPr>
          <w:rFonts w:ascii="Times New Roman" w:hAnsi="Times New Roman" w:cs="Times New Roman"/>
          <w:sz w:val="24"/>
          <w:szCs w:val="24"/>
        </w:rPr>
        <w:t xml:space="preserve"> совмещен со спортивным залом</w:t>
      </w:r>
      <w:r w:rsidRPr="003604B6">
        <w:rPr>
          <w:rFonts w:ascii="Times New Roman" w:hAnsi="Times New Roman" w:cs="Times New Roman"/>
          <w:sz w:val="24"/>
          <w:szCs w:val="24"/>
        </w:rPr>
        <w:t xml:space="preserve">.              </w:t>
      </w:r>
    </w:p>
    <w:p w:rsidR="00AB3D96" w:rsidRPr="003604B6" w:rsidRDefault="00AB3D96" w:rsidP="00B6248F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Медицинский </w:t>
      </w:r>
      <w:r w:rsidR="00C65475" w:rsidRPr="003604B6">
        <w:rPr>
          <w:rFonts w:ascii="Times New Roman" w:hAnsi="Times New Roman" w:cs="Times New Roman"/>
          <w:sz w:val="24"/>
          <w:szCs w:val="24"/>
        </w:rPr>
        <w:t>блок</w:t>
      </w:r>
      <w:r w:rsidRPr="003604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3D96" w:rsidRPr="003604B6" w:rsidRDefault="00AB3D96" w:rsidP="00B6248F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Методический кабинет. </w:t>
      </w:r>
    </w:p>
    <w:p w:rsidR="00AB3D96" w:rsidRPr="003604B6" w:rsidRDefault="00AB3D96" w:rsidP="00B6248F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Кабинет татарского языка. </w:t>
      </w:r>
    </w:p>
    <w:p w:rsidR="00C65475" w:rsidRPr="003604B6" w:rsidRDefault="00C65475" w:rsidP="00B6248F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Мини-музей «Родник истории».</w:t>
      </w:r>
    </w:p>
    <w:p w:rsidR="002A122E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          Все кабинеты оснащены оборудованием,</w:t>
      </w:r>
      <w:r w:rsidR="00910EFC"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Pr="003604B6">
        <w:rPr>
          <w:rFonts w:ascii="Times New Roman" w:hAnsi="Times New Roman" w:cs="Times New Roman"/>
          <w:sz w:val="24"/>
          <w:szCs w:val="24"/>
        </w:rPr>
        <w:t>эффективно использу</w:t>
      </w:r>
      <w:r w:rsidR="002A122E" w:rsidRPr="003604B6">
        <w:rPr>
          <w:rFonts w:ascii="Times New Roman" w:hAnsi="Times New Roman" w:cs="Times New Roman"/>
          <w:sz w:val="24"/>
          <w:szCs w:val="24"/>
        </w:rPr>
        <w:t>ю</w:t>
      </w:r>
      <w:r w:rsidRPr="003604B6">
        <w:rPr>
          <w:rFonts w:ascii="Times New Roman" w:hAnsi="Times New Roman" w:cs="Times New Roman"/>
          <w:sz w:val="24"/>
          <w:szCs w:val="24"/>
        </w:rPr>
        <w:t xml:space="preserve">тся. </w:t>
      </w:r>
    </w:p>
    <w:p w:rsidR="005E5DEF" w:rsidRPr="003604B6" w:rsidRDefault="005E5DEF" w:rsidP="00B6248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D96" w:rsidRPr="003604B6" w:rsidRDefault="00AB3D96" w:rsidP="00B6248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С детьми работают специалисты:</w:t>
      </w:r>
    </w:p>
    <w:p w:rsidR="00394EC3" w:rsidRPr="003604B6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604B6">
        <w:rPr>
          <w:rFonts w:ascii="Times New Roman" w:hAnsi="Times New Roman" w:cs="Times New Roman"/>
          <w:b/>
          <w:sz w:val="24"/>
          <w:szCs w:val="24"/>
        </w:rPr>
        <w:t>Воспитатель по обучению детей татарскому язык</w:t>
      </w:r>
      <w:r w:rsidR="002A122E" w:rsidRPr="003604B6">
        <w:rPr>
          <w:rFonts w:ascii="Times New Roman" w:hAnsi="Times New Roman" w:cs="Times New Roman"/>
          <w:b/>
          <w:sz w:val="24"/>
          <w:szCs w:val="24"/>
        </w:rPr>
        <w:t>у</w:t>
      </w:r>
      <w:r w:rsidRPr="003604B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A122E" w:rsidRPr="003604B6">
        <w:rPr>
          <w:rFonts w:ascii="Times New Roman" w:hAnsi="Times New Roman" w:cs="Times New Roman"/>
          <w:sz w:val="24"/>
          <w:szCs w:val="24"/>
        </w:rPr>
        <w:t>Мухутдинова</w:t>
      </w:r>
      <w:proofErr w:type="spellEnd"/>
      <w:r w:rsidR="002A122E" w:rsidRPr="003604B6">
        <w:rPr>
          <w:rFonts w:ascii="Times New Roman" w:hAnsi="Times New Roman" w:cs="Times New Roman"/>
          <w:sz w:val="24"/>
          <w:szCs w:val="24"/>
        </w:rPr>
        <w:t xml:space="preserve"> Лариса Васильевна</w:t>
      </w:r>
      <w:r w:rsidRPr="003604B6">
        <w:rPr>
          <w:rFonts w:ascii="Times New Roman" w:hAnsi="Times New Roman" w:cs="Times New Roman"/>
          <w:sz w:val="24"/>
          <w:szCs w:val="24"/>
        </w:rPr>
        <w:t xml:space="preserve">, образование – высшее, </w:t>
      </w:r>
      <w:r w:rsidR="00C65475" w:rsidRPr="003604B6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r w:rsidRPr="003604B6">
        <w:rPr>
          <w:rFonts w:ascii="Times New Roman" w:hAnsi="Times New Roman" w:cs="Times New Roman"/>
          <w:sz w:val="24"/>
          <w:szCs w:val="24"/>
        </w:rPr>
        <w:t xml:space="preserve">стаж </w:t>
      </w:r>
      <w:r w:rsidR="00910EFC" w:rsidRPr="003604B6">
        <w:rPr>
          <w:rFonts w:ascii="Times New Roman" w:hAnsi="Times New Roman" w:cs="Times New Roman"/>
          <w:sz w:val="24"/>
          <w:szCs w:val="24"/>
        </w:rPr>
        <w:t>2</w:t>
      </w:r>
      <w:r w:rsidR="008A1A38">
        <w:rPr>
          <w:rFonts w:ascii="Times New Roman" w:hAnsi="Times New Roman" w:cs="Times New Roman"/>
          <w:sz w:val="24"/>
          <w:szCs w:val="24"/>
        </w:rPr>
        <w:t>6</w:t>
      </w:r>
      <w:r w:rsidR="00910EFC" w:rsidRPr="003604B6">
        <w:rPr>
          <w:rFonts w:ascii="Times New Roman" w:hAnsi="Times New Roman" w:cs="Times New Roman"/>
          <w:sz w:val="24"/>
          <w:szCs w:val="24"/>
        </w:rPr>
        <w:t xml:space="preserve"> лет</w:t>
      </w:r>
      <w:r w:rsidRPr="003604B6">
        <w:rPr>
          <w:rFonts w:ascii="Times New Roman" w:hAnsi="Times New Roman" w:cs="Times New Roman"/>
          <w:sz w:val="24"/>
          <w:szCs w:val="24"/>
        </w:rPr>
        <w:t xml:space="preserve">, </w:t>
      </w:r>
      <w:r w:rsidR="00394EC3" w:rsidRPr="003604B6">
        <w:rPr>
          <w:rFonts w:ascii="Times New Roman" w:hAnsi="Times New Roman" w:cs="Times New Roman"/>
          <w:sz w:val="24"/>
          <w:szCs w:val="24"/>
        </w:rPr>
        <w:t>первая</w:t>
      </w:r>
      <w:r w:rsidRPr="003604B6">
        <w:rPr>
          <w:rFonts w:ascii="Times New Roman" w:hAnsi="Times New Roman" w:cs="Times New Roman"/>
          <w:sz w:val="24"/>
          <w:szCs w:val="24"/>
        </w:rPr>
        <w:t xml:space="preserve"> квалификационная категория, работает с детьми</w:t>
      </w:r>
      <w:r w:rsidR="00394EC3" w:rsidRPr="003604B6">
        <w:rPr>
          <w:rFonts w:ascii="Times New Roman" w:hAnsi="Times New Roman" w:cs="Times New Roman"/>
          <w:sz w:val="24"/>
          <w:szCs w:val="24"/>
        </w:rPr>
        <w:t xml:space="preserve"> средней, старшей, подготовительной групп.</w:t>
      </w:r>
    </w:p>
    <w:p w:rsidR="00AB3D96" w:rsidRPr="003604B6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604B6">
        <w:rPr>
          <w:rFonts w:ascii="Times New Roman" w:hAnsi="Times New Roman" w:cs="Times New Roman"/>
          <w:b/>
          <w:sz w:val="24"/>
          <w:szCs w:val="24"/>
        </w:rPr>
        <w:t>Музыкальный руководитель</w:t>
      </w:r>
      <w:r w:rsidRPr="003604B6">
        <w:rPr>
          <w:rFonts w:ascii="Times New Roman" w:hAnsi="Times New Roman" w:cs="Times New Roman"/>
          <w:sz w:val="24"/>
          <w:szCs w:val="24"/>
        </w:rPr>
        <w:t xml:space="preserve">: </w:t>
      </w:r>
      <w:r w:rsidR="00394EC3" w:rsidRPr="003604B6">
        <w:rPr>
          <w:rFonts w:ascii="Times New Roman" w:hAnsi="Times New Roman" w:cs="Times New Roman"/>
          <w:sz w:val="24"/>
          <w:szCs w:val="24"/>
        </w:rPr>
        <w:t>Матвеева Вероника Юрьевна</w:t>
      </w:r>
      <w:r w:rsidRPr="003604B6">
        <w:rPr>
          <w:rFonts w:ascii="Times New Roman" w:hAnsi="Times New Roman" w:cs="Times New Roman"/>
          <w:sz w:val="24"/>
          <w:szCs w:val="24"/>
        </w:rPr>
        <w:t xml:space="preserve">, образование – </w:t>
      </w:r>
      <w:r w:rsidR="00394EC3" w:rsidRPr="003604B6">
        <w:rPr>
          <w:rFonts w:ascii="Times New Roman" w:hAnsi="Times New Roman" w:cs="Times New Roman"/>
          <w:sz w:val="24"/>
          <w:szCs w:val="24"/>
        </w:rPr>
        <w:t>высшее</w:t>
      </w:r>
      <w:r w:rsidRPr="003604B6">
        <w:rPr>
          <w:rFonts w:ascii="Times New Roman" w:hAnsi="Times New Roman" w:cs="Times New Roman"/>
          <w:sz w:val="24"/>
          <w:szCs w:val="24"/>
        </w:rPr>
        <w:t xml:space="preserve">, </w:t>
      </w:r>
      <w:r w:rsidR="00C65475" w:rsidRPr="003604B6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r w:rsidRPr="003604B6">
        <w:rPr>
          <w:rFonts w:ascii="Times New Roman" w:hAnsi="Times New Roman" w:cs="Times New Roman"/>
          <w:sz w:val="24"/>
          <w:szCs w:val="24"/>
        </w:rPr>
        <w:t xml:space="preserve">стаж </w:t>
      </w:r>
      <w:r w:rsidR="008A1A38">
        <w:rPr>
          <w:rFonts w:ascii="Times New Roman" w:hAnsi="Times New Roman" w:cs="Times New Roman"/>
          <w:sz w:val="24"/>
          <w:szCs w:val="24"/>
        </w:rPr>
        <w:t>8</w:t>
      </w:r>
      <w:r w:rsidRPr="003604B6">
        <w:rPr>
          <w:rFonts w:ascii="Times New Roman" w:hAnsi="Times New Roman" w:cs="Times New Roman"/>
          <w:sz w:val="24"/>
          <w:szCs w:val="24"/>
        </w:rPr>
        <w:t xml:space="preserve"> лет</w:t>
      </w:r>
      <w:r w:rsidR="00394EC3" w:rsidRPr="003604B6">
        <w:rPr>
          <w:rFonts w:ascii="Times New Roman" w:hAnsi="Times New Roman" w:cs="Times New Roman"/>
          <w:sz w:val="24"/>
          <w:szCs w:val="24"/>
        </w:rPr>
        <w:t>, работает с детьми первой младшей, второй младшей, средней, старшей и подготовительной групп.</w:t>
      </w:r>
    </w:p>
    <w:p w:rsidR="00957B19" w:rsidRPr="003604B6" w:rsidRDefault="00957B19" w:rsidP="00B6248F">
      <w:pPr>
        <w:tabs>
          <w:tab w:val="left" w:pos="5720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Педагог-психолог:</w:t>
      </w:r>
      <w:r w:rsidR="0063553B" w:rsidRPr="00360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1A38">
        <w:rPr>
          <w:rFonts w:ascii="Times New Roman" w:hAnsi="Times New Roman" w:cs="Times New Roman"/>
          <w:sz w:val="24"/>
          <w:szCs w:val="24"/>
        </w:rPr>
        <w:t>Кабирова</w:t>
      </w:r>
      <w:proofErr w:type="spellEnd"/>
      <w:r w:rsidR="008A1A38">
        <w:rPr>
          <w:rFonts w:ascii="Times New Roman" w:hAnsi="Times New Roman" w:cs="Times New Roman"/>
          <w:sz w:val="24"/>
          <w:szCs w:val="24"/>
        </w:rPr>
        <w:t xml:space="preserve"> Ирина Валентиновна</w:t>
      </w:r>
    </w:p>
    <w:p w:rsidR="0063553B" w:rsidRPr="003604B6" w:rsidRDefault="00A461E9" w:rsidP="00B6248F">
      <w:pPr>
        <w:tabs>
          <w:tab w:val="left" w:pos="555"/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ab/>
      </w:r>
      <w:r w:rsidR="0063553B" w:rsidRPr="003604B6">
        <w:rPr>
          <w:rFonts w:ascii="Times New Roman" w:hAnsi="Times New Roman" w:cs="Times New Roman"/>
          <w:b/>
          <w:sz w:val="24"/>
          <w:szCs w:val="24"/>
        </w:rPr>
        <w:t>Инструктор по физическому воспитанию детей</w:t>
      </w:r>
      <w:r w:rsidR="0063553B" w:rsidRPr="003604B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537A61" w:rsidRPr="003604B6">
        <w:rPr>
          <w:rFonts w:ascii="Times New Roman" w:hAnsi="Times New Roman" w:cs="Times New Roman"/>
          <w:sz w:val="24"/>
          <w:szCs w:val="24"/>
        </w:rPr>
        <w:t>Залилова</w:t>
      </w:r>
      <w:proofErr w:type="spellEnd"/>
      <w:r w:rsidR="00537A61" w:rsidRPr="00360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7A61" w:rsidRPr="003604B6">
        <w:rPr>
          <w:rFonts w:ascii="Times New Roman" w:hAnsi="Times New Roman" w:cs="Times New Roman"/>
          <w:sz w:val="24"/>
          <w:szCs w:val="24"/>
        </w:rPr>
        <w:t>Энзе</w:t>
      </w:r>
      <w:proofErr w:type="spellEnd"/>
      <w:r w:rsidR="00537A61" w:rsidRPr="00360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7A61" w:rsidRPr="003604B6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="0063553B" w:rsidRPr="003604B6">
        <w:rPr>
          <w:rFonts w:ascii="Times New Roman" w:hAnsi="Times New Roman" w:cs="Times New Roman"/>
          <w:sz w:val="24"/>
          <w:szCs w:val="24"/>
        </w:rPr>
        <w:t xml:space="preserve">, образование – </w:t>
      </w:r>
      <w:r w:rsidR="00B6248F" w:rsidRPr="003604B6">
        <w:rPr>
          <w:rFonts w:ascii="Times New Roman" w:hAnsi="Times New Roman" w:cs="Times New Roman"/>
          <w:sz w:val="24"/>
          <w:szCs w:val="24"/>
        </w:rPr>
        <w:t>высшее</w:t>
      </w:r>
      <w:r w:rsidR="0063553B" w:rsidRPr="003604B6">
        <w:rPr>
          <w:rFonts w:ascii="Times New Roman" w:hAnsi="Times New Roman" w:cs="Times New Roman"/>
          <w:sz w:val="24"/>
          <w:szCs w:val="24"/>
        </w:rPr>
        <w:t>, работает с детьми средней, старшей и подготовительн</w:t>
      </w:r>
      <w:r w:rsidRPr="003604B6">
        <w:rPr>
          <w:rFonts w:ascii="Times New Roman" w:hAnsi="Times New Roman" w:cs="Times New Roman"/>
          <w:sz w:val="24"/>
          <w:szCs w:val="24"/>
        </w:rPr>
        <w:t>ой</w:t>
      </w:r>
      <w:r w:rsidR="0063553B" w:rsidRPr="003604B6">
        <w:rPr>
          <w:rFonts w:ascii="Times New Roman" w:hAnsi="Times New Roman" w:cs="Times New Roman"/>
          <w:sz w:val="24"/>
          <w:szCs w:val="24"/>
        </w:rPr>
        <w:t xml:space="preserve"> групп.</w:t>
      </w:r>
      <w:r w:rsidR="0063553B" w:rsidRPr="003604B6">
        <w:rPr>
          <w:rFonts w:ascii="Times New Roman" w:hAnsi="Times New Roman" w:cs="Times New Roman"/>
          <w:sz w:val="24"/>
          <w:szCs w:val="24"/>
        </w:rPr>
        <w:tab/>
      </w:r>
    </w:p>
    <w:p w:rsidR="00957B19" w:rsidRPr="003604B6" w:rsidRDefault="00957B19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D96" w:rsidRPr="003604B6" w:rsidRDefault="00394EC3" w:rsidP="00B6248F">
      <w:pPr>
        <w:spacing w:after="0" w:line="240" w:lineRule="auto"/>
        <w:ind w:left="1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Со</w:t>
      </w:r>
      <w:r w:rsidR="00C65475" w:rsidRPr="003604B6">
        <w:rPr>
          <w:rFonts w:ascii="Times New Roman" w:hAnsi="Times New Roman" w:cs="Times New Roman"/>
          <w:b/>
          <w:sz w:val="24"/>
          <w:szCs w:val="24"/>
        </w:rPr>
        <w:t>циальное партнерство</w:t>
      </w:r>
      <w:r w:rsidRPr="003604B6">
        <w:rPr>
          <w:rFonts w:ascii="Times New Roman" w:hAnsi="Times New Roman" w:cs="Times New Roman"/>
          <w:b/>
          <w:sz w:val="24"/>
          <w:szCs w:val="24"/>
        </w:rPr>
        <w:t>: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</w:t>
      </w:r>
      <w:r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604B6">
        <w:rPr>
          <w:rFonts w:ascii="Times New Roman" w:hAnsi="Times New Roman" w:cs="Times New Roman"/>
          <w:sz w:val="24"/>
          <w:szCs w:val="24"/>
        </w:rPr>
        <w:t xml:space="preserve">общеобразовательная школа № 7; 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</w:t>
      </w:r>
      <w:r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94EC3" w:rsidRPr="003604B6">
        <w:rPr>
          <w:rFonts w:ascii="Times New Roman" w:hAnsi="Times New Roman" w:cs="Times New Roman"/>
          <w:sz w:val="24"/>
          <w:szCs w:val="24"/>
        </w:rPr>
        <w:t>общеобразовательная школа № 4</w:t>
      </w:r>
      <w:r w:rsidRPr="003604B6">
        <w:rPr>
          <w:rFonts w:ascii="Times New Roman" w:hAnsi="Times New Roman" w:cs="Times New Roman"/>
          <w:sz w:val="24"/>
          <w:szCs w:val="24"/>
        </w:rPr>
        <w:t>;</w:t>
      </w:r>
    </w:p>
    <w:p w:rsidR="00394EC3" w:rsidRPr="003604B6" w:rsidRDefault="00394EC3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татарская гимназия;</w:t>
      </w:r>
    </w:p>
    <w:p w:rsidR="00C65475" w:rsidRPr="003604B6" w:rsidRDefault="00C65475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МБДОУ «Детский сад «Василек»;</w:t>
      </w:r>
    </w:p>
    <w:p w:rsidR="00C65475" w:rsidRDefault="00C65475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МБДОУ «Детский сад «Дружная семейка»;</w:t>
      </w:r>
    </w:p>
    <w:p w:rsidR="00DE03BC" w:rsidRPr="003604B6" w:rsidRDefault="00DE03BC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03BC">
        <w:rPr>
          <w:rFonts w:ascii="Times New Roman" w:hAnsi="Times New Roman" w:cs="Times New Roman"/>
          <w:sz w:val="24"/>
          <w:szCs w:val="24"/>
        </w:rPr>
        <w:t>- МБДОУ «Детский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Слнышко</w:t>
      </w:r>
      <w:proofErr w:type="spellEnd"/>
      <w:r w:rsidRPr="00DE03BC">
        <w:rPr>
          <w:rFonts w:ascii="Times New Roman" w:hAnsi="Times New Roman" w:cs="Times New Roman"/>
          <w:sz w:val="24"/>
          <w:szCs w:val="24"/>
        </w:rPr>
        <w:t>»;</w:t>
      </w:r>
    </w:p>
    <w:p w:rsidR="00C65475" w:rsidRPr="003604B6" w:rsidRDefault="00C65475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ЦСО «Радость»;</w:t>
      </w:r>
    </w:p>
    <w:p w:rsidR="00827DF6" w:rsidRPr="003604B6" w:rsidRDefault="00827DF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</w:t>
      </w:r>
      <w:r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городская</w:t>
      </w:r>
      <w:r w:rsidRPr="003604B6">
        <w:rPr>
          <w:rFonts w:ascii="Times New Roman" w:hAnsi="Times New Roman" w:cs="Times New Roman"/>
          <w:sz w:val="24"/>
          <w:szCs w:val="24"/>
        </w:rPr>
        <w:t xml:space="preserve"> библиотека;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</w:t>
      </w:r>
      <w:r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94EC3" w:rsidRPr="003604B6">
        <w:rPr>
          <w:rFonts w:ascii="Times New Roman" w:hAnsi="Times New Roman" w:cs="Times New Roman"/>
          <w:sz w:val="24"/>
          <w:szCs w:val="24"/>
        </w:rPr>
        <w:t>МК «Космос»</w:t>
      </w:r>
      <w:r w:rsidR="00827DF6" w:rsidRPr="003604B6">
        <w:rPr>
          <w:rFonts w:ascii="Times New Roman" w:hAnsi="Times New Roman" w:cs="Times New Roman"/>
          <w:sz w:val="24"/>
          <w:szCs w:val="24"/>
        </w:rPr>
        <w:t>;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</w:t>
      </w:r>
      <w:r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604B6">
        <w:rPr>
          <w:rFonts w:ascii="Times New Roman" w:hAnsi="Times New Roman" w:cs="Times New Roman"/>
          <w:sz w:val="24"/>
          <w:szCs w:val="24"/>
        </w:rPr>
        <w:t>инфраструктуры города;</w:t>
      </w:r>
    </w:p>
    <w:p w:rsidR="00394EC3" w:rsidRPr="003604B6" w:rsidRDefault="00394EC3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ГБДД</w:t>
      </w:r>
      <w:r w:rsidR="00827DF6" w:rsidRPr="003604B6">
        <w:rPr>
          <w:rFonts w:ascii="Times New Roman" w:hAnsi="Times New Roman" w:cs="Times New Roman"/>
          <w:sz w:val="24"/>
          <w:szCs w:val="24"/>
        </w:rPr>
        <w:t>;</w:t>
      </w:r>
    </w:p>
    <w:p w:rsidR="00AB3D96" w:rsidRPr="003604B6" w:rsidRDefault="00AB3D96" w:rsidP="00B6248F">
      <w:pPr>
        <w:tabs>
          <w:tab w:val="left" w:pos="18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</w:t>
      </w:r>
      <w:r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94EC3" w:rsidRPr="003604B6">
        <w:rPr>
          <w:rFonts w:ascii="Times New Roman" w:hAnsi="Times New Roman" w:cs="Times New Roman"/>
          <w:sz w:val="24"/>
          <w:szCs w:val="24"/>
        </w:rPr>
        <w:t>ДДТ</w:t>
      </w:r>
      <w:r w:rsidR="00827DF6" w:rsidRPr="003604B6">
        <w:rPr>
          <w:rFonts w:ascii="Times New Roman" w:hAnsi="Times New Roman" w:cs="Times New Roman"/>
          <w:sz w:val="24"/>
          <w:szCs w:val="24"/>
        </w:rPr>
        <w:t>;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</w:t>
      </w:r>
      <w:r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94EC3" w:rsidRPr="003604B6">
        <w:rPr>
          <w:rFonts w:ascii="Times New Roman" w:hAnsi="Times New Roman" w:cs="Times New Roman"/>
          <w:sz w:val="24"/>
          <w:szCs w:val="24"/>
        </w:rPr>
        <w:t>ДК «Энергетик»</w:t>
      </w:r>
      <w:r w:rsidR="00827DF6" w:rsidRPr="003604B6">
        <w:rPr>
          <w:rFonts w:ascii="Times New Roman" w:hAnsi="Times New Roman" w:cs="Times New Roman"/>
          <w:sz w:val="24"/>
          <w:szCs w:val="24"/>
        </w:rPr>
        <w:t>;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</w:t>
      </w:r>
      <w:r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604B6">
        <w:rPr>
          <w:rFonts w:ascii="Times New Roman" w:hAnsi="Times New Roman" w:cs="Times New Roman"/>
          <w:sz w:val="24"/>
          <w:szCs w:val="24"/>
        </w:rPr>
        <w:t>детская поликлиника;</w:t>
      </w:r>
    </w:p>
    <w:p w:rsidR="008343EE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04B6">
        <w:rPr>
          <w:rFonts w:ascii="Times New Roman" w:hAnsi="Times New Roman" w:cs="Times New Roman"/>
          <w:sz w:val="24"/>
          <w:szCs w:val="24"/>
        </w:rPr>
        <w:t>-</w:t>
      </w:r>
      <w:r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94EC3" w:rsidRPr="003604B6">
        <w:rPr>
          <w:rFonts w:ascii="Times New Roman" w:hAnsi="Times New Roman" w:cs="Times New Roman"/>
          <w:sz w:val="24"/>
          <w:szCs w:val="24"/>
          <w:lang w:val="tt-RU"/>
        </w:rPr>
        <w:t>ПЧ</w:t>
      </w:r>
      <w:r w:rsidR="00827DF6" w:rsidRPr="003604B6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343EE" w:rsidRPr="003604B6" w:rsidRDefault="008343EE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504FA" w:rsidRPr="003604B6" w:rsidRDefault="007504FA" w:rsidP="00B6248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504FA" w:rsidRPr="003604B6" w:rsidRDefault="007504FA" w:rsidP="00B6248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504FA" w:rsidRPr="003604B6" w:rsidRDefault="007504FA" w:rsidP="00B6248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504FA" w:rsidRPr="003604B6" w:rsidRDefault="007504FA" w:rsidP="00B6248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504FA" w:rsidRPr="003604B6" w:rsidRDefault="007504FA" w:rsidP="00B6248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504FA" w:rsidRPr="003604B6" w:rsidRDefault="007504FA" w:rsidP="00B6248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5475" w:rsidRPr="003604B6" w:rsidRDefault="002545DE" w:rsidP="00B6248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65475" w:rsidRPr="003604B6" w:rsidRDefault="00C65475" w:rsidP="00B6248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5475" w:rsidRPr="003604B6" w:rsidRDefault="00C65475" w:rsidP="00B6248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5475" w:rsidRPr="003604B6" w:rsidRDefault="00C65475" w:rsidP="00B6248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5B7C" w:rsidRPr="003604B6" w:rsidRDefault="00B55B7C" w:rsidP="00B6248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5B7C" w:rsidRPr="003604B6" w:rsidRDefault="00B55B7C" w:rsidP="00B6248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5B7C" w:rsidRPr="003604B6" w:rsidRDefault="00B55B7C" w:rsidP="00B6248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534F" w:rsidRPr="003604B6" w:rsidRDefault="00D6534F" w:rsidP="00B6248F">
      <w:pPr>
        <w:pStyle w:val="Standard"/>
        <w:contextualSpacing/>
        <w:jc w:val="center"/>
        <w:rPr>
          <w:b/>
          <w:szCs w:val="24"/>
        </w:rPr>
      </w:pPr>
    </w:p>
    <w:p w:rsidR="00537A61" w:rsidRPr="003604B6" w:rsidRDefault="00537A61" w:rsidP="00B6248F">
      <w:pPr>
        <w:pStyle w:val="Standard"/>
        <w:contextualSpacing/>
        <w:jc w:val="center"/>
        <w:rPr>
          <w:b/>
          <w:szCs w:val="24"/>
        </w:rPr>
      </w:pPr>
    </w:p>
    <w:p w:rsidR="00B6248F" w:rsidRPr="003604B6" w:rsidRDefault="00B6248F" w:rsidP="00B6248F">
      <w:pPr>
        <w:pStyle w:val="Standard"/>
        <w:contextualSpacing/>
        <w:jc w:val="center"/>
        <w:rPr>
          <w:b/>
          <w:szCs w:val="24"/>
        </w:rPr>
      </w:pPr>
    </w:p>
    <w:p w:rsidR="002545DE" w:rsidRPr="003604B6" w:rsidRDefault="005D2484" w:rsidP="00B6248F">
      <w:pPr>
        <w:pStyle w:val="Standard"/>
        <w:contextualSpacing/>
        <w:jc w:val="center"/>
        <w:rPr>
          <w:b/>
          <w:iCs/>
          <w:szCs w:val="24"/>
        </w:rPr>
      </w:pPr>
      <w:r w:rsidRPr="003604B6">
        <w:rPr>
          <w:b/>
          <w:szCs w:val="24"/>
        </w:rPr>
        <w:t>СОДЕРЖАНИЕ ПЛАНА РАБОТЫ</w:t>
      </w:r>
    </w:p>
    <w:p w:rsidR="00744219" w:rsidRPr="003604B6" w:rsidRDefault="00744219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3604B6" w:rsidRDefault="001F6947" w:rsidP="00B6248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1. Работа с кадрами</w:t>
      </w:r>
    </w:p>
    <w:p w:rsidR="001F6947" w:rsidRPr="003604B6" w:rsidRDefault="008C32CD" w:rsidP="00B6248F">
      <w:pPr>
        <w:pStyle w:val="ac"/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Расстановка педагогов по кадрам.</w:t>
      </w:r>
    </w:p>
    <w:p w:rsidR="008C32CD" w:rsidRPr="003604B6" w:rsidRDefault="008C32CD" w:rsidP="00B6248F">
      <w:pPr>
        <w:pStyle w:val="ac"/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Инструктажи. Охрана труда.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1.</w:t>
      </w:r>
      <w:r w:rsidR="008C32CD" w:rsidRPr="003604B6">
        <w:rPr>
          <w:rFonts w:ascii="Times New Roman" w:hAnsi="Times New Roman" w:cs="Times New Roman"/>
          <w:sz w:val="24"/>
          <w:szCs w:val="24"/>
        </w:rPr>
        <w:t>3</w:t>
      </w:r>
      <w:r w:rsidRPr="003604B6">
        <w:rPr>
          <w:rFonts w:ascii="Times New Roman" w:hAnsi="Times New Roman" w:cs="Times New Roman"/>
          <w:sz w:val="24"/>
          <w:szCs w:val="24"/>
        </w:rPr>
        <w:t>. Производственное собрание.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1.</w:t>
      </w:r>
      <w:r w:rsidR="008C32CD" w:rsidRPr="003604B6">
        <w:rPr>
          <w:rFonts w:ascii="Times New Roman" w:hAnsi="Times New Roman" w:cs="Times New Roman"/>
          <w:sz w:val="24"/>
          <w:szCs w:val="24"/>
        </w:rPr>
        <w:t>4</w:t>
      </w:r>
      <w:r w:rsidRPr="003604B6">
        <w:rPr>
          <w:rFonts w:ascii="Times New Roman" w:hAnsi="Times New Roman" w:cs="Times New Roman"/>
          <w:sz w:val="24"/>
          <w:szCs w:val="24"/>
        </w:rPr>
        <w:t>. Самообразование. Повышение квалификации.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1.</w:t>
      </w:r>
      <w:r w:rsidR="008C32CD" w:rsidRPr="003604B6">
        <w:rPr>
          <w:rFonts w:ascii="Times New Roman" w:hAnsi="Times New Roman" w:cs="Times New Roman"/>
          <w:sz w:val="24"/>
          <w:szCs w:val="24"/>
        </w:rPr>
        <w:t>5</w:t>
      </w:r>
      <w:r w:rsidRPr="003604B6">
        <w:rPr>
          <w:rFonts w:ascii="Times New Roman" w:hAnsi="Times New Roman" w:cs="Times New Roman"/>
          <w:sz w:val="24"/>
          <w:szCs w:val="24"/>
        </w:rPr>
        <w:t>. Аттестация.</w:t>
      </w:r>
    </w:p>
    <w:p w:rsidR="001F6947" w:rsidRPr="003604B6" w:rsidRDefault="008C32CD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1.6</w:t>
      </w:r>
      <w:r w:rsidR="001F6947" w:rsidRPr="003604B6">
        <w:rPr>
          <w:rFonts w:ascii="Times New Roman" w:hAnsi="Times New Roman" w:cs="Times New Roman"/>
          <w:sz w:val="24"/>
          <w:szCs w:val="24"/>
        </w:rPr>
        <w:t>. Работа с начинающими педагогами.</w:t>
      </w:r>
    </w:p>
    <w:p w:rsidR="001F6947" w:rsidRPr="003604B6" w:rsidRDefault="008C32CD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1.7</w:t>
      </w:r>
      <w:r w:rsidR="001F6947" w:rsidRPr="003604B6">
        <w:rPr>
          <w:rFonts w:ascii="Times New Roman" w:hAnsi="Times New Roman" w:cs="Times New Roman"/>
          <w:sz w:val="24"/>
          <w:szCs w:val="24"/>
        </w:rPr>
        <w:t>. Общественная деятельность сотрудников.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1.</w:t>
      </w:r>
      <w:r w:rsidR="008C32CD" w:rsidRPr="003604B6">
        <w:rPr>
          <w:rFonts w:ascii="Times New Roman" w:hAnsi="Times New Roman" w:cs="Times New Roman"/>
          <w:sz w:val="24"/>
          <w:szCs w:val="24"/>
        </w:rPr>
        <w:t>8</w:t>
      </w:r>
      <w:r w:rsidRPr="003604B6">
        <w:rPr>
          <w:rFonts w:ascii="Times New Roman" w:hAnsi="Times New Roman" w:cs="Times New Roman"/>
          <w:sz w:val="24"/>
          <w:szCs w:val="24"/>
        </w:rPr>
        <w:t>. Консультации с обслуживающим персоналом.</w:t>
      </w:r>
    </w:p>
    <w:p w:rsidR="001F6947" w:rsidRPr="003604B6" w:rsidRDefault="001F6947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947" w:rsidRPr="003604B6" w:rsidRDefault="001F6947" w:rsidP="00B6248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2. Организационно – педагогическая работа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2.1. Педсоветы, подготовка к педсоветам.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2.2. </w:t>
      </w:r>
      <w:r w:rsidR="008C32CD" w:rsidRPr="003604B6">
        <w:rPr>
          <w:rFonts w:ascii="Times New Roman" w:hAnsi="Times New Roman" w:cs="Times New Roman"/>
          <w:sz w:val="24"/>
          <w:szCs w:val="24"/>
        </w:rPr>
        <w:t>Семинары.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2.3. </w:t>
      </w:r>
      <w:r w:rsidR="008C32CD" w:rsidRPr="003604B6">
        <w:rPr>
          <w:rFonts w:ascii="Times New Roman" w:hAnsi="Times New Roman" w:cs="Times New Roman"/>
          <w:sz w:val="24"/>
          <w:szCs w:val="24"/>
        </w:rPr>
        <w:t>Консультации для воспитателей, мастер-классы.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2.4. Открытые просмотры, работа по линии ММО.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2.5. Изучение передового педагогического опыта работы.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2.6. </w:t>
      </w:r>
      <w:r w:rsidR="00C3433D" w:rsidRPr="003604B6">
        <w:rPr>
          <w:rFonts w:ascii="Times New Roman" w:hAnsi="Times New Roman" w:cs="Times New Roman"/>
          <w:sz w:val="24"/>
          <w:szCs w:val="24"/>
        </w:rPr>
        <w:t>Городские конкурсы.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2.7. </w:t>
      </w:r>
      <w:r w:rsidR="00C3433D" w:rsidRPr="003604B6">
        <w:rPr>
          <w:rFonts w:ascii="Times New Roman" w:hAnsi="Times New Roman" w:cs="Times New Roman"/>
          <w:sz w:val="24"/>
          <w:szCs w:val="24"/>
        </w:rPr>
        <w:t>К</w:t>
      </w:r>
      <w:r w:rsidRPr="003604B6">
        <w:rPr>
          <w:rFonts w:ascii="Times New Roman" w:hAnsi="Times New Roman" w:cs="Times New Roman"/>
          <w:sz w:val="24"/>
          <w:szCs w:val="24"/>
        </w:rPr>
        <w:t>онкурсы, выставки детского творчества, акции.</w:t>
      </w:r>
    </w:p>
    <w:p w:rsidR="00C3433D" w:rsidRPr="003604B6" w:rsidRDefault="00C3433D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2.8. Тематические дни, недели.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</w:t>
      </w:r>
      <w:r w:rsidR="00C3433D" w:rsidRPr="003604B6">
        <w:rPr>
          <w:rFonts w:ascii="Times New Roman" w:hAnsi="Times New Roman" w:cs="Times New Roman"/>
          <w:sz w:val="24"/>
          <w:szCs w:val="24"/>
        </w:rPr>
        <w:t>9</w:t>
      </w:r>
      <w:r w:rsidRPr="003604B6">
        <w:rPr>
          <w:rFonts w:ascii="Times New Roman" w:hAnsi="Times New Roman" w:cs="Times New Roman"/>
          <w:sz w:val="24"/>
          <w:szCs w:val="24"/>
        </w:rPr>
        <w:t>. Музыкальные развлечения, праздники.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</w:t>
      </w:r>
      <w:r w:rsidR="00C3433D" w:rsidRPr="003604B6">
        <w:rPr>
          <w:rFonts w:ascii="Times New Roman" w:hAnsi="Times New Roman" w:cs="Times New Roman"/>
          <w:sz w:val="24"/>
          <w:szCs w:val="24"/>
        </w:rPr>
        <w:t>10</w:t>
      </w:r>
      <w:r w:rsidRPr="003604B6">
        <w:rPr>
          <w:rFonts w:ascii="Times New Roman" w:hAnsi="Times New Roman" w:cs="Times New Roman"/>
          <w:sz w:val="24"/>
          <w:szCs w:val="24"/>
        </w:rPr>
        <w:t>. Физкультурные развлечения, праздники.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2.1</w:t>
      </w:r>
      <w:r w:rsidR="00C3433D" w:rsidRPr="003604B6">
        <w:rPr>
          <w:rFonts w:ascii="Times New Roman" w:hAnsi="Times New Roman" w:cs="Times New Roman"/>
          <w:sz w:val="24"/>
          <w:szCs w:val="24"/>
        </w:rPr>
        <w:t>1</w:t>
      </w:r>
      <w:r w:rsidRPr="003604B6">
        <w:rPr>
          <w:rFonts w:ascii="Times New Roman" w:hAnsi="Times New Roman" w:cs="Times New Roman"/>
          <w:sz w:val="24"/>
          <w:szCs w:val="24"/>
        </w:rPr>
        <w:t>. Оздоровительно – профилактическая работа. Консультации старшей медсестры, врача.</w:t>
      </w:r>
    </w:p>
    <w:p w:rsidR="00C3433D" w:rsidRPr="003604B6" w:rsidRDefault="00C3433D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2.12. План работы творческой группы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2.1</w:t>
      </w:r>
      <w:r w:rsidR="00C3433D" w:rsidRPr="003604B6">
        <w:rPr>
          <w:rFonts w:ascii="Times New Roman" w:hAnsi="Times New Roman" w:cs="Times New Roman"/>
          <w:sz w:val="24"/>
          <w:szCs w:val="24"/>
        </w:rPr>
        <w:t>3</w:t>
      </w:r>
      <w:r w:rsidRPr="003604B6">
        <w:rPr>
          <w:rFonts w:ascii="Times New Roman" w:hAnsi="Times New Roman" w:cs="Times New Roman"/>
          <w:sz w:val="24"/>
          <w:szCs w:val="24"/>
        </w:rPr>
        <w:t xml:space="preserve">. </w:t>
      </w:r>
      <w:r w:rsidR="00C3433D" w:rsidRPr="003604B6">
        <w:rPr>
          <w:rFonts w:ascii="Times New Roman" w:hAnsi="Times New Roman" w:cs="Times New Roman"/>
          <w:sz w:val="24"/>
          <w:szCs w:val="24"/>
        </w:rPr>
        <w:t>План мероприятий по национальному воспитанию.</w:t>
      </w:r>
    </w:p>
    <w:p w:rsidR="00C3433D" w:rsidRPr="003604B6" w:rsidRDefault="00C3433D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2.14. Контроль и руководство.</w:t>
      </w:r>
    </w:p>
    <w:p w:rsidR="0062541B" w:rsidRPr="003604B6" w:rsidRDefault="0062541B" w:rsidP="00B6248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2.15. Работа по УМК, НРК.</w:t>
      </w:r>
    </w:p>
    <w:p w:rsidR="0062541B" w:rsidRPr="003604B6" w:rsidRDefault="0062541B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6947" w:rsidRPr="003604B6" w:rsidRDefault="001F6947" w:rsidP="00B6248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3. Работа с родителями, школой и другими организациями.</w:t>
      </w:r>
    </w:p>
    <w:p w:rsidR="00C3433D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3.1. </w:t>
      </w:r>
      <w:r w:rsidR="00C3433D" w:rsidRPr="003604B6">
        <w:rPr>
          <w:rFonts w:ascii="Times New Roman" w:hAnsi="Times New Roman" w:cs="Times New Roman"/>
          <w:sz w:val="24"/>
          <w:szCs w:val="24"/>
        </w:rPr>
        <w:t>Родительские собрания.</w:t>
      </w:r>
    </w:p>
    <w:p w:rsidR="00C3433D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3.2. </w:t>
      </w:r>
      <w:r w:rsidR="00C3433D" w:rsidRPr="003604B6">
        <w:rPr>
          <w:rFonts w:ascii="Times New Roman" w:hAnsi="Times New Roman" w:cs="Times New Roman"/>
          <w:sz w:val="24"/>
          <w:szCs w:val="24"/>
        </w:rPr>
        <w:t>Азбука для родителей – консультации специалистов.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3.3. </w:t>
      </w:r>
      <w:r w:rsidR="00C3433D" w:rsidRPr="003604B6">
        <w:rPr>
          <w:rFonts w:ascii="Times New Roman" w:hAnsi="Times New Roman" w:cs="Times New Roman"/>
          <w:sz w:val="24"/>
          <w:szCs w:val="24"/>
        </w:rPr>
        <w:t>Дни открытых дверей.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3.4. </w:t>
      </w:r>
      <w:r w:rsidR="00C3433D" w:rsidRPr="003604B6">
        <w:rPr>
          <w:rFonts w:ascii="Times New Roman" w:hAnsi="Times New Roman" w:cs="Times New Roman"/>
          <w:sz w:val="24"/>
          <w:szCs w:val="24"/>
        </w:rPr>
        <w:t>Работа по защите прав и интересов ребенка.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3.5. </w:t>
      </w:r>
      <w:r w:rsidR="00C3433D" w:rsidRPr="003604B6">
        <w:rPr>
          <w:rFonts w:ascii="Times New Roman" w:hAnsi="Times New Roman" w:cs="Times New Roman"/>
          <w:sz w:val="24"/>
          <w:szCs w:val="24"/>
        </w:rPr>
        <w:t>План работы родительского комитета.</w:t>
      </w:r>
    </w:p>
    <w:p w:rsidR="00FB04A4" w:rsidRPr="003604B6" w:rsidRDefault="00FB04A4" w:rsidP="00B6248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F6947" w:rsidRPr="003604B6" w:rsidRDefault="001F6947" w:rsidP="00B6248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4. Административно- хозяйственная работа</w:t>
      </w:r>
      <w:r w:rsidRPr="003604B6">
        <w:rPr>
          <w:rFonts w:ascii="Times New Roman" w:hAnsi="Times New Roman" w:cs="Times New Roman"/>
          <w:sz w:val="24"/>
          <w:szCs w:val="24"/>
        </w:rPr>
        <w:t>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4.</w:t>
      </w:r>
      <w:r w:rsidR="00FB04A4" w:rsidRPr="003604B6">
        <w:rPr>
          <w:rFonts w:ascii="Times New Roman" w:hAnsi="Times New Roman" w:cs="Times New Roman"/>
          <w:sz w:val="24"/>
          <w:szCs w:val="24"/>
        </w:rPr>
        <w:t>1</w:t>
      </w:r>
      <w:r w:rsidRPr="003604B6">
        <w:rPr>
          <w:rFonts w:ascii="Times New Roman" w:hAnsi="Times New Roman" w:cs="Times New Roman"/>
          <w:sz w:val="24"/>
          <w:szCs w:val="24"/>
        </w:rPr>
        <w:t>. Охрана жизни, здоровья детей и сотрудников.</w:t>
      </w:r>
    </w:p>
    <w:p w:rsidR="001F6947" w:rsidRPr="003604B6" w:rsidRDefault="00FB04A4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4.2</w:t>
      </w:r>
      <w:r w:rsidR="001F6947" w:rsidRPr="003604B6">
        <w:rPr>
          <w:rFonts w:ascii="Times New Roman" w:hAnsi="Times New Roman" w:cs="Times New Roman"/>
          <w:sz w:val="24"/>
          <w:szCs w:val="24"/>
        </w:rPr>
        <w:t>. Материально – техническое обеспечение.</w:t>
      </w:r>
    </w:p>
    <w:p w:rsidR="001F6947" w:rsidRPr="003604B6" w:rsidRDefault="00FB04A4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4.3</w:t>
      </w:r>
      <w:r w:rsidR="001F6947" w:rsidRPr="003604B6">
        <w:rPr>
          <w:rFonts w:ascii="Times New Roman" w:hAnsi="Times New Roman" w:cs="Times New Roman"/>
          <w:sz w:val="24"/>
          <w:szCs w:val="24"/>
        </w:rPr>
        <w:t>. Контроль за организацией питания.</w:t>
      </w:r>
    </w:p>
    <w:p w:rsidR="001F6947" w:rsidRPr="003604B6" w:rsidRDefault="00FB04A4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4.4</w:t>
      </w:r>
      <w:r w:rsidR="001F6947" w:rsidRPr="003604B6">
        <w:rPr>
          <w:rFonts w:ascii="Times New Roman" w:hAnsi="Times New Roman" w:cs="Times New Roman"/>
          <w:sz w:val="24"/>
          <w:szCs w:val="24"/>
        </w:rPr>
        <w:t>. Оперативные совещания администрации.</w:t>
      </w:r>
    </w:p>
    <w:p w:rsidR="00FB04A4" w:rsidRPr="003604B6" w:rsidRDefault="00FB04A4" w:rsidP="00B6248F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F6947" w:rsidRPr="003604B6" w:rsidRDefault="00FB04A4" w:rsidP="00B6248F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604B6">
        <w:rPr>
          <w:rFonts w:ascii="Times New Roman" w:hAnsi="Times New Roman" w:cs="Times New Roman"/>
          <w:b/>
          <w:sz w:val="24"/>
          <w:szCs w:val="24"/>
          <w:lang w:val="tt-RU"/>
        </w:rPr>
        <w:t>5. План работы профсоюзного комитета.</w:t>
      </w:r>
    </w:p>
    <w:p w:rsidR="001F6947" w:rsidRPr="003604B6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3604B6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3604B6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3604B6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3604B6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3604B6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3604B6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3604B6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179C4" w:rsidRPr="003604B6" w:rsidRDefault="009179C4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179C4" w:rsidRPr="003604B6" w:rsidRDefault="009179C4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3604B6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248F" w:rsidRPr="003604B6" w:rsidRDefault="00B6248F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55B7C" w:rsidRPr="003604B6" w:rsidRDefault="00B55B7C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545DE" w:rsidRPr="003604B6" w:rsidRDefault="00744219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604B6">
        <w:rPr>
          <w:rFonts w:ascii="Times New Roman" w:hAnsi="Times New Roman" w:cs="Times New Roman"/>
          <w:b/>
          <w:sz w:val="24"/>
          <w:szCs w:val="24"/>
          <w:lang w:val="tt-RU"/>
        </w:rPr>
        <w:t>1.</w:t>
      </w:r>
      <w:r w:rsidR="002545DE" w:rsidRPr="003604B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РАБОТА С КАДРАМИ.</w:t>
      </w:r>
    </w:p>
    <w:p w:rsidR="00515846" w:rsidRPr="003604B6" w:rsidRDefault="00515846" w:rsidP="00B6248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17D43" w:rsidRPr="003604B6" w:rsidRDefault="00117D43" w:rsidP="00B6248F">
      <w:pPr>
        <w:pStyle w:val="ac"/>
        <w:numPr>
          <w:ilvl w:val="1"/>
          <w:numId w:val="37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РАССТАНОВКА ПЕДАГОГОВ ПО ГРУППАМ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4"/>
        <w:gridCol w:w="3998"/>
        <w:gridCol w:w="2862"/>
      </w:tblGrid>
      <w:tr w:rsidR="00B6248F" w:rsidRPr="003604B6" w:rsidTr="00B6248F">
        <w:trPr>
          <w:trHeight w:val="281"/>
        </w:trPr>
        <w:tc>
          <w:tcPr>
            <w:tcW w:w="2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48F" w:rsidRPr="003604B6" w:rsidRDefault="00B6248F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6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248F" w:rsidRPr="003604B6" w:rsidRDefault="00B6248F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Квалификационная            категория</w:t>
            </w:r>
          </w:p>
        </w:tc>
      </w:tr>
      <w:tr w:rsidR="008A1A38" w:rsidRPr="003604B6" w:rsidTr="00DE03BC">
        <w:trPr>
          <w:trHeight w:val="289"/>
        </w:trPr>
        <w:tc>
          <w:tcPr>
            <w:tcW w:w="29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A38" w:rsidRPr="003604B6" w:rsidRDefault="008A1A38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младшая</w:t>
            </w:r>
          </w:p>
          <w:p w:rsidR="008A1A38" w:rsidRPr="003604B6" w:rsidRDefault="008A1A38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(2-3 года)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A38" w:rsidRPr="003604B6" w:rsidRDefault="00DE03BC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Л.Г.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A38" w:rsidRPr="003604B6" w:rsidRDefault="008A1A38" w:rsidP="008A1A38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8A1A38" w:rsidRPr="003604B6" w:rsidTr="00DE03BC">
        <w:trPr>
          <w:trHeight w:val="289"/>
        </w:trPr>
        <w:tc>
          <w:tcPr>
            <w:tcW w:w="29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A38" w:rsidRPr="003604B6" w:rsidRDefault="008A1A38" w:rsidP="00DE03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A38" w:rsidRPr="003604B6" w:rsidRDefault="00DE03BC" w:rsidP="008A1A38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Токранова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A38" w:rsidRPr="003604B6" w:rsidRDefault="00DE03BC" w:rsidP="008A1A38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A1A38" w:rsidRPr="003604B6" w:rsidTr="00DE03BC">
        <w:trPr>
          <w:trHeight w:val="289"/>
        </w:trPr>
        <w:tc>
          <w:tcPr>
            <w:tcW w:w="29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A38" w:rsidRDefault="008A1A38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</w:t>
            </w:r>
          </w:p>
          <w:p w:rsidR="008A1A38" w:rsidRPr="003604B6" w:rsidRDefault="008A1A38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(3-4 года)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38" w:rsidRPr="003604B6" w:rsidRDefault="008A1A38" w:rsidP="008A1A38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Уразайкина</w:t>
            </w:r>
            <w:proofErr w:type="spellEnd"/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Р.В. 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A38" w:rsidRPr="003604B6" w:rsidRDefault="008A1A38" w:rsidP="008A1A38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8A1A38" w:rsidRPr="003604B6" w:rsidTr="00DE03BC">
        <w:trPr>
          <w:trHeight w:val="289"/>
        </w:trPr>
        <w:tc>
          <w:tcPr>
            <w:tcW w:w="29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A38" w:rsidRPr="003604B6" w:rsidRDefault="008A1A38" w:rsidP="00DE03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38" w:rsidRPr="003604B6" w:rsidRDefault="008A1A38" w:rsidP="008A1A38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A38" w:rsidRPr="003604B6" w:rsidRDefault="008A1A38" w:rsidP="008A1A38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A1A38" w:rsidRPr="003604B6" w:rsidTr="00DE03BC">
        <w:trPr>
          <w:trHeight w:val="289"/>
        </w:trPr>
        <w:tc>
          <w:tcPr>
            <w:tcW w:w="291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A38" w:rsidRPr="003604B6" w:rsidRDefault="008A1A38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8A1A38" w:rsidRPr="003604B6" w:rsidRDefault="008A1A38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38" w:rsidRPr="003604B6" w:rsidRDefault="008A1A38" w:rsidP="008A1A38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Габдриева</w:t>
            </w:r>
            <w:proofErr w:type="spellEnd"/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A38" w:rsidRPr="003604B6" w:rsidRDefault="008A1A38" w:rsidP="008A1A38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8A1A38" w:rsidRPr="003604B6" w:rsidTr="00DE03BC">
        <w:trPr>
          <w:trHeight w:val="289"/>
        </w:trPr>
        <w:tc>
          <w:tcPr>
            <w:tcW w:w="291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A38" w:rsidRPr="003604B6" w:rsidRDefault="008A1A38" w:rsidP="00DE03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38" w:rsidRPr="003604B6" w:rsidRDefault="008A1A38" w:rsidP="008A1A38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8A1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A38" w:rsidRPr="003604B6" w:rsidRDefault="008A1A38" w:rsidP="008A1A38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A1A38" w:rsidRPr="003604B6" w:rsidTr="00DE03BC">
        <w:trPr>
          <w:trHeight w:val="289"/>
        </w:trPr>
        <w:tc>
          <w:tcPr>
            <w:tcW w:w="291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A38" w:rsidRPr="003604B6" w:rsidRDefault="008A1A38" w:rsidP="00DE03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38" w:rsidRPr="003604B6" w:rsidRDefault="008A1A38" w:rsidP="008A1A38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8A1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A38" w:rsidRPr="003604B6" w:rsidRDefault="00DE03BC" w:rsidP="008A1A38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8A1A38" w:rsidRPr="003604B6" w:rsidTr="00DE03BC">
        <w:trPr>
          <w:trHeight w:val="289"/>
        </w:trPr>
        <w:tc>
          <w:tcPr>
            <w:tcW w:w="291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A38" w:rsidRPr="003604B6" w:rsidRDefault="008A1A38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8A1A38" w:rsidRPr="003604B6" w:rsidRDefault="008A1A38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(4-5 лет)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38" w:rsidRPr="003604B6" w:rsidRDefault="009D7E9C" w:rsidP="008A1A38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Л.Я.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A38" w:rsidRPr="003604B6" w:rsidRDefault="008A1A38" w:rsidP="008A1A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DE03BC" w:rsidRPr="003604B6" w:rsidTr="00DE03BC">
        <w:trPr>
          <w:trHeight w:val="216"/>
        </w:trPr>
        <w:tc>
          <w:tcPr>
            <w:tcW w:w="291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3BC" w:rsidRPr="003604B6" w:rsidRDefault="00DE03BC" w:rsidP="00DE03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BC" w:rsidRPr="009D7E9C" w:rsidRDefault="00DE03BC" w:rsidP="008A1A38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Н.Г.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3BC" w:rsidRPr="003604B6" w:rsidRDefault="00DE03BC" w:rsidP="008A1A38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D7E9C" w:rsidRPr="003604B6" w:rsidTr="00DE03BC">
        <w:trPr>
          <w:trHeight w:val="289"/>
        </w:trPr>
        <w:tc>
          <w:tcPr>
            <w:tcW w:w="291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E9C" w:rsidRPr="003604B6" w:rsidRDefault="009D7E9C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  <w:p w:rsidR="009D7E9C" w:rsidRPr="003604B6" w:rsidRDefault="009D7E9C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(5-6 лет)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E9C" w:rsidRPr="003604B6" w:rsidRDefault="009D7E9C" w:rsidP="009D7E9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З.Н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9C" w:rsidRPr="003604B6" w:rsidRDefault="009D7E9C" w:rsidP="009D7E9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9D7E9C" w:rsidRPr="003604B6" w:rsidTr="00DE03BC">
        <w:trPr>
          <w:trHeight w:val="289"/>
        </w:trPr>
        <w:tc>
          <w:tcPr>
            <w:tcW w:w="291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7E9C" w:rsidRPr="003604B6" w:rsidRDefault="009D7E9C" w:rsidP="00DE03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E9C" w:rsidRPr="003604B6" w:rsidRDefault="009D7E9C" w:rsidP="009D7E9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Л.М.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9C" w:rsidRPr="003604B6" w:rsidRDefault="00DE03BC" w:rsidP="009D7E9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D7E9C" w:rsidRPr="003604B6" w:rsidTr="00DE03BC">
        <w:trPr>
          <w:trHeight w:val="289"/>
        </w:trPr>
        <w:tc>
          <w:tcPr>
            <w:tcW w:w="291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7E9C" w:rsidRPr="003604B6" w:rsidRDefault="009D7E9C" w:rsidP="00DE03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E9C" w:rsidRPr="003604B6" w:rsidRDefault="009D7E9C" w:rsidP="009D7E9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7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Токранова</w:t>
            </w:r>
            <w:proofErr w:type="spellEnd"/>
            <w:r w:rsidRPr="009D7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9C" w:rsidRPr="003604B6" w:rsidRDefault="009D7E9C" w:rsidP="009D7E9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E03BC" w:rsidRPr="003604B6" w:rsidTr="00DE03BC">
        <w:trPr>
          <w:trHeight w:val="289"/>
        </w:trPr>
        <w:tc>
          <w:tcPr>
            <w:tcW w:w="291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3BC" w:rsidRPr="003604B6" w:rsidRDefault="00DE03BC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</w:t>
            </w:r>
          </w:p>
          <w:p w:rsidR="00DE03BC" w:rsidRPr="003604B6" w:rsidRDefault="00DE03BC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(6-7 лет)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3BC" w:rsidRPr="003604B6" w:rsidRDefault="00DE03BC" w:rsidP="009D7E9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Минегулова</w:t>
            </w:r>
            <w:proofErr w:type="spellEnd"/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Л.Ш.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3BC" w:rsidRPr="003604B6" w:rsidRDefault="00DE03BC" w:rsidP="009D7E9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DE03BC" w:rsidRPr="003604B6" w:rsidTr="00DE03BC">
        <w:trPr>
          <w:trHeight w:val="266"/>
        </w:trPr>
        <w:tc>
          <w:tcPr>
            <w:tcW w:w="291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3BC" w:rsidRPr="003604B6" w:rsidRDefault="00DE03BC" w:rsidP="009D7E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3BC" w:rsidRPr="003604B6" w:rsidRDefault="00DE03BC" w:rsidP="009D7E9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3BC" w:rsidRPr="003604B6" w:rsidRDefault="00DE03BC" w:rsidP="009D7E9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</w:tbl>
    <w:p w:rsidR="00117D43" w:rsidRDefault="00117D43" w:rsidP="00B6248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03BC" w:rsidRPr="003604B6" w:rsidRDefault="00DE03BC" w:rsidP="00B6248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2D03" w:rsidRPr="003604B6" w:rsidRDefault="00E12D03" w:rsidP="00B6248F">
      <w:pPr>
        <w:pStyle w:val="ac"/>
        <w:numPr>
          <w:ilvl w:val="1"/>
          <w:numId w:val="37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ИНСТРУКТАЖИ. ОХРАНА ТРУДА.</w:t>
      </w:r>
    </w:p>
    <w:tbl>
      <w:tblPr>
        <w:tblStyle w:val="ab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6204"/>
        <w:gridCol w:w="1275"/>
        <w:gridCol w:w="2694"/>
      </w:tblGrid>
      <w:tr w:rsidR="00ED4E90" w:rsidRPr="003604B6" w:rsidTr="00ED4E90">
        <w:trPr>
          <w:gridBefore w:val="1"/>
          <w:wBefore w:w="34" w:type="dxa"/>
          <w:trHeight w:val="351"/>
        </w:trPr>
        <w:tc>
          <w:tcPr>
            <w:tcW w:w="6204" w:type="dxa"/>
            <w:vAlign w:val="center"/>
            <w:hideMark/>
          </w:tcPr>
          <w:p w:rsidR="00ED4E90" w:rsidRPr="003604B6" w:rsidRDefault="00ED4E90" w:rsidP="00B6248F">
            <w:p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275" w:type="dxa"/>
            <w:vAlign w:val="center"/>
            <w:hideMark/>
          </w:tcPr>
          <w:p w:rsidR="00ED4E90" w:rsidRPr="003604B6" w:rsidRDefault="00ED4E90" w:rsidP="00B6248F">
            <w:p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694" w:type="dxa"/>
            <w:vAlign w:val="center"/>
            <w:hideMark/>
          </w:tcPr>
          <w:p w:rsidR="00ED4E90" w:rsidRPr="003604B6" w:rsidRDefault="00ED4E90" w:rsidP="00B6248F">
            <w:p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ED4E90" w:rsidRPr="003604B6" w:rsidTr="00ED4E90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Текущие инструктажи по ОТ, ТБ и охране жизни и здоровья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заведующий Мустафина Л.Н.</w:t>
            </w:r>
          </w:p>
        </w:tc>
      </w:tr>
      <w:tr w:rsidR="00ED4E90" w:rsidRPr="003604B6" w:rsidTr="00ED4E90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Рейд комиссии по охране труда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комиссия по ОТ</w:t>
            </w:r>
          </w:p>
        </w:tc>
      </w:tr>
      <w:tr w:rsidR="00ED4E90" w:rsidRPr="003604B6" w:rsidTr="00ED4E90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Подготовка групп к зиме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заведующий Мустафина Л.Н.</w:t>
            </w:r>
          </w:p>
          <w:p w:rsidR="00ED4E90" w:rsidRPr="003604B6" w:rsidRDefault="00ED4E90" w:rsidP="006C2763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завхоз </w:t>
            </w:r>
          </w:p>
        </w:tc>
      </w:tr>
      <w:tr w:rsidR="00ED4E90" w:rsidRPr="003604B6" w:rsidTr="00ED4E90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Подготовка здания к зиме, уборка территории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заведующий Мустафина Л.Н.</w:t>
            </w:r>
          </w:p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коллектив</w:t>
            </w:r>
          </w:p>
        </w:tc>
      </w:tr>
      <w:tr w:rsidR="00ED4E90" w:rsidRPr="003604B6" w:rsidTr="00ED4E90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ТБ на кухне, работа с электроприборами, прачечная, электромашины.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заведующий Мустафина Л.Н.</w:t>
            </w:r>
          </w:p>
          <w:p w:rsidR="00ED4E90" w:rsidRPr="003604B6" w:rsidRDefault="00ED4E90" w:rsidP="006C2763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завхоз </w:t>
            </w:r>
          </w:p>
        </w:tc>
      </w:tr>
      <w:tr w:rsidR="00ED4E90" w:rsidRPr="003604B6" w:rsidTr="00ED4E90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Техника безопасности при проведении новогодних елок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заведующий Мустафина Л.Н</w:t>
            </w:r>
          </w:p>
        </w:tc>
      </w:tr>
      <w:tr w:rsidR="00ED4E90" w:rsidRPr="003604B6" w:rsidTr="00ED4E90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Производственное собрание по итогам проверки ОТ в декабре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заведующий Мустафина Л.Н</w:t>
            </w:r>
          </w:p>
        </w:tc>
      </w:tr>
      <w:tr w:rsidR="00ED4E90" w:rsidRPr="003604B6" w:rsidTr="00ED4E90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Об охране жизни и здоровья детей в зимний период – лед, сосульки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заведующий Мустафина Л.Н.</w:t>
            </w:r>
          </w:p>
        </w:tc>
      </w:tr>
      <w:tr w:rsidR="00ED4E90" w:rsidRPr="003604B6" w:rsidTr="00ED4E90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Рейд по ОТ и ТБ детей и сотрудников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комитет по ОТ</w:t>
            </w:r>
          </w:p>
        </w:tc>
      </w:tr>
      <w:tr w:rsidR="00ED4E90" w:rsidRPr="003604B6" w:rsidTr="00ED4E90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Санитарное состояние групп – взаимопроверка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профком, медсестра, воспитатели</w:t>
            </w:r>
          </w:p>
        </w:tc>
      </w:tr>
      <w:tr w:rsidR="00ED4E90" w:rsidRPr="003604B6" w:rsidTr="00ED4E90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Должностные инструкции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июнь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профком</w:t>
            </w:r>
          </w:p>
        </w:tc>
      </w:tr>
      <w:tr w:rsidR="00ED4E90" w:rsidRPr="003604B6" w:rsidTr="00ED4E90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Рейд администрации и профкома по ОТ и ТБ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Профком, </w:t>
            </w:r>
          </w:p>
          <w:p w:rsidR="00ED4E90" w:rsidRPr="003604B6" w:rsidRDefault="00ED4E90" w:rsidP="00B6248F">
            <w:pPr>
              <w:ind w:right="-108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завхоз </w:t>
            </w:r>
          </w:p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заведующий Мустафина Л.Н.</w:t>
            </w:r>
          </w:p>
        </w:tc>
      </w:tr>
      <w:tr w:rsidR="00ED4E90" w:rsidRPr="003604B6" w:rsidTr="00ED4E90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Проведение инструктажей к летней оздоровительной работе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заведующий Мустафина Л.Н  </w:t>
            </w:r>
          </w:p>
        </w:tc>
      </w:tr>
      <w:tr w:rsidR="00ED4E90" w:rsidRPr="003604B6" w:rsidTr="00ED4E90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Составление годовых отчетов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заведующий Мустафина Л.Н.</w:t>
            </w:r>
          </w:p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lastRenderedPageBreak/>
              <w:t xml:space="preserve">ст. воспитатель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ED4E90" w:rsidRPr="003604B6" w:rsidTr="00ED4E90">
        <w:tblPrEx>
          <w:tblLook w:val="01E0" w:firstRow="1" w:lastRow="1" w:firstColumn="1" w:lastColumn="1" w:noHBand="0" w:noVBand="0"/>
        </w:tblPrEx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lastRenderedPageBreak/>
              <w:t>Производственное собрание «Правила внутреннего трудового распорядка»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заведующий Мустафина Л.Н.</w:t>
            </w:r>
          </w:p>
        </w:tc>
      </w:tr>
      <w:tr w:rsidR="00ED4E90" w:rsidRPr="003604B6" w:rsidTr="00ED4E90">
        <w:tblPrEx>
          <w:tblLook w:val="01E0" w:firstRow="1" w:lastRow="1" w:firstColumn="1" w:lastColumn="1" w:noHBand="0" w:noVBand="0"/>
        </w:tblPrEx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1) Итоги работы за год</w:t>
            </w:r>
          </w:p>
          <w:p w:rsidR="00ED4E90" w:rsidRPr="003604B6" w:rsidRDefault="00ED4E90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2) Переход на летний режим работы.</w:t>
            </w:r>
          </w:p>
          <w:p w:rsidR="00ED4E90" w:rsidRPr="003604B6" w:rsidRDefault="00ED4E90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3) Инструктаж по охране труда.</w:t>
            </w:r>
          </w:p>
          <w:p w:rsidR="00ED4E90" w:rsidRPr="003604B6" w:rsidRDefault="00ED4E90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3) Утверждение графика работы персонала.</w:t>
            </w:r>
          </w:p>
          <w:p w:rsidR="00ED4E90" w:rsidRPr="003604B6" w:rsidRDefault="00ED4E90" w:rsidP="00B624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contextualSpacing/>
              <w:jc w:val="center"/>
              <w:rPr>
                <w:sz w:val="24"/>
                <w:szCs w:val="24"/>
              </w:rPr>
            </w:pPr>
          </w:p>
          <w:p w:rsidR="00ED4E90" w:rsidRPr="003604B6" w:rsidRDefault="00ED4E90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май</w:t>
            </w:r>
          </w:p>
          <w:p w:rsidR="00ED4E90" w:rsidRPr="003604B6" w:rsidRDefault="00ED4E90" w:rsidP="00B6248F">
            <w:pPr>
              <w:contextualSpacing/>
              <w:jc w:val="center"/>
              <w:rPr>
                <w:sz w:val="24"/>
                <w:szCs w:val="24"/>
              </w:rPr>
            </w:pPr>
          </w:p>
          <w:p w:rsidR="00ED4E90" w:rsidRPr="003604B6" w:rsidRDefault="00ED4E90" w:rsidP="00B6248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Заведующий Мустафина Л.Н.</w:t>
            </w:r>
          </w:p>
          <w:p w:rsidR="00ED4E90" w:rsidRPr="003604B6" w:rsidRDefault="00ED4E90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Ст.воспитатель</w:t>
            </w:r>
            <w:proofErr w:type="spellEnd"/>
            <w:r w:rsidRPr="003604B6">
              <w:rPr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B0200D" w:rsidRPr="003604B6" w:rsidRDefault="00ED4E90" w:rsidP="00537A61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Ст.медсестра</w:t>
            </w:r>
            <w:proofErr w:type="spellEnd"/>
            <w:r w:rsidRPr="003604B6">
              <w:rPr>
                <w:sz w:val="24"/>
                <w:szCs w:val="24"/>
              </w:rPr>
              <w:t xml:space="preserve"> </w:t>
            </w:r>
          </w:p>
          <w:p w:rsidR="00ED4E90" w:rsidRPr="003604B6" w:rsidRDefault="00ED4E90" w:rsidP="00537A61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</w:p>
        </w:tc>
      </w:tr>
    </w:tbl>
    <w:p w:rsidR="00E12D03" w:rsidRPr="003604B6" w:rsidRDefault="00E12D03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556" w:rsidRPr="003604B6" w:rsidRDefault="00217556" w:rsidP="00B6248F">
      <w:pPr>
        <w:pStyle w:val="ac"/>
        <w:numPr>
          <w:ilvl w:val="1"/>
          <w:numId w:val="3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САМООБРАЗОВАНИЕ. ПОВЫШЕНИЕ КВАЛИФИКАЦИИ.</w:t>
      </w:r>
    </w:p>
    <w:tbl>
      <w:tblPr>
        <w:tblStyle w:val="ab"/>
        <w:tblpPr w:leftFromText="180" w:rightFromText="180" w:vertAnchor="text" w:horzAnchor="margin" w:tblpY="125"/>
        <w:tblW w:w="10173" w:type="dxa"/>
        <w:tblLayout w:type="fixed"/>
        <w:tblLook w:val="01E0" w:firstRow="1" w:lastRow="1" w:firstColumn="1" w:lastColumn="1" w:noHBand="0" w:noVBand="0"/>
      </w:tblPr>
      <w:tblGrid>
        <w:gridCol w:w="6204"/>
        <w:gridCol w:w="1559"/>
        <w:gridCol w:w="2410"/>
      </w:tblGrid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Определение тем самообразования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педагоги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8F194E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Прохождение курсов повышения (переподготовка) квалификации педагогами</w:t>
            </w:r>
            <w:r w:rsidR="008F194E">
              <w:rPr>
                <w:sz w:val="24"/>
                <w:szCs w:val="24"/>
              </w:rPr>
              <w:t>.</w:t>
            </w:r>
            <w:r w:rsidRPr="003604B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 плану УО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воспитатель </w:t>
            </w:r>
            <w:r w:rsidRPr="003604B6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Изучение и обсуждение новинок методической литературы, периодической печати, материалов по УМК.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воспитатель </w:t>
            </w:r>
            <w:r w:rsidRPr="003604B6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</w:tbl>
    <w:p w:rsidR="00A106C0" w:rsidRPr="003604B6" w:rsidRDefault="00A106C0" w:rsidP="00B6248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684"/>
        <w:gridCol w:w="2261"/>
        <w:gridCol w:w="989"/>
      </w:tblGrid>
      <w:tr w:rsidR="00124931" w:rsidRPr="003604B6" w:rsidTr="00ED4E90">
        <w:trPr>
          <w:trHeight w:val="345"/>
        </w:trPr>
        <w:tc>
          <w:tcPr>
            <w:tcW w:w="2269" w:type="dxa"/>
            <w:vAlign w:val="center"/>
          </w:tcPr>
          <w:p w:rsidR="00124931" w:rsidRPr="003604B6" w:rsidRDefault="00124931" w:rsidP="000F4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4684" w:type="dxa"/>
            <w:vAlign w:val="center"/>
          </w:tcPr>
          <w:p w:rsidR="00124931" w:rsidRPr="003604B6" w:rsidRDefault="0012493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2261" w:type="dxa"/>
            <w:vAlign w:val="center"/>
          </w:tcPr>
          <w:p w:rsidR="00124931" w:rsidRPr="003604B6" w:rsidRDefault="0012493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НА ЭТАПЕ</w:t>
            </w:r>
          </w:p>
        </w:tc>
        <w:tc>
          <w:tcPr>
            <w:tcW w:w="989" w:type="dxa"/>
          </w:tcPr>
          <w:p w:rsidR="00124931" w:rsidRPr="003604B6" w:rsidRDefault="00124931" w:rsidP="001249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931" w:rsidRPr="003604B6" w:rsidTr="00ED4E90">
        <w:trPr>
          <w:trHeight w:val="552"/>
        </w:trPr>
        <w:tc>
          <w:tcPr>
            <w:tcW w:w="2269" w:type="dxa"/>
          </w:tcPr>
          <w:p w:rsidR="00124931" w:rsidRPr="003604B6" w:rsidRDefault="00124931" w:rsidP="00E27F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</w:tc>
        <w:tc>
          <w:tcPr>
            <w:tcW w:w="4684" w:type="dxa"/>
          </w:tcPr>
          <w:p w:rsidR="00124931" w:rsidRPr="003604B6" w:rsidRDefault="00124931" w:rsidP="00ED4E9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«Правовое воспитание детей»</w:t>
            </w:r>
          </w:p>
        </w:tc>
        <w:tc>
          <w:tcPr>
            <w:tcW w:w="2261" w:type="dxa"/>
          </w:tcPr>
          <w:p w:rsidR="00124931" w:rsidRPr="003604B6" w:rsidRDefault="0012493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</w:p>
        </w:tc>
        <w:tc>
          <w:tcPr>
            <w:tcW w:w="989" w:type="dxa"/>
          </w:tcPr>
          <w:p w:rsidR="00124931" w:rsidRPr="003604B6" w:rsidRDefault="00124931" w:rsidP="001249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124931" w:rsidRPr="003604B6" w:rsidTr="00ED4E90">
        <w:trPr>
          <w:trHeight w:val="552"/>
        </w:trPr>
        <w:tc>
          <w:tcPr>
            <w:tcW w:w="2269" w:type="dxa"/>
          </w:tcPr>
          <w:p w:rsidR="00124931" w:rsidRPr="003604B6" w:rsidRDefault="00124931" w:rsidP="00E27F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4684" w:type="dxa"/>
          </w:tcPr>
          <w:p w:rsidR="00124931" w:rsidRPr="003604B6" w:rsidRDefault="00124931" w:rsidP="00ED4E9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ED4E90" w:rsidRPr="00360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творческих способностей у детей дошкольного возраста через нетрадиционные техники рисования</w:t>
            </w:r>
            <w:r w:rsidRPr="00360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261" w:type="dxa"/>
          </w:tcPr>
          <w:p w:rsidR="00124931" w:rsidRPr="003604B6" w:rsidRDefault="00874D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D5F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</w:p>
        </w:tc>
        <w:tc>
          <w:tcPr>
            <w:tcW w:w="989" w:type="dxa"/>
          </w:tcPr>
          <w:p w:rsidR="00124931" w:rsidRPr="003604B6" w:rsidRDefault="00ED4E90" w:rsidP="001249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24931" w:rsidRPr="003604B6" w:rsidTr="00ED4E90">
        <w:trPr>
          <w:trHeight w:val="552"/>
        </w:trPr>
        <w:tc>
          <w:tcPr>
            <w:tcW w:w="2269" w:type="dxa"/>
          </w:tcPr>
          <w:p w:rsidR="00124931" w:rsidRPr="003604B6" w:rsidRDefault="00124931" w:rsidP="00E27F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4684" w:type="dxa"/>
          </w:tcPr>
          <w:p w:rsidR="00124931" w:rsidRPr="003604B6" w:rsidRDefault="00124931" w:rsidP="00ED4E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«Развитие мелкой моторики у дошкольников через дидактические игры»</w:t>
            </w:r>
          </w:p>
        </w:tc>
        <w:tc>
          <w:tcPr>
            <w:tcW w:w="2261" w:type="dxa"/>
          </w:tcPr>
          <w:p w:rsidR="00124931" w:rsidRPr="003604B6" w:rsidRDefault="00124931" w:rsidP="00250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</w:p>
        </w:tc>
        <w:tc>
          <w:tcPr>
            <w:tcW w:w="989" w:type="dxa"/>
          </w:tcPr>
          <w:p w:rsidR="00124931" w:rsidRPr="003604B6" w:rsidRDefault="00ED4E90" w:rsidP="001249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24931" w:rsidRPr="003604B6" w:rsidTr="00ED4E90">
        <w:trPr>
          <w:trHeight w:val="552"/>
        </w:trPr>
        <w:tc>
          <w:tcPr>
            <w:tcW w:w="2269" w:type="dxa"/>
          </w:tcPr>
          <w:p w:rsidR="00124931" w:rsidRPr="003604B6" w:rsidRDefault="00124931" w:rsidP="00E27F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4684" w:type="dxa"/>
          </w:tcPr>
          <w:p w:rsidR="00124931" w:rsidRPr="003604B6" w:rsidRDefault="00124931" w:rsidP="00ED4E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«Игровая деятельность детей дошкольного возраста»</w:t>
            </w:r>
          </w:p>
        </w:tc>
        <w:tc>
          <w:tcPr>
            <w:tcW w:w="2261" w:type="dxa"/>
          </w:tcPr>
          <w:p w:rsidR="00124931" w:rsidRPr="003604B6" w:rsidRDefault="00124931" w:rsidP="00250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</w:p>
        </w:tc>
        <w:tc>
          <w:tcPr>
            <w:tcW w:w="989" w:type="dxa"/>
          </w:tcPr>
          <w:p w:rsidR="00124931" w:rsidRPr="003604B6" w:rsidRDefault="00ED4E90" w:rsidP="001249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24931" w:rsidRPr="003604B6" w:rsidTr="00ED4E90">
        <w:trPr>
          <w:trHeight w:val="552"/>
        </w:trPr>
        <w:tc>
          <w:tcPr>
            <w:tcW w:w="2269" w:type="dxa"/>
          </w:tcPr>
          <w:p w:rsidR="00124931" w:rsidRPr="003604B6" w:rsidRDefault="00124931" w:rsidP="00E27F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Минегулова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4684" w:type="dxa"/>
          </w:tcPr>
          <w:p w:rsidR="00124931" w:rsidRPr="00E72CC3" w:rsidRDefault="00124931" w:rsidP="00ED4E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2CC3">
              <w:rPr>
                <w:rFonts w:ascii="Times New Roman" w:hAnsi="Times New Roman" w:cs="Times New Roman"/>
                <w:sz w:val="24"/>
                <w:szCs w:val="24"/>
              </w:rPr>
              <w:t>«Люблю тебя, мой край родной!»</w:t>
            </w:r>
          </w:p>
        </w:tc>
        <w:tc>
          <w:tcPr>
            <w:tcW w:w="2261" w:type="dxa"/>
          </w:tcPr>
          <w:p w:rsidR="00124931" w:rsidRPr="00E72CC3" w:rsidRDefault="00124931" w:rsidP="00E27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C3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</w:p>
        </w:tc>
        <w:tc>
          <w:tcPr>
            <w:tcW w:w="989" w:type="dxa"/>
          </w:tcPr>
          <w:p w:rsidR="00124931" w:rsidRPr="00E72CC3" w:rsidRDefault="00AC543A" w:rsidP="00124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2CC3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</w:tr>
      <w:tr w:rsidR="009B3F4B" w:rsidRPr="003604B6" w:rsidTr="00ED4E90">
        <w:trPr>
          <w:trHeight w:val="552"/>
        </w:trPr>
        <w:tc>
          <w:tcPr>
            <w:tcW w:w="2269" w:type="dxa"/>
          </w:tcPr>
          <w:p w:rsidR="009B3F4B" w:rsidRPr="009B3F4B" w:rsidRDefault="008F194E" w:rsidP="009B3F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4684" w:type="dxa"/>
          </w:tcPr>
          <w:p w:rsidR="009B3F4B" w:rsidRPr="009B3F4B" w:rsidRDefault="009B3F4B" w:rsidP="009B3F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</w:tcPr>
          <w:p w:rsidR="009B3F4B" w:rsidRPr="003604B6" w:rsidRDefault="009B3F4B" w:rsidP="009B3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9B3F4B" w:rsidRPr="003604B6" w:rsidRDefault="009B3F4B" w:rsidP="009B3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94E" w:rsidRPr="003604B6" w:rsidTr="00ED4E90">
        <w:trPr>
          <w:trHeight w:val="552"/>
        </w:trPr>
        <w:tc>
          <w:tcPr>
            <w:tcW w:w="2269" w:type="dxa"/>
          </w:tcPr>
          <w:p w:rsidR="008F194E" w:rsidRDefault="008F194E" w:rsidP="009B3F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4684" w:type="dxa"/>
          </w:tcPr>
          <w:p w:rsidR="008F194E" w:rsidRPr="009B3F4B" w:rsidRDefault="008F194E" w:rsidP="009B3F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</w:tcPr>
          <w:p w:rsidR="008F194E" w:rsidRPr="003604B6" w:rsidRDefault="008F194E" w:rsidP="009B3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8F194E" w:rsidRPr="003604B6" w:rsidRDefault="008F194E" w:rsidP="009B3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931" w:rsidRPr="003604B6" w:rsidTr="00ED4E90">
        <w:trPr>
          <w:trHeight w:val="552"/>
        </w:trPr>
        <w:tc>
          <w:tcPr>
            <w:tcW w:w="2269" w:type="dxa"/>
          </w:tcPr>
          <w:p w:rsidR="00124931" w:rsidRPr="003604B6" w:rsidRDefault="00124931" w:rsidP="00E27F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Краснова Л.Г.</w:t>
            </w:r>
          </w:p>
        </w:tc>
        <w:tc>
          <w:tcPr>
            <w:tcW w:w="4684" w:type="dxa"/>
          </w:tcPr>
          <w:p w:rsidR="00124931" w:rsidRPr="003604B6" w:rsidRDefault="00124931" w:rsidP="00ED4E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«Экологическое воспитание детей дошкольного возраста»</w:t>
            </w:r>
          </w:p>
        </w:tc>
        <w:tc>
          <w:tcPr>
            <w:tcW w:w="2261" w:type="dxa"/>
          </w:tcPr>
          <w:p w:rsidR="00124931" w:rsidRPr="003604B6" w:rsidRDefault="00124931" w:rsidP="00E27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</w:p>
        </w:tc>
        <w:tc>
          <w:tcPr>
            <w:tcW w:w="989" w:type="dxa"/>
          </w:tcPr>
          <w:p w:rsidR="00124931" w:rsidRPr="003604B6" w:rsidRDefault="00124931" w:rsidP="00124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24931" w:rsidRPr="003604B6" w:rsidTr="00ED4E90">
        <w:trPr>
          <w:trHeight w:val="552"/>
        </w:trPr>
        <w:tc>
          <w:tcPr>
            <w:tcW w:w="2269" w:type="dxa"/>
          </w:tcPr>
          <w:p w:rsidR="00124931" w:rsidRPr="003604B6" w:rsidRDefault="00124931" w:rsidP="00E27F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</w:tc>
        <w:tc>
          <w:tcPr>
            <w:tcW w:w="4684" w:type="dxa"/>
          </w:tcPr>
          <w:p w:rsidR="00124931" w:rsidRPr="003604B6" w:rsidRDefault="00124931" w:rsidP="00ED4E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04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Развитие математических представлений в дошкольном возрасте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1" w:type="dxa"/>
          </w:tcPr>
          <w:p w:rsidR="00124931" w:rsidRPr="003604B6" w:rsidRDefault="00124931" w:rsidP="00E27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</w:p>
        </w:tc>
        <w:tc>
          <w:tcPr>
            <w:tcW w:w="989" w:type="dxa"/>
          </w:tcPr>
          <w:p w:rsidR="00124931" w:rsidRPr="003604B6" w:rsidRDefault="00ED4E90" w:rsidP="00124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124931" w:rsidRPr="003604B6" w:rsidTr="00ED4E90">
        <w:trPr>
          <w:trHeight w:val="552"/>
        </w:trPr>
        <w:tc>
          <w:tcPr>
            <w:tcW w:w="2269" w:type="dxa"/>
          </w:tcPr>
          <w:p w:rsidR="00124931" w:rsidRPr="003604B6" w:rsidRDefault="00124931" w:rsidP="00E27F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</w:tc>
        <w:tc>
          <w:tcPr>
            <w:tcW w:w="4684" w:type="dxa"/>
          </w:tcPr>
          <w:p w:rsidR="00124931" w:rsidRPr="003604B6" w:rsidRDefault="00124931" w:rsidP="00ED4E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«Всестороннее развитие дошкольников через театрализованную деятельность»</w:t>
            </w:r>
          </w:p>
        </w:tc>
        <w:tc>
          <w:tcPr>
            <w:tcW w:w="2261" w:type="dxa"/>
          </w:tcPr>
          <w:p w:rsidR="00124931" w:rsidRPr="003604B6" w:rsidRDefault="00124931" w:rsidP="00E27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</w:p>
        </w:tc>
        <w:tc>
          <w:tcPr>
            <w:tcW w:w="989" w:type="dxa"/>
          </w:tcPr>
          <w:p w:rsidR="00124931" w:rsidRPr="003604B6" w:rsidRDefault="00F978D7" w:rsidP="00124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124931" w:rsidRPr="003604B6" w:rsidTr="00ED4E90">
        <w:trPr>
          <w:trHeight w:val="552"/>
        </w:trPr>
        <w:tc>
          <w:tcPr>
            <w:tcW w:w="2269" w:type="dxa"/>
          </w:tcPr>
          <w:p w:rsidR="00124931" w:rsidRPr="003604B6" w:rsidRDefault="00124931" w:rsidP="00E27F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4684" w:type="dxa"/>
          </w:tcPr>
          <w:p w:rsidR="00124931" w:rsidRPr="003604B6" w:rsidRDefault="00124931" w:rsidP="00ED4E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«Обогащение словаря через различные виды деятельности при обучении татарскому языку»</w:t>
            </w:r>
          </w:p>
        </w:tc>
        <w:tc>
          <w:tcPr>
            <w:tcW w:w="2261" w:type="dxa"/>
          </w:tcPr>
          <w:p w:rsidR="00124931" w:rsidRPr="003604B6" w:rsidRDefault="0012493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</w:p>
        </w:tc>
        <w:tc>
          <w:tcPr>
            <w:tcW w:w="989" w:type="dxa"/>
          </w:tcPr>
          <w:p w:rsidR="00124931" w:rsidRPr="003604B6" w:rsidRDefault="00B57A3B" w:rsidP="001249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874D5F" w:rsidRPr="003604B6" w:rsidTr="00ED4E90">
        <w:trPr>
          <w:trHeight w:val="552"/>
        </w:trPr>
        <w:tc>
          <w:tcPr>
            <w:tcW w:w="2269" w:type="dxa"/>
          </w:tcPr>
          <w:p w:rsidR="00874D5F" w:rsidRPr="003604B6" w:rsidRDefault="00874D5F" w:rsidP="00874D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Сафина Н.М.</w:t>
            </w:r>
          </w:p>
        </w:tc>
        <w:tc>
          <w:tcPr>
            <w:tcW w:w="4684" w:type="dxa"/>
          </w:tcPr>
          <w:p w:rsidR="00874D5F" w:rsidRPr="003604B6" w:rsidRDefault="00874D5F" w:rsidP="00874D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«Развитие мелкой моторики дошкольников»</w:t>
            </w:r>
          </w:p>
        </w:tc>
        <w:tc>
          <w:tcPr>
            <w:tcW w:w="2261" w:type="dxa"/>
          </w:tcPr>
          <w:p w:rsidR="00874D5F" w:rsidRPr="003604B6" w:rsidRDefault="00874D5F" w:rsidP="00874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</w:p>
        </w:tc>
        <w:tc>
          <w:tcPr>
            <w:tcW w:w="989" w:type="dxa"/>
          </w:tcPr>
          <w:p w:rsidR="00874D5F" w:rsidRPr="003604B6" w:rsidRDefault="00874D5F" w:rsidP="00874D5F">
            <w:pPr>
              <w:tabs>
                <w:tab w:val="left" w:pos="390"/>
                <w:tab w:val="center" w:pos="109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874D5F" w:rsidRPr="003604B6" w:rsidTr="00ED4E90">
        <w:trPr>
          <w:trHeight w:val="552"/>
        </w:trPr>
        <w:tc>
          <w:tcPr>
            <w:tcW w:w="2269" w:type="dxa"/>
          </w:tcPr>
          <w:p w:rsidR="00874D5F" w:rsidRPr="003604B6" w:rsidRDefault="00874D5F" w:rsidP="00874D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Габдриева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4684" w:type="dxa"/>
          </w:tcPr>
          <w:p w:rsidR="00874D5F" w:rsidRPr="003604B6" w:rsidRDefault="00874D5F" w:rsidP="00874D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«Развитие творческих способностей у детей средствами настольных театров»</w:t>
            </w:r>
          </w:p>
        </w:tc>
        <w:tc>
          <w:tcPr>
            <w:tcW w:w="2261" w:type="dxa"/>
          </w:tcPr>
          <w:p w:rsidR="00874D5F" w:rsidRPr="003604B6" w:rsidRDefault="00874D5F" w:rsidP="00874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</w:p>
        </w:tc>
        <w:tc>
          <w:tcPr>
            <w:tcW w:w="989" w:type="dxa"/>
          </w:tcPr>
          <w:p w:rsidR="00874D5F" w:rsidRPr="003604B6" w:rsidRDefault="00874D5F" w:rsidP="00874D5F">
            <w:pPr>
              <w:tabs>
                <w:tab w:val="left" w:pos="390"/>
                <w:tab w:val="center" w:pos="1098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</w:tbl>
    <w:p w:rsidR="00A106C0" w:rsidRPr="003604B6" w:rsidRDefault="00A106C0" w:rsidP="00B6248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pPr w:leftFromText="180" w:rightFromText="180" w:vertAnchor="text" w:horzAnchor="margin" w:tblpY="125"/>
        <w:tblW w:w="10173" w:type="dxa"/>
        <w:tblLayout w:type="fixed"/>
        <w:tblLook w:val="01E0" w:firstRow="1" w:lastRow="1" w:firstColumn="1" w:lastColumn="1" w:noHBand="0" w:noVBand="0"/>
      </w:tblPr>
      <w:tblGrid>
        <w:gridCol w:w="6204"/>
        <w:gridCol w:w="1559"/>
        <w:gridCol w:w="2410"/>
      </w:tblGrid>
      <w:tr w:rsidR="00ED4E90" w:rsidRPr="003604B6" w:rsidTr="00ED4E90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pStyle w:val="ac"/>
              <w:numPr>
                <w:ilvl w:val="1"/>
                <w:numId w:val="37"/>
              </w:num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 xml:space="preserve"> АТТЕСТАЦИЯ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Составление графика аттестации, плана работы по 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воспитатель </w:t>
            </w:r>
            <w:r w:rsidRPr="003604B6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ED4E90" w:rsidRPr="003604B6" w:rsidTr="00ED4E90">
        <w:trPr>
          <w:trHeight w:val="742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Аттестация педагогических кадров:</w:t>
            </w:r>
          </w:p>
          <w:p w:rsidR="00ED4E90" w:rsidRPr="003604B6" w:rsidRDefault="00ED4E90" w:rsidP="00B6248F">
            <w:pPr>
              <w:rPr>
                <w:i/>
                <w:sz w:val="24"/>
                <w:szCs w:val="24"/>
              </w:rPr>
            </w:pPr>
          </w:p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Воспитатели </w:t>
            </w:r>
            <w:r w:rsidRPr="003604B6">
              <w:rPr>
                <w:i/>
                <w:sz w:val="24"/>
                <w:szCs w:val="24"/>
              </w:rPr>
              <w:t>(подтверждение)</w:t>
            </w:r>
            <w:r w:rsidRPr="003604B6">
              <w:rPr>
                <w:sz w:val="24"/>
                <w:szCs w:val="24"/>
              </w:rPr>
              <w:t xml:space="preserve">: </w:t>
            </w:r>
          </w:p>
          <w:p w:rsidR="00ED4E90" w:rsidRPr="003604B6" w:rsidRDefault="008F194E" w:rsidP="00B624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Хуснутдинова</w:t>
            </w:r>
            <w:proofErr w:type="spellEnd"/>
            <w:r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lastRenderedPageBreak/>
              <w:t>по плану аттестации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воспитатель </w:t>
            </w:r>
            <w:r w:rsidRPr="003604B6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ED4E90" w:rsidRPr="003604B6" w:rsidTr="00ED4E90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pStyle w:val="ac"/>
              <w:numPr>
                <w:ilvl w:val="1"/>
                <w:numId w:val="37"/>
              </w:num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lastRenderedPageBreak/>
              <w:t xml:space="preserve"> РАБОТА С НАЧИНАЮЩИМИ ПЕДАГОГАМИ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Собеседование по программе </w:t>
            </w:r>
          </w:p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«От рождения до школы»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воспитатель </w:t>
            </w:r>
            <w:r w:rsidRPr="003604B6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Ознакомление с инструкцией по охране жизни и здоровья воспитанников на прогулочных площадках, во время игр, труда на огороде и в цветнике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заведующий </w:t>
            </w:r>
          </w:p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Мустафина Л.Н.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Определение и закрепление наставников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</w:p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воспитатель </w:t>
            </w:r>
            <w:r w:rsidRPr="003604B6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D4E90" w:rsidRPr="003604B6" w:rsidRDefault="00ED4E90" w:rsidP="00B6248F">
            <w:pPr>
              <w:rPr>
                <w:sz w:val="24"/>
                <w:szCs w:val="24"/>
              </w:rPr>
            </w:pP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Особенности построения работы по тематическому плану в контексте ФГОС ДО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Создание предметно-пространственной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Планирование и организация НОД, </w:t>
            </w:r>
            <w:proofErr w:type="spellStart"/>
            <w:r w:rsidRPr="003604B6">
              <w:rPr>
                <w:sz w:val="24"/>
                <w:szCs w:val="24"/>
              </w:rPr>
              <w:t>взаимопосещения</w:t>
            </w:r>
            <w:proofErr w:type="spellEnd"/>
            <w:r w:rsidRPr="003604B6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Просмотр организации совместной деятельности, режимных моментов, организации прогулок педагога с детьми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«Проектный метод </w:t>
            </w:r>
            <w:proofErr w:type="spellStart"/>
            <w:r w:rsidRPr="003604B6">
              <w:rPr>
                <w:sz w:val="24"/>
                <w:szCs w:val="24"/>
              </w:rPr>
              <w:t>воспитательно</w:t>
            </w:r>
            <w:proofErr w:type="spellEnd"/>
            <w:r w:rsidRPr="003604B6">
              <w:rPr>
                <w:sz w:val="24"/>
                <w:szCs w:val="24"/>
              </w:rPr>
              <w:t>-образовательной работы с детьми дошкольного возраста»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Беседы и консультации по запросам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</w:p>
        </w:tc>
      </w:tr>
      <w:tr w:rsidR="00ED4E90" w:rsidRPr="003604B6" w:rsidTr="00ED4E90">
        <w:trPr>
          <w:trHeight w:val="70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pStyle w:val="ac"/>
              <w:numPr>
                <w:ilvl w:val="1"/>
                <w:numId w:val="37"/>
              </w:num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 xml:space="preserve"> ОБЩЕСТВЕННАЯ ДЕЯТЕЛЬНОСТЬ СОТРУДНИКОВ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Проведение дня дошкольного работника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90" w:rsidRPr="003604B6" w:rsidRDefault="00B33C0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творческая группа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Чествование пенсионеров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творческая группа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Экологические субботники по уборке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 – ноябрь;</w:t>
            </w:r>
          </w:p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апрель – 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коллектив, родители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Подготовка к отчетно-выборному профсоюзному собранию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профком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Благотворительные акции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 спец.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творческая группа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Озеленение участков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коллектив</w:t>
            </w:r>
          </w:p>
        </w:tc>
      </w:tr>
      <w:tr w:rsidR="00ED4E90" w:rsidRPr="003604B6" w:rsidTr="00ED4E90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pStyle w:val="ac"/>
              <w:numPr>
                <w:ilvl w:val="1"/>
                <w:numId w:val="37"/>
              </w:num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 xml:space="preserve"> КОНСУЛЬТАЦИИ ДЛЯ ОБСЛУЖИВАЮЩЕГО ПЕРСОНАЛА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Безопасная прогулка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медсестра </w:t>
            </w:r>
          </w:p>
          <w:p w:rsidR="00ED4E90" w:rsidRPr="003604B6" w:rsidRDefault="00ED4E90" w:rsidP="00B6248F">
            <w:pPr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</w:p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воспитатель </w:t>
            </w:r>
            <w:r w:rsidRPr="003604B6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D4E90" w:rsidRPr="003604B6" w:rsidRDefault="00ED4E90" w:rsidP="004C2045">
            <w:pPr>
              <w:rPr>
                <w:sz w:val="24"/>
                <w:szCs w:val="24"/>
              </w:rPr>
            </w:pP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Взаимосвязь воспитателя и помощника воспитателя, младшего воспитателя в педагогическом процессе и повседневной жизни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Проведение инструктажей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заведующий Мустафина Л.Н.</w:t>
            </w:r>
          </w:p>
        </w:tc>
      </w:tr>
    </w:tbl>
    <w:p w:rsidR="00E12D03" w:rsidRPr="003604B6" w:rsidRDefault="00E12D03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3604B6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3604B6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3604B6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3604B6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3604B6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3604B6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3604B6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3604B6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6E5F" w:rsidRPr="003604B6" w:rsidRDefault="00546E5F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3604B6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3604B6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06AA" w:rsidRPr="003604B6" w:rsidRDefault="003E06AA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4E90" w:rsidRPr="003604B6" w:rsidRDefault="00ED4E90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603" w:rsidRPr="003604B6" w:rsidRDefault="008343EE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2.</w:t>
      </w:r>
      <w:r w:rsidR="00515846" w:rsidRPr="003604B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515846" w:rsidRPr="003604B6">
        <w:rPr>
          <w:rFonts w:ascii="Times New Roman" w:hAnsi="Times New Roman" w:cs="Times New Roman"/>
          <w:b/>
          <w:sz w:val="24"/>
          <w:szCs w:val="24"/>
        </w:rPr>
        <w:t>ОРГАН</w:t>
      </w:r>
      <w:r w:rsidR="004B1906" w:rsidRPr="003604B6">
        <w:rPr>
          <w:rFonts w:ascii="Times New Roman" w:hAnsi="Times New Roman" w:cs="Times New Roman"/>
          <w:b/>
          <w:sz w:val="24"/>
          <w:szCs w:val="24"/>
        </w:rPr>
        <w:t>ИЗАЦИОННО-ПЕДАГОГИЧЕСКАЯ РАБОТА</w:t>
      </w:r>
    </w:p>
    <w:p w:rsidR="00D14721" w:rsidRPr="003604B6" w:rsidRDefault="00D14721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721" w:rsidRPr="003604B6" w:rsidRDefault="00D14721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2.1. ПЕДСОВЕТЫ</w:t>
      </w:r>
    </w:p>
    <w:tbl>
      <w:tblPr>
        <w:tblStyle w:val="ab"/>
        <w:tblW w:w="1022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238"/>
        <w:gridCol w:w="1564"/>
        <w:gridCol w:w="2422"/>
      </w:tblGrid>
      <w:tr w:rsidR="00ED4E90" w:rsidRPr="003604B6" w:rsidTr="00D14721">
        <w:trPr>
          <w:trHeight w:val="433"/>
        </w:trPr>
        <w:tc>
          <w:tcPr>
            <w:tcW w:w="6238" w:type="dxa"/>
            <w:hideMark/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1564" w:type="dxa"/>
            <w:hideMark/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Сроки</w:t>
            </w:r>
          </w:p>
        </w:tc>
        <w:tc>
          <w:tcPr>
            <w:tcW w:w="2422" w:type="dxa"/>
            <w:hideMark/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Ответственный</w:t>
            </w:r>
          </w:p>
        </w:tc>
      </w:tr>
      <w:tr w:rsidR="00ED4E90" w:rsidRPr="003604B6" w:rsidTr="00ED4E90">
        <w:tblPrEx>
          <w:tblLook w:val="01E0" w:firstRow="1" w:lastRow="1" w:firstColumn="1" w:lastColumn="1" w:noHBand="0" w:noVBand="0"/>
        </w:tblPrEx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9812AF">
            <w:pPr>
              <w:pStyle w:val="ac"/>
              <w:numPr>
                <w:ilvl w:val="0"/>
                <w:numId w:val="44"/>
              </w:numPr>
              <w:jc w:val="both"/>
              <w:rPr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Установочный.</w:t>
            </w:r>
            <w:r w:rsidRPr="003604B6">
              <w:rPr>
                <w:sz w:val="24"/>
                <w:szCs w:val="24"/>
              </w:rPr>
              <w:t xml:space="preserve"> </w:t>
            </w:r>
          </w:p>
          <w:p w:rsidR="00ED4E90" w:rsidRPr="003604B6" w:rsidRDefault="00ED4E90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Итоги работы в летний оздоровительный период. </w:t>
            </w:r>
          </w:p>
          <w:p w:rsidR="00ED4E90" w:rsidRPr="003604B6" w:rsidRDefault="00ED4E90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Утверждение годового плана. </w:t>
            </w:r>
          </w:p>
          <w:p w:rsidR="00ED4E90" w:rsidRPr="003604B6" w:rsidRDefault="00ED4E90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Утверждение основной образовательной программы, сетки ОД, годового календарного учебного графика, графика работы педагогов, системы мониторинга.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август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заведующий Мустафина Л.Н.</w:t>
            </w:r>
          </w:p>
          <w:p w:rsidR="00ED4E90" w:rsidRPr="003604B6" w:rsidRDefault="00ED4E90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D4E90" w:rsidRPr="003604B6" w:rsidRDefault="00ED4E90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медсестра </w:t>
            </w: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</w:p>
        </w:tc>
      </w:tr>
      <w:tr w:rsidR="00ED4E90" w:rsidRPr="008F194E" w:rsidTr="00ED4E90">
        <w:tblPrEx>
          <w:tblLook w:val="01E0" w:firstRow="1" w:lastRow="1" w:firstColumn="1" w:lastColumn="1" w:noHBand="0" w:noVBand="0"/>
        </w:tblPrEx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8F194E" w:rsidRDefault="00ED4E90" w:rsidP="00357FBE">
            <w:pPr>
              <w:pStyle w:val="ac"/>
              <w:numPr>
                <w:ilvl w:val="0"/>
                <w:numId w:val="37"/>
              </w:numPr>
              <w:jc w:val="both"/>
              <w:rPr>
                <w:b/>
                <w:sz w:val="24"/>
                <w:szCs w:val="24"/>
                <w:highlight w:val="green"/>
              </w:rPr>
            </w:pPr>
            <w:r w:rsidRPr="008F194E">
              <w:rPr>
                <w:b/>
                <w:sz w:val="24"/>
                <w:szCs w:val="24"/>
                <w:highlight w:val="green"/>
              </w:rPr>
              <w:t>«Развитие словаря детей — важная сторона развития речи»</w:t>
            </w:r>
          </w:p>
          <w:p w:rsidR="00ED4E90" w:rsidRPr="008F194E" w:rsidRDefault="00ED4E90" w:rsidP="00357FBE">
            <w:pPr>
              <w:pStyle w:val="ac"/>
              <w:ind w:left="360"/>
              <w:jc w:val="both"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- Актуальность проблемы речевого развития детей дошкольного возраста.</w:t>
            </w:r>
          </w:p>
          <w:p w:rsidR="00ED4E90" w:rsidRPr="008F194E" w:rsidRDefault="00ED4E90" w:rsidP="00357FBE">
            <w:pPr>
              <w:pStyle w:val="ac"/>
              <w:ind w:left="360"/>
              <w:jc w:val="both"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- Аналитическая справка о результатах тематической проверки «Состояние работы по звуковой культуре речи детей разных возрастных групп»</w:t>
            </w:r>
          </w:p>
          <w:p w:rsidR="00ED4E90" w:rsidRPr="008F194E" w:rsidRDefault="00ED4E90" w:rsidP="00357FBE">
            <w:pPr>
              <w:pStyle w:val="ac"/>
              <w:ind w:left="360"/>
              <w:jc w:val="both"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- Сообщение из опыта работы воспитателя на тему: «Игры, развивающие речь детей»</w:t>
            </w:r>
          </w:p>
          <w:p w:rsidR="00ED4E90" w:rsidRPr="008F194E" w:rsidRDefault="00ED4E90" w:rsidP="00357FBE">
            <w:pPr>
              <w:pStyle w:val="ac"/>
              <w:ind w:left="360"/>
              <w:jc w:val="both"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- КВН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8F194E" w:rsidRDefault="00ED4E90" w:rsidP="00B6248F">
            <w:pPr>
              <w:contextualSpacing/>
              <w:jc w:val="center"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октябрь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97" w:rsidRPr="008F194E" w:rsidRDefault="001B1B97" w:rsidP="001B1B97">
            <w:pPr>
              <w:contextualSpacing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 xml:space="preserve">ст. воспитатель </w:t>
            </w:r>
            <w:proofErr w:type="spellStart"/>
            <w:r w:rsidRPr="008F194E">
              <w:rPr>
                <w:sz w:val="24"/>
                <w:szCs w:val="24"/>
                <w:highlight w:val="green"/>
              </w:rPr>
              <w:t>Гайнутдинова</w:t>
            </w:r>
            <w:proofErr w:type="spellEnd"/>
            <w:r w:rsidRPr="008F194E">
              <w:rPr>
                <w:sz w:val="24"/>
                <w:szCs w:val="24"/>
                <w:highlight w:val="green"/>
              </w:rPr>
              <w:t xml:space="preserve"> А.Х.</w:t>
            </w:r>
          </w:p>
          <w:p w:rsidR="001B1B97" w:rsidRPr="008F194E" w:rsidRDefault="001B1B97" w:rsidP="001B1B97">
            <w:pPr>
              <w:contextualSpacing/>
              <w:rPr>
                <w:sz w:val="24"/>
                <w:szCs w:val="24"/>
                <w:highlight w:val="green"/>
              </w:rPr>
            </w:pPr>
          </w:p>
          <w:p w:rsidR="001B1B97" w:rsidRPr="008F194E" w:rsidRDefault="001B1B97" w:rsidP="001B1B97">
            <w:pPr>
              <w:contextualSpacing/>
              <w:rPr>
                <w:sz w:val="24"/>
                <w:szCs w:val="24"/>
                <w:highlight w:val="green"/>
              </w:rPr>
            </w:pPr>
            <w:proofErr w:type="spellStart"/>
            <w:r w:rsidRPr="008F194E">
              <w:rPr>
                <w:sz w:val="24"/>
                <w:szCs w:val="24"/>
                <w:highlight w:val="green"/>
              </w:rPr>
              <w:t>Хужакулова</w:t>
            </w:r>
            <w:proofErr w:type="spellEnd"/>
            <w:r w:rsidRPr="008F194E">
              <w:rPr>
                <w:sz w:val="24"/>
                <w:szCs w:val="24"/>
                <w:highlight w:val="green"/>
              </w:rPr>
              <w:t xml:space="preserve"> Г.К.</w:t>
            </w:r>
          </w:p>
          <w:p w:rsidR="00ED4E90" w:rsidRPr="008F194E" w:rsidRDefault="00ED4E90" w:rsidP="00B6248F">
            <w:pPr>
              <w:contextualSpacing/>
              <w:rPr>
                <w:sz w:val="24"/>
                <w:szCs w:val="24"/>
                <w:highlight w:val="green"/>
              </w:rPr>
            </w:pPr>
          </w:p>
        </w:tc>
      </w:tr>
      <w:tr w:rsidR="00ED4E90" w:rsidRPr="008F194E" w:rsidTr="00ED4E90">
        <w:tblPrEx>
          <w:tblLook w:val="01E0" w:firstRow="1" w:lastRow="1" w:firstColumn="1" w:lastColumn="1" w:noHBand="0" w:noVBand="0"/>
        </w:tblPrEx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8F194E" w:rsidRDefault="00ED4E90" w:rsidP="00B6248F">
            <w:pPr>
              <w:pStyle w:val="ac"/>
              <w:numPr>
                <w:ilvl w:val="0"/>
                <w:numId w:val="37"/>
              </w:numPr>
              <w:jc w:val="both"/>
              <w:rPr>
                <w:sz w:val="24"/>
                <w:szCs w:val="24"/>
                <w:highlight w:val="green"/>
              </w:rPr>
            </w:pPr>
            <w:r w:rsidRPr="008F194E">
              <w:rPr>
                <w:b/>
                <w:sz w:val="24"/>
                <w:szCs w:val="24"/>
                <w:highlight w:val="green"/>
              </w:rPr>
              <w:t>Активизация взаимодействия педагогов и родителей в вопросах сохранения и укрепления психического и физического здоровья детей</w:t>
            </w:r>
            <w:r w:rsidRPr="008F194E">
              <w:rPr>
                <w:sz w:val="24"/>
                <w:szCs w:val="24"/>
                <w:highlight w:val="green"/>
              </w:rPr>
              <w:t>:</w:t>
            </w:r>
          </w:p>
          <w:p w:rsidR="00ED4E90" w:rsidRPr="008F194E" w:rsidRDefault="00ED4E90" w:rsidP="00D80EF6">
            <w:pPr>
              <w:pStyle w:val="ac"/>
              <w:ind w:left="360"/>
              <w:jc w:val="both"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- формы работы по пропаганде здорового образа жизни в семье;</w:t>
            </w:r>
          </w:p>
          <w:p w:rsidR="00ED4E90" w:rsidRPr="008F194E" w:rsidRDefault="00ED4E90" w:rsidP="00D80EF6">
            <w:pPr>
              <w:pStyle w:val="ac"/>
              <w:ind w:left="360"/>
              <w:jc w:val="both"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- презентация с высказываниями детей о понятии «здоровье»</w:t>
            </w:r>
          </w:p>
          <w:p w:rsidR="00ED4E90" w:rsidRPr="008F194E" w:rsidRDefault="00ED4E90" w:rsidP="00D80EF6">
            <w:pPr>
              <w:pStyle w:val="ac"/>
              <w:ind w:left="360"/>
              <w:jc w:val="both"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-анализ проведенного анкетирования родителей.</w:t>
            </w:r>
          </w:p>
          <w:p w:rsidR="00ED4E90" w:rsidRPr="008F194E" w:rsidRDefault="00ED4E90" w:rsidP="00D80EF6">
            <w:pPr>
              <w:pStyle w:val="ac"/>
              <w:ind w:left="360"/>
              <w:jc w:val="both"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Педагогическая шкатулка: Что мешает и что поможет ребенку в нашем детском саду быть здоровым.</w:t>
            </w:r>
          </w:p>
          <w:p w:rsidR="00ED4E90" w:rsidRPr="008F194E" w:rsidRDefault="00ED4E90" w:rsidP="00D80EF6">
            <w:pPr>
              <w:pStyle w:val="ac"/>
              <w:ind w:left="360"/>
              <w:jc w:val="both"/>
              <w:rPr>
                <w:color w:val="FF0000"/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Анализ адаптационного периода в первой младшей группе.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8F194E" w:rsidRDefault="00ED4E90" w:rsidP="00D80EF6">
            <w:pPr>
              <w:jc w:val="center"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декабрь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8F194E" w:rsidRDefault="00705A2D" w:rsidP="00705A2D">
            <w:pPr>
              <w:contextualSpacing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 xml:space="preserve">ст. воспитатель </w:t>
            </w:r>
            <w:proofErr w:type="spellStart"/>
            <w:r w:rsidRPr="008F194E">
              <w:rPr>
                <w:sz w:val="24"/>
                <w:szCs w:val="24"/>
                <w:highlight w:val="green"/>
              </w:rPr>
              <w:t>Гайнутдинова</w:t>
            </w:r>
            <w:proofErr w:type="spellEnd"/>
            <w:r w:rsidRPr="008F194E">
              <w:rPr>
                <w:sz w:val="24"/>
                <w:szCs w:val="24"/>
                <w:highlight w:val="green"/>
              </w:rPr>
              <w:t xml:space="preserve"> А.Х.</w:t>
            </w:r>
          </w:p>
          <w:p w:rsidR="00705A2D" w:rsidRPr="008F194E" w:rsidRDefault="00705A2D" w:rsidP="00B6248F">
            <w:pPr>
              <w:rPr>
                <w:sz w:val="24"/>
                <w:szCs w:val="24"/>
                <w:highlight w:val="green"/>
              </w:rPr>
            </w:pPr>
          </w:p>
          <w:p w:rsidR="00705A2D" w:rsidRPr="008F194E" w:rsidRDefault="00705A2D" w:rsidP="00705A2D">
            <w:pPr>
              <w:rPr>
                <w:sz w:val="24"/>
                <w:szCs w:val="24"/>
                <w:highlight w:val="green"/>
              </w:rPr>
            </w:pPr>
          </w:p>
          <w:p w:rsidR="00705A2D" w:rsidRPr="008F194E" w:rsidRDefault="00705A2D" w:rsidP="00705A2D">
            <w:pPr>
              <w:rPr>
                <w:sz w:val="24"/>
                <w:szCs w:val="24"/>
                <w:highlight w:val="green"/>
              </w:rPr>
            </w:pPr>
          </w:p>
          <w:p w:rsidR="00705A2D" w:rsidRPr="008F194E" w:rsidRDefault="00705A2D" w:rsidP="00705A2D">
            <w:pPr>
              <w:rPr>
                <w:sz w:val="24"/>
                <w:szCs w:val="24"/>
                <w:highlight w:val="green"/>
              </w:rPr>
            </w:pPr>
          </w:p>
          <w:p w:rsidR="00ED4E90" w:rsidRPr="008F194E" w:rsidRDefault="00705A2D" w:rsidP="00705A2D">
            <w:pPr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 xml:space="preserve">ст. медсестра </w:t>
            </w:r>
            <w:proofErr w:type="spellStart"/>
            <w:r w:rsidRPr="008F194E">
              <w:rPr>
                <w:sz w:val="24"/>
                <w:szCs w:val="24"/>
                <w:highlight w:val="green"/>
              </w:rPr>
              <w:t>Залилова</w:t>
            </w:r>
            <w:proofErr w:type="spellEnd"/>
            <w:r w:rsidRPr="008F194E">
              <w:rPr>
                <w:sz w:val="24"/>
                <w:szCs w:val="24"/>
                <w:highlight w:val="green"/>
              </w:rPr>
              <w:t xml:space="preserve"> Э.Ф.</w:t>
            </w:r>
          </w:p>
          <w:p w:rsidR="00705A2D" w:rsidRPr="008F194E" w:rsidRDefault="00705A2D" w:rsidP="00705A2D">
            <w:pPr>
              <w:rPr>
                <w:sz w:val="24"/>
                <w:szCs w:val="24"/>
                <w:highlight w:val="green"/>
              </w:rPr>
            </w:pPr>
          </w:p>
          <w:p w:rsidR="00705A2D" w:rsidRPr="008F194E" w:rsidRDefault="00705A2D" w:rsidP="00705A2D">
            <w:pPr>
              <w:rPr>
                <w:sz w:val="24"/>
                <w:szCs w:val="24"/>
                <w:highlight w:val="green"/>
              </w:rPr>
            </w:pPr>
            <w:proofErr w:type="spellStart"/>
            <w:r w:rsidRPr="008F194E">
              <w:rPr>
                <w:sz w:val="24"/>
                <w:szCs w:val="24"/>
                <w:highlight w:val="green"/>
              </w:rPr>
              <w:t>Уразайкина</w:t>
            </w:r>
            <w:proofErr w:type="spellEnd"/>
            <w:r w:rsidRPr="008F194E">
              <w:rPr>
                <w:sz w:val="24"/>
                <w:szCs w:val="24"/>
                <w:highlight w:val="green"/>
              </w:rPr>
              <w:t xml:space="preserve"> Р.В.</w:t>
            </w:r>
          </w:p>
        </w:tc>
      </w:tr>
      <w:tr w:rsidR="00ED4E90" w:rsidRPr="008F194E" w:rsidTr="00ED4E90">
        <w:tblPrEx>
          <w:tblLook w:val="01E0" w:firstRow="1" w:lastRow="1" w:firstColumn="1" w:lastColumn="1" w:noHBand="0" w:noVBand="0"/>
        </w:tblPrEx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8F194E" w:rsidRDefault="00ED4E90" w:rsidP="00357FBE">
            <w:pPr>
              <w:pStyle w:val="ac"/>
              <w:numPr>
                <w:ilvl w:val="0"/>
                <w:numId w:val="37"/>
              </w:numPr>
              <w:jc w:val="both"/>
              <w:rPr>
                <w:b/>
                <w:sz w:val="24"/>
                <w:szCs w:val="24"/>
                <w:highlight w:val="green"/>
              </w:rPr>
            </w:pPr>
            <w:r w:rsidRPr="008F194E">
              <w:rPr>
                <w:b/>
                <w:sz w:val="24"/>
                <w:szCs w:val="24"/>
                <w:highlight w:val="green"/>
              </w:rPr>
              <w:t>«Современная практика организации игровой деятельности»</w:t>
            </w:r>
          </w:p>
          <w:p w:rsidR="00ED4E90" w:rsidRPr="008F194E" w:rsidRDefault="00ED4E90" w:rsidP="00357FBE">
            <w:pPr>
              <w:pStyle w:val="ac"/>
              <w:ind w:left="360"/>
              <w:jc w:val="both"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- Результаты тематической проверки</w:t>
            </w:r>
          </w:p>
          <w:p w:rsidR="00ED4E90" w:rsidRPr="008F194E" w:rsidRDefault="00ED4E90" w:rsidP="00357FBE">
            <w:pPr>
              <w:pStyle w:val="ac"/>
              <w:ind w:left="360"/>
              <w:jc w:val="both"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- «Роль воспитателя в развитии сюжетно-ролевой игры»; «Подвижные игры, как условие повышения двигательной активности детей»; «Роль игры в формировании социально-психологического климата детей в группе»</w:t>
            </w:r>
          </w:p>
          <w:p w:rsidR="00ED4E90" w:rsidRPr="008F194E" w:rsidRDefault="00ED4E90" w:rsidP="00357FBE">
            <w:pPr>
              <w:pStyle w:val="ac"/>
              <w:ind w:left="360"/>
              <w:jc w:val="both"/>
              <w:rPr>
                <w:b/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- Решение педагогических ситуаций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8F194E" w:rsidRDefault="00ED4E90" w:rsidP="00B6248F">
            <w:pPr>
              <w:jc w:val="center"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март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8F194E" w:rsidRDefault="00705A2D" w:rsidP="00705A2D">
            <w:pPr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 xml:space="preserve">ст. воспитатель </w:t>
            </w:r>
            <w:proofErr w:type="spellStart"/>
            <w:r w:rsidRPr="008F194E">
              <w:rPr>
                <w:sz w:val="24"/>
                <w:szCs w:val="24"/>
                <w:highlight w:val="green"/>
              </w:rPr>
              <w:t>Гайнутдинова</w:t>
            </w:r>
            <w:proofErr w:type="spellEnd"/>
            <w:r w:rsidRPr="008F194E">
              <w:rPr>
                <w:sz w:val="24"/>
                <w:szCs w:val="24"/>
                <w:highlight w:val="green"/>
              </w:rPr>
              <w:t xml:space="preserve"> А.Х.</w:t>
            </w:r>
          </w:p>
          <w:p w:rsidR="00705A2D" w:rsidRPr="008F194E" w:rsidRDefault="00705A2D" w:rsidP="00705A2D">
            <w:pPr>
              <w:rPr>
                <w:sz w:val="24"/>
                <w:szCs w:val="24"/>
                <w:highlight w:val="green"/>
              </w:rPr>
            </w:pPr>
          </w:p>
          <w:p w:rsidR="00705A2D" w:rsidRPr="008F194E" w:rsidRDefault="00705A2D" w:rsidP="00705A2D">
            <w:pPr>
              <w:rPr>
                <w:sz w:val="24"/>
                <w:szCs w:val="24"/>
                <w:highlight w:val="green"/>
              </w:rPr>
            </w:pPr>
          </w:p>
          <w:p w:rsidR="00705A2D" w:rsidRPr="008F194E" w:rsidRDefault="00705A2D" w:rsidP="00705A2D">
            <w:pPr>
              <w:rPr>
                <w:sz w:val="24"/>
                <w:szCs w:val="24"/>
                <w:highlight w:val="green"/>
              </w:rPr>
            </w:pPr>
          </w:p>
          <w:p w:rsidR="00ED4E90" w:rsidRPr="008F194E" w:rsidRDefault="00705A2D" w:rsidP="00705A2D">
            <w:pPr>
              <w:rPr>
                <w:sz w:val="24"/>
                <w:szCs w:val="24"/>
                <w:highlight w:val="green"/>
              </w:rPr>
            </w:pPr>
            <w:proofErr w:type="spellStart"/>
            <w:r w:rsidRPr="008F194E">
              <w:rPr>
                <w:sz w:val="24"/>
                <w:szCs w:val="24"/>
                <w:highlight w:val="green"/>
              </w:rPr>
              <w:t>Шайдуллина</w:t>
            </w:r>
            <w:proofErr w:type="spellEnd"/>
            <w:r w:rsidRPr="008F194E">
              <w:rPr>
                <w:sz w:val="24"/>
                <w:szCs w:val="24"/>
                <w:highlight w:val="green"/>
              </w:rPr>
              <w:t xml:space="preserve"> Г.В.</w:t>
            </w:r>
          </w:p>
        </w:tc>
      </w:tr>
      <w:tr w:rsidR="00ED4E90" w:rsidRPr="008F194E" w:rsidTr="00ED4E90">
        <w:tblPrEx>
          <w:tblLook w:val="01E0" w:firstRow="1" w:lastRow="1" w:firstColumn="1" w:lastColumn="1" w:noHBand="0" w:noVBand="0"/>
        </w:tblPrEx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8F194E" w:rsidRDefault="00ED4E90" w:rsidP="00B6248F">
            <w:pPr>
              <w:jc w:val="both"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 xml:space="preserve">5.  </w:t>
            </w:r>
            <w:r w:rsidRPr="008F194E">
              <w:rPr>
                <w:b/>
                <w:sz w:val="24"/>
                <w:szCs w:val="24"/>
                <w:highlight w:val="green"/>
              </w:rPr>
              <w:t>Итоги работы за учебный год</w:t>
            </w:r>
            <w:r w:rsidRPr="008F194E">
              <w:rPr>
                <w:sz w:val="24"/>
                <w:szCs w:val="24"/>
                <w:highlight w:val="green"/>
              </w:rPr>
              <w:t>.</w:t>
            </w:r>
          </w:p>
          <w:p w:rsidR="00ED4E90" w:rsidRPr="008F194E" w:rsidRDefault="00ED4E90" w:rsidP="00B6248F">
            <w:pPr>
              <w:jc w:val="both"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 xml:space="preserve">     Утверждение плана на ЛОП.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8F194E" w:rsidRDefault="00ED4E90" w:rsidP="00B6248F">
            <w:pPr>
              <w:jc w:val="center"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май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8F194E" w:rsidRDefault="00ED4E90" w:rsidP="00B6248F">
            <w:pPr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Заведующий Мустафина Л.Н.,</w:t>
            </w:r>
          </w:p>
          <w:p w:rsidR="00ED4E90" w:rsidRPr="008F194E" w:rsidRDefault="00ED4E90" w:rsidP="00B6248F">
            <w:pPr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 xml:space="preserve">ст. воспитатель </w:t>
            </w:r>
            <w:proofErr w:type="spellStart"/>
            <w:r w:rsidRPr="008F194E">
              <w:rPr>
                <w:sz w:val="24"/>
                <w:szCs w:val="24"/>
                <w:highlight w:val="green"/>
              </w:rPr>
              <w:t>Гайнутдинова</w:t>
            </w:r>
            <w:proofErr w:type="spellEnd"/>
            <w:r w:rsidRPr="008F194E">
              <w:rPr>
                <w:sz w:val="24"/>
                <w:szCs w:val="24"/>
                <w:highlight w:val="green"/>
              </w:rPr>
              <w:t xml:space="preserve"> А.Х.,</w:t>
            </w:r>
          </w:p>
          <w:p w:rsidR="00ED4E90" w:rsidRPr="008F194E" w:rsidRDefault="00ED4E90" w:rsidP="00B6248F">
            <w:pPr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специалисты ДОУ</w:t>
            </w:r>
          </w:p>
        </w:tc>
      </w:tr>
    </w:tbl>
    <w:p w:rsidR="009812AF" w:rsidRPr="008F194E" w:rsidRDefault="009812A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467E1A" w:rsidRPr="008F194E" w:rsidRDefault="0062541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  <w:r w:rsidRPr="008F194E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2.2. </w:t>
      </w:r>
      <w:r w:rsidR="00467E1A" w:rsidRPr="008F194E">
        <w:rPr>
          <w:rFonts w:ascii="Times New Roman" w:hAnsi="Times New Roman" w:cs="Times New Roman"/>
          <w:b/>
          <w:sz w:val="24"/>
          <w:szCs w:val="24"/>
          <w:highlight w:val="green"/>
        </w:rPr>
        <w:t>СЕМИНАРЫ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840"/>
        <w:gridCol w:w="1701"/>
        <w:gridCol w:w="2268"/>
      </w:tblGrid>
      <w:tr w:rsidR="00ED4E90" w:rsidRPr="008F194E" w:rsidTr="00ED4E90">
        <w:trPr>
          <w:trHeight w:val="9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8F194E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8F194E" w:rsidRDefault="00ED4E90" w:rsidP="008C1AF7">
            <w:pPr>
              <w:pStyle w:val="21"/>
              <w:contextualSpacing/>
              <w:rPr>
                <w:b/>
                <w:bCs/>
                <w:highlight w:val="green"/>
              </w:rPr>
            </w:pPr>
            <w:r w:rsidRPr="008F194E">
              <w:rPr>
                <w:b/>
                <w:bCs/>
                <w:highlight w:val="green"/>
              </w:rPr>
              <w:t>«Быть здоровым – хорошо!»</w:t>
            </w:r>
          </w:p>
          <w:p w:rsidR="00ED4E90" w:rsidRPr="008F194E" w:rsidRDefault="00ED4E90" w:rsidP="008C1AF7">
            <w:pPr>
              <w:pStyle w:val="21"/>
              <w:contextualSpacing/>
              <w:rPr>
                <w:bCs/>
                <w:highlight w:val="green"/>
              </w:rPr>
            </w:pPr>
            <w:r w:rsidRPr="008F194E">
              <w:rPr>
                <w:bCs/>
                <w:highlight w:val="green"/>
              </w:rPr>
              <w:t>Закаливающие мероприятия в детском саду</w:t>
            </w:r>
          </w:p>
          <w:p w:rsidR="00ED4E90" w:rsidRPr="008F194E" w:rsidRDefault="00ED4E90" w:rsidP="00221360">
            <w:pPr>
              <w:pStyle w:val="21"/>
              <w:contextualSpacing/>
              <w:rPr>
                <w:b/>
                <w:bCs/>
                <w:highlight w:val="green"/>
              </w:rPr>
            </w:pPr>
            <w:r w:rsidRPr="008F194E">
              <w:rPr>
                <w:bCs/>
                <w:highlight w:val="green"/>
              </w:rPr>
              <w:t>Повышение компетентности родителей в вопросах воспитания ЗОЖ у дошкольников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8F194E" w:rsidRDefault="00705A2D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2D" w:rsidRPr="008F194E" w:rsidRDefault="00705A2D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ст. воспитатель </w:t>
            </w:r>
            <w:proofErr w:type="spellStart"/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Гайнутдинова</w:t>
            </w:r>
            <w:proofErr w:type="spellEnd"/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А.Х.</w:t>
            </w:r>
          </w:p>
          <w:p w:rsidR="00ED4E90" w:rsidRPr="008F194E" w:rsidRDefault="00705A2D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ст. медсестра </w:t>
            </w:r>
            <w:proofErr w:type="spellStart"/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Залилова</w:t>
            </w:r>
            <w:proofErr w:type="spellEnd"/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Э.Ф.</w:t>
            </w:r>
          </w:p>
        </w:tc>
      </w:tr>
      <w:tr w:rsidR="00ED4E90" w:rsidRPr="008F194E" w:rsidTr="00ED4E90">
        <w:trPr>
          <w:trHeight w:val="9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8F194E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8F194E" w:rsidRDefault="00ED4E90" w:rsidP="008C1AF7">
            <w:pPr>
              <w:pStyle w:val="21"/>
              <w:contextualSpacing/>
              <w:rPr>
                <w:b/>
                <w:bCs/>
                <w:highlight w:val="green"/>
              </w:rPr>
            </w:pPr>
            <w:r w:rsidRPr="008F194E">
              <w:rPr>
                <w:b/>
                <w:bCs/>
                <w:highlight w:val="green"/>
              </w:rPr>
              <w:t>Теоретический семинар.</w:t>
            </w:r>
          </w:p>
          <w:p w:rsidR="00ED4E90" w:rsidRPr="008F194E" w:rsidRDefault="00705A2D" w:rsidP="008C1AF7">
            <w:pPr>
              <w:pStyle w:val="21"/>
              <w:contextualSpacing/>
              <w:rPr>
                <w:b/>
                <w:bCs/>
                <w:highlight w:val="green"/>
              </w:rPr>
            </w:pPr>
            <w:r w:rsidRPr="008F194E">
              <w:rPr>
                <w:b/>
                <w:bCs/>
                <w:highlight w:val="green"/>
              </w:rPr>
              <w:t xml:space="preserve"> </w:t>
            </w:r>
            <w:r w:rsidR="00ED4E90" w:rsidRPr="008F194E">
              <w:rPr>
                <w:b/>
                <w:bCs/>
                <w:highlight w:val="green"/>
              </w:rPr>
              <w:t>«Эффективное взаимодействие педагогов с родителями»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8F194E" w:rsidRDefault="00705A2D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8F194E" w:rsidRDefault="00705A2D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ст. воспитатель </w:t>
            </w:r>
            <w:proofErr w:type="spellStart"/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Гайнутдинова</w:t>
            </w:r>
            <w:proofErr w:type="spellEnd"/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А.Х.</w:t>
            </w:r>
          </w:p>
        </w:tc>
      </w:tr>
      <w:tr w:rsidR="00ED4E90" w:rsidRPr="008F194E" w:rsidTr="00ED4E90">
        <w:trPr>
          <w:trHeight w:val="2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8F194E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8F194E" w:rsidRDefault="00ED4E90" w:rsidP="00B6248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8F194E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Тренинг по профилактике эмоционального выгорания педагогов ДОО «Помоги себе сам»</w:t>
            </w:r>
          </w:p>
          <w:p w:rsidR="00ED4E90" w:rsidRPr="008F194E" w:rsidRDefault="00ED4E90" w:rsidP="00B6248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8F194E" w:rsidRDefault="00B33C0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Февраль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8F194E" w:rsidRDefault="00705A2D" w:rsidP="009812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ст. воспитатель </w:t>
            </w:r>
            <w:proofErr w:type="spellStart"/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Гайнутдинова</w:t>
            </w:r>
            <w:proofErr w:type="spellEnd"/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А.Х.</w:t>
            </w:r>
          </w:p>
        </w:tc>
      </w:tr>
      <w:tr w:rsidR="00ED4E90" w:rsidRPr="008F194E" w:rsidTr="00ED4E90">
        <w:trPr>
          <w:trHeight w:val="5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8F194E" w:rsidRDefault="00ED4E90" w:rsidP="002213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</w:t>
            </w:r>
          </w:p>
          <w:p w:rsidR="00ED4E90" w:rsidRPr="008F194E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8F194E" w:rsidRDefault="00ED4E90" w:rsidP="00B6248F">
            <w:pPr>
              <w:pStyle w:val="21"/>
              <w:ind w:left="0"/>
              <w:contextualSpacing/>
              <w:rPr>
                <w:highlight w:val="green"/>
              </w:rPr>
            </w:pPr>
            <w:r w:rsidRPr="008F194E">
              <w:rPr>
                <w:b/>
                <w:highlight w:val="green"/>
              </w:rPr>
              <w:t xml:space="preserve">Практический семинар </w:t>
            </w:r>
            <w:r w:rsidRPr="008F194E">
              <w:rPr>
                <w:highlight w:val="green"/>
              </w:rPr>
              <w:t>для педагогов «Организация прогулок»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8F194E" w:rsidRDefault="00705A2D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2D" w:rsidRPr="008F194E" w:rsidRDefault="00705A2D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ст. воспитатель </w:t>
            </w:r>
            <w:proofErr w:type="spellStart"/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Гайнутдинова</w:t>
            </w:r>
            <w:proofErr w:type="spellEnd"/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А.Х.</w:t>
            </w:r>
          </w:p>
          <w:p w:rsidR="00ED4E90" w:rsidRPr="008F194E" w:rsidRDefault="00705A2D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ст. медсестра </w:t>
            </w:r>
            <w:proofErr w:type="spellStart"/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Залилова</w:t>
            </w:r>
            <w:proofErr w:type="spellEnd"/>
            <w:r w:rsidRPr="008F194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Э.Ф.</w:t>
            </w:r>
          </w:p>
        </w:tc>
      </w:tr>
    </w:tbl>
    <w:p w:rsidR="00467E1A" w:rsidRPr="008F194E" w:rsidRDefault="00467E1A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467E1A" w:rsidRPr="008F194E" w:rsidRDefault="00D14721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  <w:r w:rsidRPr="008F194E">
        <w:rPr>
          <w:rFonts w:ascii="Times New Roman" w:hAnsi="Times New Roman" w:cs="Times New Roman"/>
          <w:b/>
          <w:sz w:val="24"/>
          <w:szCs w:val="24"/>
          <w:highlight w:val="green"/>
        </w:rPr>
        <w:t>2.3. КОНСУЛЬТАЦИИ</w:t>
      </w:r>
    </w:p>
    <w:tbl>
      <w:tblPr>
        <w:tblStyle w:val="ab"/>
        <w:tblW w:w="10348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6521"/>
        <w:gridCol w:w="1559"/>
        <w:gridCol w:w="2268"/>
      </w:tblGrid>
      <w:tr w:rsidR="00ED4E90" w:rsidRPr="008F194E" w:rsidTr="00ED4E90">
        <w:trPr>
          <w:trHeight w:val="4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8F194E" w:rsidRDefault="00ED4E90" w:rsidP="00B6248F">
            <w:pPr>
              <w:rPr>
                <w:bCs/>
                <w:sz w:val="24"/>
                <w:szCs w:val="24"/>
                <w:highlight w:val="green"/>
              </w:rPr>
            </w:pPr>
            <w:r w:rsidRPr="008F194E">
              <w:rPr>
                <w:b/>
                <w:bCs/>
                <w:sz w:val="24"/>
                <w:szCs w:val="24"/>
                <w:highlight w:val="green"/>
              </w:rPr>
              <w:t>Консультации</w:t>
            </w:r>
            <w:r w:rsidRPr="008F194E">
              <w:rPr>
                <w:bCs/>
                <w:sz w:val="24"/>
                <w:szCs w:val="24"/>
                <w:highlight w:val="green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8F194E" w:rsidRDefault="00ED4E90" w:rsidP="00B6248F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8F194E" w:rsidRDefault="00ED4E90" w:rsidP="00B6248F">
            <w:pPr>
              <w:rPr>
                <w:sz w:val="24"/>
                <w:szCs w:val="24"/>
                <w:highlight w:val="green"/>
              </w:rPr>
            </w:pPr>
          </w:p>
        </w:tc>
      </w:tr>
      <w:tr w:rsidR="00ED4E90" w:rsidRPr="008F194E" w:rsidTr="00ED4E90">
        <w:trPr>
          <w:trHeight w:val="4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8F194E" w:rsidRDefault="00ED4E90" w:rsidP="00B6248F">
            <w:pPr>
              <w:rPr>
                <w:b/>
                <w:bCs/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Что должен знать воспитатель об образовательной программе ДО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8F194E" w:rsidRDefault="00705A2D" w:rsidP="00DF53BC">
            <w:pPr>
              <w:jc w:val="center"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8F194E" w:rsidRDefault="00705A2D" w:rsidP="00B6248F">
            <w:pPr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 xml:space="preserve">ст. воспитатель </w:t>
            </w:r>
            <w:proofErr w:type="spellStart"/>
            <w:r w:rsidRPr="008F194E">
              <w:rPr>
                <w:sz w:val="24"/>
                <w:szCs w:val="24"/>
                <w:highlight w:val="green"/>
              </w:rPr>
              <w:t>Гайнутдинова</w:t>
            </w:r>
            <w:proofErr w:type="spellEnd"/>
            <w:r w:rsidRPr="008F194E">
              <w:rPr>
                <w:sz w:val="24"/>
                <w:szCs w:val="24"/>
                <w:highlight w:val="green"/>
              </w:rPr>
              <w:t xml:space="preserve"> А.Х.</w:t>
            </w:r>
          </w:p>
        </w:tc>
      </w:tr>
      <w:tr w:rsidR="00705A2D" w:rsidRPr="008F194E" w:rsidTr="00ED4E90">
        <w:trPr>
          <w:trHeight w:val="53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8F194E" w:rsidRDefault="00705A2D" w:rsidP="00705A2D">
            <w:pPr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«Особенности адаптации детей раннего возраста с 1 года до 2 лет»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8F194E" w:rsidRDefault="00705A2D" w:rsidP="00DF53BC">
            <w:pPr>
              <w:jc w:val="center"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8F194E" w:rsidRDefault="00705A2D" w:rsidP="00705A2D">
            <w:pPr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 xml:space="preserve">ст. воспитатель </w:t>
            </w:r>
            <w:proofErr w:type="spellStart"/>
            <w:r w:rsidRPr="008F194E">
              <w:rPr>
                <w:sz w:val="24"/>
                <w:szCs w:val="24"/>
                <w:highlight w:val="green"/>
              </w:rPr>
              <w:t>Гайнутдинова</w:t>
            </w:r>
            <w:proofErr w:type="spellEnd"/>
            <w:r w:rsidRPr="008F194E">
              <w:rPr>
                <w:sz w:val="24"/>
                <w:szCs w:val="24"/>
                <w:highlight w:val="green"/>
              </w:rPr>
              <w:t xml:space="preserve"> А.Х.</w:t>
            </w:r>
          </w:p>
        </w:tc>
      </w:tr>
      <w:tr w:rsidR="00705A2D" w:rsidRPr="008F194E" w:rsidTr="00ED4E90">
        <w:trPr>
          <w:trHeight w:val="4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8F194E" w:rsidRDefault="00705A2D" w:rsidP="00705A2D">
            <w:pPr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«Беседы и консультации с родителями как формы осуществления индивидуального подхода к родителям»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8F194E" w:rsidRDefault="00705A2D" w:rsidP="00DF53BC">
            <w:pPr>
              <w:jc w:val="center"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8F194E" w:rsidRDefault="00705A2D" w:rsidP="00705A2D">
            <w:pPr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 xml:space="preserve">ст. воспитатель </w:t>
            </w:r>
            <w:proofErr w:type="spellStart"/>
            <w:r w:rsidRPr="008F194E">
              <w:rPr>
                <w:sz w:val="24"/>
                <w:szCs w:val="24"/>
                <w:highlight w:val="green"/>
              </w:rPr>
              <w:t>Гайнутдинова</w:t>
            </w:r>
            <w:proofErr w:type="spellEnd"/>
            <w:r w:rsidRPr="008F194E">
              <w:rPr>
                <w:sz w:val="24"/>
                <w:szCs w:val="24"/>
                <w:highlight w:val="green"/>
              </w:rPr>
              <w:t xml:space="preserve"> А.Х.</w:t>
            </w:r>
          </w:p>
        </w:tc>
      </w:tr>
      <w:tr w:rsidR="00705A2D" w:rsidRPr="008F194E" w:rsidTr="00ED4E90">
        <w:trPr>
          <w:trHeight w:val="4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8F194E" w:rsidRDefault="00705A2D" w:rsidP="00705A2D">
            <w:pPr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«Воспитание нравственно-патриотических качеств у детей 4–7 лет»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8F194E" w:rsidRDefault="00705A2D" w:rsidP="00DF53BC">
            <w:pPr>
              <w:jc w:val="center"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8F194E" w:rsidRDefault="00705A2D" w:rsidP="00705A2D">
            <w:pPr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 xml:space="preserve">ст. воспитатель </w:t>
            </w:r>
            <w:proofErr w:type="spellStart"/>
            <w:r w:rsidRPr="008F194E">
              <w:rPr>
                <w:sz w:val="24"/>
                <w:szCs w:val="24"/>
                <w:highlight w:val="green"/>
              </w:rPr>
              <w:t>Гайнутдинова</w:t>
            </w:r>
            <w:proofErr w:type="spellEnd"/>
            <w:r w:rsidRPr="008F194E">
              <w:rPr>
                <w:sz w:val="24"/>
                <w:szCs w:val="24"/>
                <w:highlight w:val="green"/>
              </w:rPr>
              <w:t xml:space="preserve"> А.Х.</w:t>
            </w:r>
          </w:p>
        </w:tc>
      </w:tr>
      <w:tr w:rsidR="00ED4E90" w:rsidRPr="008F194E" w:rsidTr="00ED4E90">
        <w:trPr>
          <w:trHeight w:val="4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8F194E" w:rsidRDefault="00ED4E90" w:rsidP="00B6248F">
            <w:pPr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«Обучение старших дошкольников навыкам бесконфликтного поведения»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8F194E" w:rsidRDefault="00705A2D" w:rsidP="00DF53BC">
            <w:pPr>
              <w:jc w:val="center"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8F194E" w:rsidRDefault="00ED4E90" w:rsidP="00B6248F">
            <w:pPr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Педагог-психолог</w:t>
            </w:r>
          </w:p>
        </w:tc>
      </w:tr>
      <w:tr w:rsidR="00ED4E90" w:rsidRPr="008F194E" w:rsidTr="00ED4E90">
        <w:trPr>
          <w:trHeight w:val="4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8F194E" w:rsidRDefault="00ED4E90" w:rsidP="00B6248F">
            <w:pPr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«Игры в развитии речи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8F194E" w:rsidRDefault="00705A2D" w:rsidP="00DF53BC">
            <w:pPr>
              <w:jc w:val="center"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8F194E" w:rsidRDefault="00705A2D" w:rsidP="00B6248F">
            <w:pPr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 xml:space="preserve">ст. воспитатель </w:t>
            </w:r>
            <w:proofErr w:type="spellStart"/>
            <w:r w:rsidRPr="008F194E">
              <w:rPr>
                <w:sz w:val="24"/>
                <w:szCs w:val="24"/>
                <w:highlight w:val="green"/>
              </w:rPr>
              <w:t>Гайнутдинова</w:t>
            </w:r>
            <w:proofErr w:type="spellEnd"/>
            <w:r w:rsidRPr="008F194E">
              <w:rPr>
                <w:sz w:val="24"/>
                <w:szCs w:val="24"/>
                <w:highlight w:val="green"/>
              </w:rPr>
              <w:t xml:space="preserve"> А.Х.</w:t>
            </w:r>
          </w:p>
        </w:tc>
      </w:tr>
      <w:tr w:rsidR="00705A2D" w:rsidRPr="003604B6" w:rsidTr="00ED4E90">
        <w:trPr>
          <w:trHeight w:val="4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8F194E" w:rsidRDefault="00705A2D" w:rsidP="00705A2D">
            <w:pPr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«Подвижные игры на прогулке»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8F194E" w:rsidRDefault="00705A2D" w:rsidP="00DF53BC">
            <w:pPr>
              <w:jc w:val="center"/>
              <w:rPr>
                <w:sz w:val="24"/>
                <w:szCs w:val="24"/>
                <w:highlight w:val="green"/>
              </w:rPr>
            </w:pPr>
            <w:r w:rsidRPr="008F194E">
              <w:rPr>
                <w:sz w:val="24"/>
                <w:szCs w:val="24"/>
                <w:highlight w:val="green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3604B6" w:rsidRDefault="00705A2D" w:rsidP="00705A2D">
            <w:pPr>
              <w:rPr>
                <w:sz w:val="24"/>
                <w:szCs w:val="24"/>
              </w:rPr>
            </w:pPr>
            <w:r w:rsidRPr="008F194E">
              <w:rPr>
                <w:sz w:val="24"/>
                <w:szCs w:val="24"/>
                <w:highlight w:val="green"/>
              </w:rPr>
              <w:t xml:space="preserve">ст. воспитатель </w:t>
            </w:r>
            <w:proofErr w:type="spellStart"/>
            <w:r w:rsidRPr="008F194E">
              <w:rPr>
                <w:sz w:val="24"/>
                <w:szCs w:val="24"/>
                <w:highlight w:val="green"/>
              </w:rPr>
              <w:t>Гайнутдинова</w:t>
            </w:r>
            <w:proofErr w:type="spellEnd"/>
            <w:r w:rsidRPr="008F194E">
              <w:rPr>
                <w:sz w:val="24"/>
                <w:szCs w:val="24"/>
                <w:highlight w:val="green"/>
              </w:rPr>
              <w:t xml:space="preserve"> А.Х.</w:t>
            </w:r>
          </w:p>
        </w:tc>
      </w:tr>
    </w:tbl>
    <w:p w:rsidR="00444319" w:rsidRPr="003604B6" w:rsidRDefault="0044431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D12" w:rsidRPr="003604B6" w:rsidRDefault="00923D12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139" w:rsidRPr="003604B6" w:rsidRDefault="0062541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2.4. </w:t>
      </w:r>
      <w:r w:rsidR="000D4139" w:rsidRPr="003604B6">
        <w:rPr>
          <w:rFonts w:ascii="Times New Roman" w:hAnsi="Times New Roman" w:cs="Times New Roman"/>
          <w:b/>
          <w:sz w:val="24"/>
          <w:szCs w:val="24"/>
        </w:rPr>
        <w:t>ОТКРЫТЫЕ П</w:t>
      </w:r>
      <w:r w:rsidR="000F4934" w:rsidRPr="003604B6">
        <w:rPr>
          <w:rFonts w:ascii="Times New Roman" w:hAnsi="Times New Roman" w:cs="Times New Roman"/>
          <w:b/>
          <w:sz w:val="24"/>
          <w:szCs w:val="24"/>
        </w:rPr>
        <w:t>Р</w:t>
      </w:r>
      <w:r w:rsidR="000D4139" w:rsidRPr="003604B6">
        <w:rPr>
          <w:rFonts w:ascii="Times New Roman" w:hAnsi="Times New Roman" w:cs="Times New Roman"/>
          <w:b/>
          <w:sz w:val="24"/>
          <w:szCs w:val="24"/>
        </w:rPr>
        <w:t>ОСМОТРЫ</w:t>
      </w:r>
      <w:r w:rsidR="00467E1A" w:rsidRPr="003604B6">
        <w:rPr>
          <w:rFonts w:ascii="Times New Roman" w:hAnsi="Times New Roman" w:cs="Times New Roman"/>
          <w:b/>
          <w:sz w:val="24"/>
          <w:szCs w:val="24"/>
        </w:rPr>
        <w:t>, РАБОТА ММО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0"/>
        <w:gridCol w:w="1701"/>
        <w:gridCol w:w="2268"/>
      </w:tblGrid>
      <w:tr w:rsidR="00ED4E90" w:rsidRPr="003604B6" w:rsidTr="00ED4E90">
        <w:tc>
          <w:tcPr>
            <w:tcW w:w="6380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Просмотр различных видов деятельности у аттестуемых педагогов</w:t>
            </w:r>
          </w:p>
          <w:p w:rsidR="00ED4E90" w:rsidRPr="003604B6" w:rsidRDefault="00ED4E9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2, 3 неделя октября</w:t>
            </w:r>
          </w:p>
        </w:tc>
        <w:tc>
          <w:tcPr>
            <w:tcW w:w="2268" w:type="dxa"/>
          </w:tcPr>
          <w:p w:rsidR="00ED4E90" w:rsidRPr="003604B6" w:rsidRDefault="00705A2D" w:rsidP="00A22F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  <w:p w:rsidR="00705A2D" w:rsidRPr="003604B6" w:rsidRDefault="00705A2D" w:rsidP="00A22F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Краснова Л.Г.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Просмотр открытых ООД:</w:t>
            </w:r>
          </w:p>
          <w:p w:rsidR="00ED4E90" w:rsidRPr="003604B6" w:rsidRDefault="00ED4E9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заведующий Мустафина Л.Н.</w:t>
            </w:r>
          </w:p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1E59F5" w:rsidRDefault="00ED4E9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Первая младшая группа </w:t>
            </w:r>
          </w:p>
        </w:tc>
        <w:tc>
          <w:tcPr>
            <w:tcW w:w="1701" w:type="dxa"/>
          </w:tcPr>
          <w:p w:rsidR="00ED4E90" w:rsidRPr="001E59F5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апрель</w:t>
            </w:r>
          </w:p>
        </w:tc>
        <w:tc>
          <w:tcPr>
            <w:tcW w:w="2268" w:type="dxa"/>
          </w:tcPr>
          <w:p w:rsidR="00093F11" w:rsidRPr="001E59F5" w:rsidRDefault="00093F11" w:rsidP="008F194E">
            <w:pPr>
              <w:tabs>
                <w:tab w:val="left" w:pos="43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Воспитатели</w:t>
            </w:r>
          </w:p>
          <w:p w:rsidR="00093F11" w:rsidRPr="001E59F5" w:rsidRDefault="008F194E" w:rsidP="008F194E">
            <w:pPr>
              <w:tabs>
                <w:tab w:val="left" w:pos="43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Краснова Л.Г.</w:t>
            </w:r>
          </w:p>
          <w:p w:rsidR="008F194E" w:rsidRPr="001E59F5" w:rsidRDefault="008F194E" w:rsidP="008F194E">
            <w:pPr>
              <w:tabs>
                <w:tab w:val="left" w:pos="43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Токранова</w:t>
            </w:r>
            <w:proofErr w:type="spellEnd"/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В.Н.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1E59F5" w:rsidRDefault="00ED4E90" w:rsidP="008F19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Вторая младшая </w:t>
            </w:r>
          </w:p>
        </w:tc>
        <w:tc>
          <w:tcPr>
            <w:tcW w:w="1701" w:type="dxa"/>
          </w:tcPr>
          <w:p w:rsidR="00ED4E90" w:rsidRPr="001E59F5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ноябрь</w:t>
            </w:r>
          </w:p>
        </w:tc>
        <w:tc>
          <w:tcPr>
            <w:tcW w:w="2268" w:type="dxa"/>
          </w:tcPr>
          <w:p w:rsidR="00093F11" w:rsidRPr="001E59F5" w:rsidRDefault="00093F11" w:rsidP="00093F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воспитатели </w:t>
            </w:r>
            <w:proofErr w:type="spellStart"/>
            <w:r w:rsidR="008F194E"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Уразайкина</w:t>
            </w:r>
            <w:proofErr w:type="spellEnd"/>
            <w:r w:rsidR="008F194E"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Р.В.</w:t>
            </w:r>
          </w:p>
          <w:p w:rsidR="00ED4E90" w:rsidRPr="001E59F5" w:rsidRDefault="00093F11" w:rsidP="00093F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Шайдуллина</w:t>
            </w:r>
            <w:proofErr w:type="spellEnd"/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Г.В.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1E59F5" w:rsidRDefault="008F194E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Средняя группа</w:t>
            </w:r>
            <w:proofErr w:type="gramStart"/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ED4E90" w:rsidRPr="001E59F5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ноябрь</w:t>
            </w:r>
          </w:p>
        </w:tc>
        <w:tc>
          <w:tcPr>
            <w:tcW w:w="2268" w:type="dxa"/>
          </w:tcPr>
          <w:p w:rsidR="00ED4E90" w:rsidRPr="001E59F5" w:rsidRDefault="00093F11" w:rsidP="002B24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воспитател</w:t>
            </w:r>
            <w:r w:rsidR="006C2763"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ь</w:t>
            </w:r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2B24F9"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Габдриева</w:t>
            </w:r>
            <w:proofErr w:type="spellEnd"/>
            <w:r w:rsidR="002B24F9"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Р.М.</w:t>
            </w:r>
          </w:p>
        </w:tc>
      </w:tr>
      <w:tr w:rsidR="00ED4E90" w:rsidRPr="003604B6" w:rsidTr="00ED4E90">
        <w:trPr>
          <w:trHeight w:val="160"/>
        </w:trPr>
        <w:tc>
          <w:tcPr>
            <w:tcW w:w="6380" w:type="dxa"/>
          </w:tcPr>
          <w:p w:rsidR="00ED4E90" w:rsidRPr="001E59F5" w:rsidRDefault="00ED4E9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Средняя группа</w:t>
            </w:r>
            <w:proofErr w:type="gramStart"/>
            <w:r w:rsidR="008F194E"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Б</w:t>
            </w:r>
            <w:proofErr w:type="gramEnd"/>
          </w:p>
        </w:tc>
        <w:tc>
          <w:tcPr>
            <w:tcW w:w="1701" w:type="dxa"/>
          </w:tcPr>
          <w:p w:rsidR="00ED4E90" w:rsidRPr="001E59F5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ноябрь</w:t>
            </w:r>
          </w:p>
        </w:tc>
        <w:tc>
          <w:tcPr>
            <w:tcW w:w="2268" w:type="dxa"/>
          </w:tcPr>
          <w:p w:rsidR="00ED4E90" w:rsidRPr="001E59F5" w:rsidRDefault="00093F11" w:rsidP="002B24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воспитател</w:t>
            </w:r>
            <w:r w:rsidR="006C2763"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ь</w:t>
            </w:r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2B24F9"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Зарипова</w:t>
            </w:r>
            <w:proofErr w:type="spellEnd"/>
            <w:r w:rsidR="002B24F9"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Л.Я.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1E59F5" w:rsidRDefault="00ED4E9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Старшая группа</w:t>
            </w:r>
          </w:p>
        </w:tc>
        <w:tc>
          <w:tcPr>
            <w:tcW w:w="1701" w:type="dxa"/>
          </w:tcPr>
          <w:p w:rsidR="00ED4E90" w:rsidRPr="001E59F5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октябрь</w:t>
            </w:r>
          </w:p>
        </w:tc>
        <w:tc>
          <w:tcPr>
            <w:tcW w:w="2268" w:type="dxa"/>
          </w:tcPr>
          <w:p w:rsidR="00ED4E90" w:rsidRPr="001E59F5" w:rsidRDefault="00093F11" w:rsidP="002B24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воспитатель </w:t>
            </w:r>
            <w:proofErr w:type="spellStart"/>
            <w:r w:rsidR="002B24F9"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Токранова</w:t>
            </w:r>
            <w:proofErr w:type="spellEnd"/>
            <w:r w:rsidR="002B24F9"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В.Н.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1E59F5" w:rsidRDefault="00ED4E9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Подготовительная группа</w:t>
            </w:r>
          </w:p>
        </w:tc>
        <w:tc>
          <w:tcPr>
            <w:tcW w:w="1701" w:type="dxa"/>
          </w:tcPr>
          <w:p w:rsidR="00ED4E90" w:rsidRPr="001E59F5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октябрь</w:t>
            </w:r>
          </w:p>
        </w:tc>
        <w:tc>
          <w:tcPr>
            <w:tcW w:w="2268" w:type="dxa"/>
          </w:tcPr>
          <w:p w:rsidR="00093F11" w:rsidRPr="001E59F5" w:rsidRDefault="00093F11" w:rsidP="00093F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Воспитатель</w:t>
            </w:r>
          </w:p>
          <w:p w:rsidR="00ED4E90" w:rsidRPr="001E59F5" w:rsidRDefault="002B24F9" w:rsidP="00093F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Хуснутдинова</w:t>
            </w:r>
            <w:proofErr w:type="spellEnd"/>
            <w:r w:rsidRPr="001E59F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Г.Р.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«Говорим по-татарски» в организованной деятельности и режимных моментах</w:t>
            </w:r>
          </w:p>
        </w:tc>
        <w:tc>
          <w:tcPr>
            <w:tcW w:w="1701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(ООД в спортзале, на прогулке)</w:t>
            </w:r>
          </w:p>
        </w:tc>
        <w:tc>
          <w:tcPr>
            <w:tcW w:w="1701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ООД Музыка </w:t>
            </w:r>
          </w:p>
        </w:tc>
        <w:tc>
          <w:tcPr>
            <w:tcW w:w="1701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ООД «Говорим по-татарски»</w:t>
            </w:r>
          </w:p>
        </w:tc>
        <w:tc>
          <w:tcPr>
            <w:tcW w:w="1701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заседании ММО</w:t>
            </w:r>
          </w:p>
        </w:tc>
        <w:tc>
          <w:tcPr>
            <w:tcW w:w="1701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плану ММО</w:t>
            </w:r>
          </w:p>
        </w:tc>
        <w:tc>
          <w:tcPr>
            <w:tcW w:w="2268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воспитатели, узкие специалисты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Итоговые ООД </w:t>
            </w:r>
          </w:p>
        </w:tc>
        <w:tc>
          <w:tcPr>
            <w:tcW w:w="1701" w:type="dxa"/>
          </w:tcPr>
          <w:p w:rsidR="00ED4E90" w:rsidRPr="003604B6" w:rsidRDefault="00ED4E90" w:rsidP="002213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ED4E90" w:rsidRPr="003604B6" w:rsidRDefault="00ED4E90" w:rsidP="002B24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2B24F9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</w:tbl>
    <w:p w:rsidR="000D4139" w:rsidRPr="003604B6" w:rsidRDefault="000D413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6E9" w:rsidRPr="003604B6" w:rsidRDefault="00D14721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2.5. ИЗУЧЕНИЕ ПЕРЕДОВОГО ПЕДАГОГИЧЕСКОГО ОПЫТА</w:t>
      </w:r>
    </w:p>
    <w:tbl>
      <w:tblPr>
        <w:tblStyle w:val="ab"/>
        <w:tblW w:w="10348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954"/>
        <w:gridCol w:w="1701"/>
        <w:gridCol w:w="2693"/>
      </w:tblGrid>
      <w:tr w:rsidR="00ED4E90" w:rsidRPr="003604B6" w:rsidTr="00ED4E90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Участие в районных, региональных, республиканских, российских методических мероприятиях (семинарах, конкурсах, обмен опытом и др.)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color w:val="FF0000"/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педагоги ДОУ</w:t>
            </w:r>
          </w:p>
        </w:tc>
      </w:tr>
    </w:tbl>
    <w:p w:rsidR="00BD76E9" w:rsidRPr="003604B6" w:rsidRDefault="00BD76E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221" w:rsidRPr="003604B6" w:rsidRDefault="0062541B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2.6. </w:t>
      </w:r>
      <w:r w:rsidR="00E77364" w:rsidRPr="003604B6">
        <w:rPr>
          <w:rFonts w:ascii="Times New Roman" w:hAnsi="Times New Roman" w:cs="Times New Roman"/>
          <w:b/>
          <w:sz w:val="24"/>
          <w:szCs w:val="24"/>
        </w:rPr>
        <w:t>ГОРОДКИЕ КОНКУРСЫ</w:t>
      </w:r>
    </w:p>
    <w:tbl>
      <w:tblPr>
        <w:tblStyle w:val="ab"/>
        <w:tblW w:w="10349" w:type="dxa"/>
        <w:tblInd w:w="-176" w:type="dxa"/>
        <w:tblLook w:val="04A0" w:firstRow="1" w:lastRow="0" w:firstColumn="1" w:lastColumn="0" w:noHBand="0" w:noVBand="1"/>
      </w:tblPr>
      <w:tblGrid>
        <w:gridCol w:w="568"/>
        <w:gridCol w:w="6095"/>
        <w:gridCol w:w="1479"/>
        <w:gridCol w:w="2207"/>
      </w:tblGrid>
      <w:tr w:rsidR="00E77061" w:rsidRPr="003604B6" w:rsidTr="00E72CC3">
        <w:tc>
          <w:tcPr>
            <w:tcW w:w="6663" w:type="dxa"/>
            <w:gridSpan w:val="2"/>
          </w:tcPr>
          <w:p w:rsidR="00E77061" w:rsidRPr="003604B6" w:rsidRDefault="00E77061" w:rsidP="00E7706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479" w:type="dxa"/>
          </w:tcPr>
          <w:p w:rsidR="00E77061" w:rsidRPr="003604B6" w:rsidRDefault="00E77061" w:rsidP="002B24F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07" w:type="dxa"/>
          </w:tcPr>
          <w:p w:rsidR="00E77061" w:rsidRPr="003604B6" w:rsidRDefault="00E77061" w:rsidP="00B6248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E77061" w:rsidRPr="003604B6" w:rsidTr="00E77061">
        <w:tc>
          <w:tcPr>
            <w:tcW w:w="568" w:type="dxa"/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</w:tcPr>
          <w:p w:rsidR="00E77061" w:rsidRPr="002B24F9" w:rsidRDefault="00E77061" w:rsidP="00E77061">
            <w:pPr>
              <w:rPr>
                <w:sz w:val="24"/>
              </w:rPr>
            </w:pPr>
            <w:r w:rsidRPr="002B24F9">
              <w:rPr>
                <w:sz w:val="24"/>
              </w:rPr>
              <w:t>Муниципальный этап Республиканского конкурса «Воспитатель года»</w:t>
            </w:r>
          </w:p>
        </w:tc>
        <w:tc>
          <w:tcPr>
            <w:tcW w:w="1479" w:type="dxa"/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  <w:r w:rsidRPr="002B24F9">
              <w:rPr>
                <w:sz w:val="24"/>
              </w:rPr>
              <w:t>октябрь</w:t>
            </w:r>
          </w:p>
        </w:tc>
        <w:tc>
          <w:tcPr>
            <w:tcW w:w="2207" w:type="dxa"/>
          </w:tcPr>
          <w:p w:rsidR="00E77061" w:rsidRDefault="00E77061" w:rsidP="002B24F9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77061" w:rsidRPr="003604B6" w:rsidRDefault="00E77061" w:rsidP="002B24F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Хуснутдинова</w:t>
            </w:r>
            <w:proofErr w:type="spellEnd"/>
            <w:r>
              <w:rPr>
                <w:sz w:val="24"/>
                <w:szCs w:val="24"/>
              </w:rPr>
              <w:t xml:space="preserve"> Г.Р.</w:t>
            </w:r>
          </w:p>
        </w:tc>
      </w:tr>
      <w:tr w:rsidR="00E77061" w:rsidRPr="003604B6" w:rsidTr="00E77061">
        <w:tc>
          <w:tcPr>
            <w:tcW w:w="568" w:type="dxa"/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  <w:lang w:val="en-US"/>
              </w:rPr>
            </w:pPr>
          </w:p>
        </w:tc>
        <w:tc>
          <w:tcPr>
            <w:tcW w:w="6095" w:type="dxa"/>
          </w:tcPr>
          <w:p w:rsidR="00E77061" w:rsidRPr="002B24F9" w:rsidRDefault="00E77061" w:rsidP="00E77061">
            <w:pPr>
              <w:rPr>
                <w:sz w:val="24"/>
              </w:rPr>
            </w:pPr>
            <w:r w:rsidRPr="002B24F9">
              <w:rPr>
                <w:sz w:val="24"/>
                <w:lang w:val="en-US"/>
              </w:rPr>
              <w:t>III</w:t>
            </w:r>
            <w:r w:rsidRPr="002B24F9">
              <w:rPr>
                <w:sz w:val="24"/>
              </w:rPr>
              <w:t xml:space="preserve"> муниципальный конкурс </w:t>
            </w:r>
            <w:r w:rsidRPr="002B24F9">
              <w:rPr>
                <w:b/>
                <w:sz w:val="24"/>
              </w:rPr>
              <w:t xml:space="preserve"> </w:t>
            </w:r>
            <w:r w:rsidRPr="002B24F9">
              <w:rPr>
                <w:sz w:val="24"/>
              </w:rPr>
              <w:t>исследовательских работ и проектов детей старшего дошкольного возраста</w:t>
            </w:r>
          </w:p>
          <w:p w:rsidR="00E77061" w:rsidRPr="002B24F9" w:rsidRDefault="00E77061" w:rsidP="00E77061">
            <w:pPr>
              <w:rPr>
                <w:sz w:val="24"/>
              </w:rPr>
            </w:pPr>
            <w:r w:rsidRPr="002B24F9">
              <w:rPr>
                <w:sz w:val="24"/>
              </w:rPr>
              <w:t>«Я тебе открою тайну»</w:t>
            </w:r>
          </w:p>
        </w:tc>
        <w:tc>
          <w:tcPr>
            <w:tcW w:w="1479" w:type="dxa"/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  <w:r w:rsidRPr="002B24F9">
              <w:rPr>
                <w:sz w:val="24"/>
              </w:rPr>
              <w:t>октябрь</w:t>
            </w: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77061" w:rsidRPr="003604B6" w:rsidRDefault="00552CE8" w:rsidP="002B24F9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Шайдуллина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</w:tc>
      </w:tr>
      <w:tr w:rsidR="00E77061" w:rsidRPr="003604B6" w:rsidTr="00E77061">
        <w:tc>
          <w:tcPr>
            <w:tcW w:w="568" w:type="dxa"/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</w:tcPr>
          <w:p w:rsidR="00E77061" w:rsidRPr="002B24F9" w:rsidRDefault="00E77061" w:rsidP="00E77061">
            <w:pPr>
              <w:rPr>
                <w:sz w:val="24"/>
              </w:rPr>
            </w:pPr>
            <w:r w:rsidRPr="002B24F9">
              <w:rPr>
                <w:sz w:val="24"/>
              </w:rPr>
              <w:t xml:space="preserve">Конкурс познавательных видеороликов «Маленький </w:t>
            </w:r>
            <w:proofErr w:type="spellStart"/>
            <w:r w:rsidRPr="002B24F9">
              <w:rPr>
                <w:sz w:val="24"/>
              </w:rPr>
              <w:t>блогер</w:t>
            </w:r>
            <w:proofErr w:type="spellEnd"/>
            <w:r w:rsidRPr="002B24F9">
              <w:rPr>
                <w:sz w:val="24"/>
              </w:rPr>
              <w:t>»</w:t>
            </w:r>
          </w:p>
        </w:tc>
        <w:tc>
          <w:tcPr>
            <w:tcW w:w="1479" w:type="dxa"/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  <w:r w:rsidRPr="002B24F9">
              <w:rPr>
                <w:sz w:val="24"/>
              </w:rPr>
              <w:t>ноябрь</w:t>
            </w:r>
          </w:p>
        </w:tc>
        <w:tc>
          <w:tcPr>
            <w:tcW w:w="2207" w:type="dxa"/>
          </w:tcPr>
          <w:p w:rsidR="00E77061" w:rsidRPr="00CA16E7" w:rsidRDefault="00E77061" w:rsidP="00CA16E7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CA16E7">
              <w:rPr>
                <w:sz w:val="24"/>
                <w:szCs w:val="24"/>
              </w:rPr>
              <w:t>Гайнутдинова</w:t>
            </w:r>
            <w:proofErr w:type="spellEnd"/>
            <w:r w:rsidRPr="00CA16E7">
              <w:rPr>
                <w:sz w:val="24"/>
                <w:szCs w:val="24"/>
              </w:rPr>
              <w:t xml:space="preserve"> А.Х.</w:t>
            </w:r>
          </w:p>
          <w:p w:rsidR="00E77061" w:rsidRPr="003604B6" w:rsidRDefault="00E77061" w:rsidP="00CA16E7">
            <w:pPr>
              <w:contextualSpacing/>
              <w:jc w:val="both"/>
              <w:rPr>
                <w:sz w:val="24"/>
                <w:szCs w:val="24"/>
              </w:rPr>
            </w:pPr>
            <w:r w:rsidRPr="00CA16E7">
              <w:rPr>
                <w:sz w:val="24"/>
                <w:szCs w:val="24"/>
              </w:rPr>
              <w:t>Воспитатели</w:t>
            </w:r>
          </w:p>
        </w:tc>
      </w:tr>
      <w:tr w:rsidR="00E77061" w:rsidRPr="003604B6" w:rsidTr="00E77061">
        <w:tc>
          <w:tcPr>
            <w:tcW w:w="568" w:type="dxa"/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  <w:lang w:val="en-US"/>
              </w:rPr>
            </w:pPr>
          </w:p>
        </w:tc>
        <w:tc>
          <w:tcPr>
            <w:tcW w:w="6095" w:type="dxa"/>
          </w:tcPr>
          <w:p w:rsidR="00E77061" w:rsidRPr="002B24F9" w:rsidRDefault="00E77061" w:rsidP="00E77061">
            <w:pPr>
              <w:rPr>
                <w:sz w:val="24"/>
              </w:rPr>
            </w:pPr>
            <w:r w:rsidRPr="002B24F9">
              <w:rPr>
                <w:sz w:val="24"/>
                <w:lang w:val="en-US"/>
              </w:rPr>
              <w:t>II</w:t>
            </w:r>
            <w:r w:rsidRPr="002B24F9">
              <w:rPr>
                <w:sz w:val="24"/>
              </w:rPr>
              <w:t xml:space="preserve">  Республиканский конкурс для детей с ОВЗ "Юный декламатор"</w:t>
            </w:r>
          </w:p>
        </w:tc>
        <w:tc>
          <w:tcPr>
            <w:tcW w:w="1479" w:type="dxa"/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  <w:r w:rsidRPr="002B24F9">
              <w:rPr>
                <w:sz w:val="24"/>
              </w:rPr>
              <w:t>ноябрь</w:t>
            </w:r>
          </w:p>
        </w:tc>
        <w:tc>
          <w:tcPr>
            <w:tcW w:w="2207" w:type="dxa"/>
          </w:tcPr>
          <w:p w:rsidR="00E77061" w:rsidRDefault="00E77061" w:rsidP="00E72CC3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77061" w:rsidRPr="003604B6" w:rsidRDefault="00E77061" w:rsidP="00E72CC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E77061" w:rsidRPr="003604B6" w:rsidTr="00E77061">
        <w:tc>
          <w:tcPr>
            <w:tcW w:w="568" w:type="dxa"/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</w:tcPr>
          <w:p w:rsidR="00E77061" w:rsidRPr="002B24F9" w:rsidRDefault="00E77061" w:rsidP="00E77061">
            <w:pPr>
              <w:rPr>
                <w:sz w:val="24"/>
              </w:rPr>
            </w:pPr>
            <w:r w:rsidRPr="002B24F9">
              <w:rPr>
                <w:sz w:val="24"/>
              </w:rPr>
              <w:t xml:space="preserve">Муниципальный конкурс  с участием родителей и детей – </w:t>
            </w:r>
            <w:proofErr w:type="spellStart"/>
            <w:r w:rsidRPr="002B24F9">
              <w:rPr>
                <w:sz w:val="24"/>
              </w:rPr>
              <w:t>Брейн</w:t>
            </w:r>
            <w:proofErr w:type="spellEnd"/>
            <w:r w:rsidRPr="002B24F9">
              <w:rPr>
                <w:sz w:val="24"/>
              </w:rPr>
              <w:t>-ринг «Знает вся моя семья, знаю ПДД и Я»</w:t>
            </w:r>
          </w:p>
        </w:tc>
        <w:tc>
          <w:tcPr>
            <w:tcW w:w="1479" w:type="dxa"/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  <w:r w:rsidRPr="002B24F9">
              <w:rPr>
                <w:sz w:val="24"/>
              </w:rPr>
              <w:t>ноябрь</w:t>
            </w: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Воспитатели</w:t>
            </w:r>
          </w:p>
        </w:tc>
      </w:tr>
      <w:tr w:rsidR="00E77061" w:rsidRPr="003604B6" w:rsidTr="00E77061">
        <w:tc>
          <w:tcPr>
            <w:tcW w:w="568" w:type="dxa"/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  <w:lang w:val="en-US"/>
              </w:rPr>
            </w:pPr>
          </w:p>
        </w:tc>
        <w:tc>
          <w:tcPr>
            <w:tcW w:w="6095" w:type="dxa"/>
          </w:tcPr>
          <w:p w:rsidR="00E77061" w:rsidRPr="002B24F9" w:rsidRDefault="00E77061" w:rsidP="00E77061">
            <w:pPr>
              <w:rPr>
                <w:sz w:val="24"/>
              </w:rPr>
            </w:pPr>
            <w:r w:rsidRPr="002B24F9">
              <w:rPr>
                <w:sz w:val="24"/>
                <w:lang w:val="en-US"/>
              </w:rPr>
              <w:t>V</w:t>
            </w:r>
            <w:r w:rsidRPr="002B24F9">
              <w:rPr>
                <w:sz w:val="24"/>
              </w:rPr>
              <w:t xml:space="preserve"> Муниципальный творческий конкурс среди воспитанников ДОО «</w:t>
            </w:r>
            <w:proofErr w:type="spellStart"/>
            <w:r w:rsidRPr="002B24F9">
              <w:rPr>
                <w:sz w:val="24"/>
              </w:rPr>
              <w:t>Сэлэтле</w:t>
            </w:r>
            <w:proofErr w:type="spellEnd"/>
            <w:r w:rsidRPr="002B24F9">
              <w:rPr>
                <w:sz w:val="24"/>
              </w:rPr>
              <w:t xml:space="preserve"> бала»</w:t>
            </w:r>
          </w:p>
        </w:tc>
        <w:tc>
          <w:tcPr>
            <w:tcW w:w="1479" w:type="dxa"/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  <w:r w:rsidRPr="002B24F9">
              <w:rPr>
                <w:sz w:val="24"/>
              </w:rPr>
              <w:t>ноябрь</w:t>
            </w: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Мустафина Л.Н.</w:t>
            </w:r>
          </w:p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Воспитатели </w:t>
            </w:r>
          </w:p>
        </w:tc>
      </w:tr>
      <w:tr w:rsidR="00E77061" w:rsidRPr="003604B6" w:rsidTr="00E77061">
        <w:tc>
          <w:tcPr>
            <w:tcW w:w="568" w:type="dxa"/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</w:tcPr>
          <w:p w:rsidR="00E77061" w:rsidRPr="002B24F9" w:rsidRDefault="00E77061" w:rsidP="00E77061">
            <w:pPr>
              <w:rPr>
                <w:sz w:val="24"/>
              </w:rPr>
            </w:pPr>
            <w:r w:rsidRPr="002B24F9">
              <w:rPr>
                <w:sz w:val="24"/>
              </w:rPr>
              <w:t>Муниципальный конкурс театрализованных постановок среди воспитанников ДОО «Актерское мастерство» в рамках года культуры</w:t>
            </w:r>
          </w:p>
        </w:tc>
        <w:tc>
          <w:tcPr>
            <w:tcW w:w="1479" w:type="dxa"/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  <w:r w:rsidRPr="002B24F9">
              <w:rPr>
                <w:sz w:val="24"/>
              </w:rPr>
              <w:t>декабрь</w:t>
            </w:r>
          </w:p>
        </w:tc>
        <w:tc>
          <w:tcPr>
            <w:tcW w:w="2207" w:type="dxa"/>
          </w:tcPr>
          <w:p w:rsidR="00E77061" w:rsidRPr="00CA16E7" w:rsidRDefault="00E77061" w:rsidP="00CA16E7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CA16E7">
              <w:rPr>
                <w:sz w:val="24"/>
                <w:szCs w:val="24"/>
              </w:rPr>
              <w:t>Гайнутдинова</w:t>
            </w:r>
            <w:proofErr w:type="spellEnd"/>
            <w:r w:rsidRPr="00CA16E7">
              <w:rPr>
                <w:sz w:val="24"/>
                <w:szCs w:val="24"/>
              </w:rPr>
              <w:t xml:space="preserve"> А.Х.</w:t>
            </w:r>
          </w:p>
          <w:p w:rsidR="00E77061" w:rsidRPr="003604B6" w:rsidRDefault="00E77061" w:rsidP="00CA16E7">
            <w:pPr>
              <w:contextualSpacing/>
              <w:jc w:val="both"/>
              <w:rPr>
                <w:sz w:val="24"/>
                <w:szCs w:val="24"/>
              </w:rPr>
            </w:pPr>
            <w:r w:rsidRPr="00CA16E7">
              <w:rPr>
                <w:sz w:val="24"/>
                <w:szCs w:val="24"/>
              </w:rPr>
              <w:t>Воспитатели</w:t>
            </w:r>
          </w:p>
        </w:tc>
      </w:tr>
      <w:tr w:rsidR="00E77061" w:rsidRPr="003604B6" w:rsidTr="00E77061">
        <w:tc>
          <w:tcPr>
            <w:tcW w:w="568" w:type="dxa"/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</w:tcPr>
          <w:p w:rsidR="00E77061" w:rsidRPr="002B24F9" w:rsidRDefault="00E77061" w:rsidP="00E77061">
            <w:pPr>
              <w:rPr>
                <w:sz w:val="24"/>
              </w:rPr>
            </w:pPr>
            <w:r w:rsidRPr="002B24F9">
              <w:rPr>
                <w:sz w:val="24"/>
              </w:rPr>
              <w:t>Муниципальный конкурс детского декоративно-прикладного творчества по ПДД «</w:t>
            </w:r>
            <w:proofErr w:type="spellStart"/>
            <w:r w:rsidRPr="002B24F9">
              <w:rPr>
                <w:sz w:val="24"/>
              </w:rPr>
              <w:t>Светофорова</w:t>
            </w:r>
            <w:proofErr w:type="spellEnd"/>
            <w:r w:rsidRPr="002B24F9">
              <w:rPr>
                <w:sz w:val="24"/>
              </w:rPr>
              <w:t xml:space="preserve"> наука»</w:t>
            </w:r>
          </w:p>
        </w:tc>
        <w:tc>
          <w:tcPr>
            <w:tcW w:w="1479" w:type="dxa"/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  <w:r w:rsidRPr="002B24F9">
              <w:rPr>
                <w:sz w:val="24"/>
              </w:rPr>
              <w:t>январь</w:t>
            </w:r>
          </w:p>
        </w:tc>
        <w:tc>
          <w:tcPr>
            <w:tcW w:w="2207" w:type="dxa"/>
          </w:tcPr>
          <w:p w:rsidR="00E77061" w:rsidRPr="00CA16E7" w:rsidRDefault="00E77061" w:rsidP="00CA16E7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CA16E7">
              <w:rPr>
                <w:sz w:val="24"/>
                <w:szCs w:val="24"/>
              </w:rPr>
              <w:t>Гайнутдинова</w:t>
            </w:r>
            <w:proofErr w:type="spellEnd"/>
            <w:r w:rsidRPr="00CA16E7">
              <w:rPr>
                <w:sz w:val="24"/>
                <w:szCs w:val="24"/>
              </w:rPr>
              <w:t xml:space="preserve"> А.Х.</w:t>
            </w:r>
          </w:p>
          <w:p w:rsidR="00E77061" w:rsidRPr="003604B6" w:rsidRDefault="00E77061" w:rsidP="00CA16E7">
            <w:pPr>
              <w:contextualSpacing/>
              <w:jc w:val="both"/>
              <w:rPr>
                <w:sz w:val="24"/>
                <w:szCs w:val="24"/>
              </w:rPr>
            </w:pPr>
            <w:r w:rsidRPr="00CA16E7">
              <w:rPr>
                <w:sz w:val="24"/>
                <w:szCs w:val="24"/>
              </w:rPr>
              <w:t>Воспитатели</w:t>
            </w:r>
          </w:p>
        </w:tc>
      </w:tr>
      <w:tr w:rsidR="00E77061" w:rsidRPr="003604B6" w:rsidTr="00E77061">
        <w:tc>
          <w:tcPr>
            <w:tcW w:w="568" w:type="dxa"/>
          </w:tcPr>
          <w:p w:rsidR="00E77061" w:rsidRPr="002B24F9" w:rsidRDefault="00E77061" w:rsidP="00E77061">
            <w:pPr>
              <w:pStyle w:val="1"/>
              <w:numPr>
                <w:ilvl w:val="0"/>
                <w:numId w:val="48"/>
              </w:numPr>
              <w:spacing w:before="0" w:after="0"/>
              <w:ind w:left="0" w:firstLine="0"/>
              <w:outlineLvl w:val="0"/>
              <w:rPr>
                <w:b w:val="0"/>
                <w:iCs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6095" w:type="dxa"/>
          </w:tcPr>
          <w:p w:rsidR="00E77061" w:rsidRPr="002B24F9" w:rsidRDefault="00E77061" w:rsidP="00E77061">
            <w:pPr>
              <w:pStyle w:val="1"/>
              <w:spacing w:before="0" w:after="0"/>
              <w:outlineLvl w:val="0"/>
              <w:rPr>
                <w:b w:val="0"/>
                <w:iCs/>
                <w:color w:val="000000"/>
                <w:sz w:val="24"/>
                <w:szCs w:val="20"/>
              </w:rPr>
            </w:pPr>
            <w:proofErr w:type="gramStart"/>
            <w:r w:rsidRPr="002B24F9">
              <w:rPr>
                <w:b w:val="0"/>
                <w:iCs/>
                <w:color w:val="000000"/>
                <w:sz w:val="24"/>
                <w:szCs w:val="20"/>
                <w:lang w:val="en-US"/>
              </w:rPr>
              <w:t>II</w:t>
            </w:r>
            <w:r w:rsidRPr="002B24F9">
              <w:rPr>
                <w:b w:val="0"/>
                <w:iCs/>
                <w:color w:val="000000"/>
                <w:sz w:val="24"/>
                <w:szCs w:val="20"/>
              </w:rPr>
              <w:t xml:space="preserve">  Региональный</w:t>
            </w:r>
            <w:proofErr w:type="gramEnd"/>
            <w:r w:rsidRPr="002B24F9">
              <w:rPr>
                <w:b w:val="0"/>
                <w:iCs/>
                <w:color w:val="000000"/>
                <w:sz w:val="24"/>
                <w:szCs w:val="20"/>
              </w:rPr>
              <w:t xml:space="preserve"> фестиваль «МЫ РАЗНЫЕ, НО МЫ ВМЕСТЕ», в рамках проекта</w:t>
            </w:r>
          </w:p>
          <w:p w:rsidR="00E77061" w:rsidRPr="002B24F9" w:rsidRDefault="00E77061" w:rsidP="00E77061">
            <w:pPr>
              <w:pStyle w:val="1"/>
              <w:spacing w:before="0" w:after="0"/>
              <w:outlineLvl w:val="0"/>
              <w:rPr>
                <w:b w:val="0"/>
                <w:sz w:val="24"/>
                <w:szCs w:val="20"/>
              </w:rPr>
            </w:pPr>
            <w:r w:rsidRPr="002B24F9">
              <w:rPr>
                <w:b w:val="0"/>
                <w:iCs/>
                <w:color w:val="000000"/>
                <w:sz w:val="24"/>
                <w:szCs w:val="20"/>
              </w:rPr>
              <w:t>«Поволжье - Край, в котором я живу</w:t>
            </w:r>
            <w:proofErr w:type="gramStart"/>
            <w:r w:rsidRPr="002B24F9">
              <w:rPr>
                <w:b w:val="0"/>
                <w:iCs/>
                <w:color w:val="000000"/>
                <w:sz w:val="24"/>
                <w:szCs w:val="20"/>
              </w:rPr>
              <w:t>»(</w:t>
            </w:r>
            <w:proofErr w:type="gramEnd"/>
            <w:r w:rsidRPr="002B24F9">
              <w:rPr>
                <w:b w:val="0"/>
                <w:iCs/>
                <w:color w:val="000000"/>
                <w:sz w:val="24"/>
                <w:szCs w:val="20"/>
              </w:rPr>
              <w:t>заочно)</w:t>
            </w:r>
          </w:p>
        </w:tc>
        <w:tc>
          <w:tcPr>
            <w:tcW w:w="1479" w:type="dxa"/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  <w:r w:rsidRPr="002B24F9">
              <w:rPr>
                <w:sz w:val="24"/>
              </w:rPr>
              <w:t>февраль</w:t>
            </w:r>
          </w:p>
        </w:tc>
        <w:tc>
          <w:tcPr>
            <w:tcW w:w="2207" w:type="dxa"/>
          </w:tcPr>
          <w:p w:rsidR="00E77061" w:rsidRPr="00CA16E7" w:rsidRDefault="00E77061" w:rsidP="00CA16E7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CA16E7">
              <w:rPr>
                <w:sz w:val="24"/>
                <w:szCs w:val="24"/>
              </w:rPr>
              <w:t>Гайнутдинова</w:t>
            </w:r>
            <w:proofErr w:type="spellEnd"/>
            <w:r w:rsidRPr="00CA16E7">
              <w:rPr>
                <w:sz w:val="24"/>
                <w:szCs w:val="24"/>
              </w:rPr>
              <w:t xml:space="preserve"> А.Х.</w:t>
            </w:r>
          </w:p>
          <w:p w:rsidR="00E77061" w:rsidRDefault="00E77061" w:rsidP="00CA16E7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В.Ю.</w:t>
            </w:r>
          </w:p>
          <w:p w:rsidR="00E77061" w:rsidRPr="003604B6" w:rsidRDefault="00E77061" w:rsidP="00CA16E7">
            <w:pPr>
              <w:contextualSpacing/>
              <w:jc w:val="both"/>
              <w:rPr>
                <w:sz w:val="24"/>
                <w:szCs w:val="24"/>
              </w:rPr>
            </w:pPr>
            <w:r w:rsidRPr="00CA16E7">
              <w:rPr>
                <w:sz w:val="24"/>
                <w:szCs w:val="24"/>
              </w:rPr>
              <w:t>Воспитатели</w:t>
            </w:r>
          </w:p>
        </w:tc>
      </w:tr>
      <w:tr w:rsidR="00E77061" w:rsidRPr="003604B6" w:rsidTr="00E77061">
        <w:tc>
          <w:tcPr>
            <w:tcW w:w="568" w:type="dxa"/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</w:tcPr>
          <w:p w:rsidR="00E77061" w:rsidRPr="002B24F9" w:rsidRDefault="00E77061" w:rsidP="00E77061">
            <w:pPr>
              <w:rPr>
                <w:sz w:val="24"/>
              </w:rPr>
            </w:pPr>
            <w:r w:rsidRPr="002B24F9">
              <w:rPr>
                <w:sz w:val="24"/>
              </w:rPr>
              <w:t>Республиканский конкурс</w:t>
            </w:r>
          </w:p>
          <w:p w:rsidR="00E77061" w:rsidRPr="002B24F9" w:rsidRDefault="00E77061" w:rsidP="00E77061">
            <w:pPr>
              <w:rPr>
                <w:sz w:val="24"/>
              </w:rPr>
            </w:pPr>
            <w:r w:rsidRPr="002B24F9">
              <w:rPr>
                <w:sz w:val="24"/>
              </w:rPr>
              <w:t>«Воспитатель года - 2020»</w:t>
            </w:r>
          </w:p>
        </w:tc>
        <w:tc>
          <w:tcPr>
            <w:tcW w:w="1479" w:type="dxa"/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  <w:r w:rsidRPr="002B24F9">
              <w:rPr>
                <w:sz w:val="24"/>
              </w:rPr>
              <w:t>февраль</w:t>
            </w: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77061" w:rsidRPr="003604B6" w:rsidRDefault="007C1AAE" w:rsidP="002B24F9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Уразайкина</w:t>
            </w:r>
            <w:proofErr w:type="spellEnd"/>
            <w:r>
              <w:rPr>
                <w:sz w:val="24"/>
                <w:szCs w:val="24"/>
              </w:rPr>
              <w:t xml:space="preserve"> Р.В.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E77061">
            <w:pPr>
              <w:rPr>
                <w:sz w:val="24"/>
              </w:rPr>
            </w:pPr>
            <w:r w:rsidRPr="002B24F9">
              <w:rPr>
                <w:sz w:val="24"/>
                <w:lang w:val="en-US"/>
              </w:rPr>
              <w:t>III</w:t>
            </w:r>
            <w:r w:rsidRPr="002B24F9">
              <w:rPr>
                <w:sz w:val="24"/>
              </w:rPr>
              <w:t xml:space="preserve">  Республиканский конкурс «Логотурнир-2020» (для детей с ОВЗ)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  <w:r w:rsidRPr="002B24F9">
              <w:rPr>
                <w:sz w:val="24"/>
              </w:rPr>
              <w:t>февраль</w:t>
            </w:r>
          </w:p>
        </w:tc>
        <w:tc>
          <w:tcPr>
            <w:tcW w:w="2207" w:type="dxa"/>
          </w:tcPr>
          <w:p w:rsidR="00E77061" w:rsidRPr="003604B6" w:rsidRDefault="00E77061" w:rsidP="00E72CC3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77061" w:rsidRPr="003604B6" w:rsidRDefault="00E77061" w:rsidP="00E72CC3">
            <w:pPr>
              <w:contextualSpacing/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Воспитатели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E77061">
            <w:pPr>
              <w:rPr>
                <w:sz w:val="24"/>
              </w:rPr>
            </w:pPr>
            <w:r w:rsidRPr="002B24F9">
              <w:rPr>
                <w:sz w:val="24"/>
                <w:lang w:val="en-US"/>
              </w:rPr>
              <w:t>II</w:t>
            </w:r>
            <w:r w:rsidRPr="002B24F9">
              <w:rPr>
                <w:sz w:val="24"/>
              </w:rPr>
              <w:t xml:space="preserve"> Муниципальный конкурс чтецов для детей с нарушением речи «Детство – счастливая страна»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  <w:r w:rsidRPr="002B24F9">
              <w:rPr>
                <w:sz w:val="24"/>
              </w:rPr>
              <w:t>март</w:t>
            </w: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Воспитатели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E77061">
            <w:pPr>
              <w:rPr>
                <w:sz w:val="24"/>
              </w:rPr>
            </w:pPr>
            <w:r w:rsidRPr="002B24F9">
              <w:rPr>
                <w:sz w:val="24"/>
              </w:rPr>
              <w:t>Муниципальный конкурс по безопасности дорожного движения</w:t>
            </w:r>
            <w:r>
              <w:rPr>
                <w:sz w:val="24"/>
              </w:rPr>
              <w:t xml:space="preserve"> </w:t>
            </w:r>
            <w:r w:rsidRPr="002B24F9">
              <w:rPr>
                <w:sz w:val="24"/>
              </w:rPr>
              <w:t>«Зеленый огонек – 2020»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  <w:r w:rsidRPr="002B24F9">
              <w:rPr>
                <w:sz w:val="24"/>
              </w:rPr>
              <w:t>март</w:t>
            </w: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77061" w:rsidRPr="003604B6" w:rsidRDefault="007C1AAE" w:rsidP="002B24F9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Габдриева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7C1AAE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E77061">
            <w:pPr>
              <w:rPr>
                <w:sz w:val="24"/>
              </w:rPr>
            </w:pPr>
            <w:r w:rsidRPr="002B24F9">
              <w:rPr>
                <w:sz w:val="24"/>
                <w:lang w:val="en-US"/>
              </w:rPr>
              <w:t>V</w:t>
            </w:r>
            <w:r w:rsidRPr="002B24F9">
              <w:rPr>
                <w:sz w:val="24"/>
              </w:rPr>
              <w:t xml:space="preserve"> Муниципальный конкурс чтецов среди воспитанников ДОО «</w:t>
            </w:r>
            <w:proofErr w:type="spellStart"/>
            <w:r w:rsidRPr="002B24F9">
              <w:rPr>
                <w:sz w:val="24"/>
              </w:rPr>
              <w:t>Бэхетле</w:t>
            </w:r>
            <w:proofErr w:type="spellEnd"/>
            <w:r w:rsidRPr="002B24F9">
              <w:rPr>
                <w:sz w:val="24"/>
              </w:rPr>
              <w:t xml:space="preserve"> </w:t>
            </w:r>
            <w:proofErr w:type="spellStart"/>
            <w:r w:rsidRPr="002B24F9">
              <w:rPr>
                <w:sz w:val="24"/>
              </w:rPr>
              <w:t>балачак</w:t>
            </w:r>
            <w:proofErr w:type="spellEnd"/>
            <w:r w:rsidRPr="002B24F9">
              <w:rPr>
                <w:sz w:val="24"/>
              </w:rPr>
              <w:t>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  <w:r w:rsidRPr="002B24F9">
              <w:rPr>
                <w:sz w:val="24"/>
              </w:rPr>
              <w:t>март</w:t>
            </w:r>
          </w:p>
        </w:tc>
        <w:tc>
          <w:tcPr>
            <w:tcW w:w="2207" w:type="dxa"/>
          </w:tcPr>
          <w:p w:rsidR="00E77061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Л.Н.</w:t>
            </w:r>
          </w:p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Воспитатели 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E77061">
            <w:pPr>
              <w:rPr>
                <w:sz w:val="24"/>
              </w:rPr>
            </w:pPr>
            <w:r w:rsidRPr="002B24F9">
              <w:rPr>
                <w:sz w:val="24"/>
              </w:rPr>
              <w:t>Конкурс среди воспитанников дошкольных организаций по профориентации «</w:t>
            </w:r>
            <w:proofErr w:type="spellStart"/>
            <w:r w:rsidRPr="002B24F9">
              <w:rPr>
                <w:sz w:val="24"/>
              </w:rPr>
              <w:t>BabySkills</w:t>
            </w:r>
            <w:proofErr w:type="spellEnd"/>
            <w:r w:rsidRPr="002B24F9">
              <w:rPr>
                <w:sz w:val="24"/>
              </w:rPr>
              <w:t>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  <w:r w:rsidRPr="002B24F9">
              <w:rPr>
                <w:sz w:val="24"/>
              </w:rPr>
              <w:t>Март</w:t>
            </w: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Воспитатели 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E77061">
            <w:pPr>
              <w:rPr>
                <w:sz w:val="24"/>
              </w:rPr>
            </w:pPr>
            <w:r w:rsidRPr="002B24F9">
              <w:rPr>
                <w:sz w:val="24"/>
              </w:rPr>
              <w:t xml:space="preserve">Республиканский конкурс «Лучший </w:t>
            </w:r>
            <w:proofErr w:type="spellStart"/>
            <w:r w:rsidRPr="002B24F9">
              <w:rPr>
                <w:sz w:val="24"/>
              </w:rPr>
              <w:t>билингвальный</w:t>
            </w:r>
            <w:proofErr w:type="spellEnd"/>
            <w:r w:rsidRPr="002B24F9">
              <w:rPr>
                <w:sz w:val="24"/>
              </w:rPr>
              <w:t xml:space="preserve"> детский сад»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  <w:r w:rsidRPr="002B24F9">
              <w:rPr>
                <w:sz w:val="24"/>
              </w:rPr>
              <w:t>апрель</w:t>
            </w: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77061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Мухутдинова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</w:p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Воспитатели 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E77061">
            <w:pPr>
              <w:rPr>
                <w:sz w:val="24"/>
              </w:rPr>
            </w:pPr>
            <w:r w:rsidRPr="002B24F9">
              <w:rPr>
                <w:sz w:val="24"/>
                <w:lang w:val="en-US"/>
              </w:rPr>
              <w:t>II</w:t>
            </w:r>
            <w:r w:rsidRPr="002B24F9">
              <w:rPr>
                <w:sz w:val="24"/>
              </w:rPr>
              <w:t xml:space="preserve">  Муниципальный турнир по шахматам для воспитанников дошкольных образовательных учреждений ЗМР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  <w:r w:rsidRPr="002B24F9">
              <w:rPr>
                <w:sz w:val="24"/>
              </w:rPr>
              <w:t>апрель</w:t>
            </w: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Воспитатели 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E77061">
            <w:pPr>
              <w:rPr>
                <w:sz w:val="24"/>
              </w:rPr>
            </w:pPr>
            <w:r w:rsidRPr="002B24F9">
              <w:rPr>
                <w:sz w:val="24"/>
                <w:lang w:val="en-US"/>
              </w:rPr>
              <w:t>II</w:t>
            </w:r>
            <w:r w:rsidRPr="002B24F9">
              <w:rPr>
                <w:sz w:val="24"/>
              </w:rPr>
              <w:t xml:space="preserve"> Муниципальный конкурс</w:t>
            </w:r>
            <w:r>
              <w:rPr>
                <w:sz w:val="24"/>
              </w:rPr>
              <w:t xml:space="preserve"> </w:t>
            </w:r>
            <w:r w:rsidRPr="002B24F9">
              <w:rPr>
                <w:sz w:val="24"/>
              </w:rPr>
              <w:t>юных чтецов</w:t>
            </w:r>
            <w:r>
              <w:rPr>
                <w:sz w:val="24"/>
              </w:rPr>
              <w:t xml:space="preserve"> </w:t>
            </w:r>
            <w:r w:rsidRPr="002B24F9">
              <w:rPr>
                <w:sz w:val="24"/>
              </w:rPr>
              <w:t>«Звонкое эхо Победы!»</w:t>
            </w:r>
            <w:r w:rsidRPr="002B24F9">
              <w:rPr>
                <w:sz w:val="24"/>
                <w:lang w:val="tt-RU"/>
              </w:rPr>
              <w:t>,</w:t>
            </w:r>
            <w:r>
              <w:rPr>
                <w:sz w:val="24"/>
                <w:lang w:val="tt-RU"/>
              </w:rPr>
              <w:t xml:space="preserve"> </w:t>
            </w:r>
            <w:r w:rsidRPr="002B24F9">
              <w:rPr>
                <w:sz w:val="24"/>
              </w:rPr>
              <w:t>посвященный 75-й годовщине</w:t>
            </w:r>
            <w:r>
              <w:rPr>
                <w:sz w:val="24"/>
              </w:rPr>
              <w:t xml:space="preserve"> </w:t>
            </w:r>
            <w:r w:rsidRPr="002B24F9">
              <w:rPr>
                <w:sz w:val="24"/>
              </w:rPr>
              <w:t>Победы в Великой</w:t>
            </w:r>
          </w:p>
          <w:p w:rsidR="00E77061" w:rsidRPr="002B24F9" w:rsidRDefault="00E77061" w:rsidP="00E77061">
            <w:pPr>
              <w:rPr>
                <w:sz w:val="24"/>
              </w:rPr>
            </w:pPr>
            <w:r w:rsidRPr="002B24F9">
              <w:rPr>
                <w:sz w:val="24"/>
              </w:rPr>
              <w:t>Отечественной войне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  <w:r w:rsidRPr="002B24F9">
              <w:rPr>
                <w:sz w:val="24"/>
              </w:rPr>
              <w:t>апрель</w:t>
            </w: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Воспитатели 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E77061">
            <w:pPr>
              <w:rPr>
                <w:sz w:val="24"/>
                <w:szCs w:val="28"/>
              </w:rPr>
            </w:pPr>
            <w:r w:rsidRPr="002B24F9">
              <w:rPr>
                <w:sz w:val="24"/>
                <w:szCs w:val="28"/>
              </w:rPr>
              <w:t xml:space="preserve"> Муниципальный конкурс среди ДОУ</w:t>
            </w:r>
          </w:p>
          <w:p w:rsidR="00E77061" w:rsidRPr="002B24F9" w:rsidRDefault="00E77061" w:rsidP="00E77061">
            <w:pPr>
              <w:rPr>
                <w:sz w:val="24"/>
                <w:szCs w:val="28"/>
              </w:rPr>
            </w:pPr>
            <w:r w:rsidRPr="002B24F9">
              <w:rPr>
                <w:sz w:val="24"/>
                <w:szCs w:val="28"/>
              </w:rPr>
              <w:t>«Звуки и краски разных народов»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2B24F9">
            <w:pPr>
              <w:jc w:val="center"/>
              <w:rPr>
                <w:sz w:val="24"/>
                <w:szCs w:val="28"/>
              </w:rPr>
            </w:pPr>
            <w:r w:rsidRPr="002B24F9">
              <w:rPr>
                <w:sz w:val="24"/>
                <w:szCs w:val="28"/>
              </w:rPr>
              <w:t>апрель</w:t>
            </w: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Воспитатели 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E77061">
            <w:pPr>
              <w:rPr>
                <w:sz w:val="24"/>
              </w:rPr>
            </w:pPr>
            <w:r w:rsidRPr="002B24F9">
              <w:rPr>
                <w:sz w:val="24"/>
              </w:rPr>
              <w:t xml:space="preserve">Спортивная игра среди детских команд ДОО «Зарница» Парк культуры и отдыха им. </w:t>
            </w:r>
            <w:proofErr w:type="spellStart"/>
            <w:r w:rsidRPr="002B24F9">
              <w:rPr>
                <w:sz w:val="24"/>
              </w:rPr>
              <w:t>Р.Фардиева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  <w:r w:rsidRPr="002B24F9">
              <w:rPr>
                <w:sz w:val="24"/>
              </w:rPr>
              <w:t>май</w:t>
            </w: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</w:p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Воспитатели 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061" w:rsidRPr="002B24F9" w:rsidRDefault="00E77061" w:rsidP="00E77061">
            <w:pPr>
              <w:rPr>
                <w:sz w:val="24"/>
              </w:rPr>
            </w:pPr>
            <w:r w:rsidRPr="002B24F9">
              <w:rPr>
                <w:sz w:val="24"/>
              </w:rPr>
              <w:t>Муниципальный конкурс «Лучшая организация образовательного процесса в ДОУ»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  <w:r w:rsidRPr="002B24F9">
              <w:rPr>
                <w:sz w:val="24"/>
              </w:rPr>
              <w:t>май</w:t>
            </w: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Воспитатели 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E77061">
            <w:pPr>
              <w:rPr>
                <w:sz w:val="24"/>
              </w:rPr>
            </w:pPr>
            <w:r w:rsidRPr="002B24F9">
              <w:rPr>
                <w:sz w:val="24"/>
                <w:lang w:val="en-US"/>
              </w:rPr>
              <w:t>III</w:t>
            </w:r>
            <w:r w:rsidRPr="002B24F9">
              <w:rPr>
                <w:sz w:val="24"/>
              </w:rPr>
              <w:t xml:space="preserve">  Муниципальный конкурс среди воспитанников ДОО «</w:t>
            </w:r>
            <w:proofErr w:type="spellStart"/>
            <w:r w:rsidRPr="002B24F9">
              <w:rPr>
                <w:sz w:val="24"/>
              </w:rPr>
              <w:t>Безнеңчә</w:t>
            </w:r>
            <w:proofErr w:type="spellEnd"/>
            <w:r w:rsidRPr="002B24F9">
              <w:rPr>
                <w:sz w:val="24"/>
              </w:rPr>
              <w:t xml:space="preserve"> солянка», приуроченный празднованию национального праздника «Сабантуй – 2020» Парк </w:t>
            </w:r>
            <w:proofErr w:type="spellStart"/>
            <w:r w:rsidRPr="002B24F9">
              <w:rPr>
                <w:sz w:val="24"/>
              </w:rPr>
              <w:t>им.Р.Ш.Фардиева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  <w:r w:rsidRPr="002B24F9">
              <w:rPr>
                <w:sz w:val="24"/>
              </w:rPr>
              <w:t>июнь</w:t>
            </w: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Мустафина Л.Н.</w:t>
            </w:r>
          </w:p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Воспитатели</w:t>
            </w:r>
          </w:p>
        </w:tc>
      </w:tr>
    </w:tbl>
    <w:p w:rsidR="00267230" w:rsidRPr="003604B6" w:rsidRDefault="00267230" w:rsidP="00B6248F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15221" w:rsidRPr="003604B6" w:rsidRDefault="00D14721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2.7. КОНКУРСЫ, ВЫСТАВКИ, АКЦИИ</w:t>
      </w:r>
    </w:p>
    <w:tbl>
      <w:tblPr>
        <w:tblStyle w:val="ab"/>
        <w:tblW w:w="1049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68"/>
        <w:gridCol w:w="6095"/>
        <w:gridCol w:w="1559"/>
        <w:gridCol w:w="2268"/>
      </w:tblGrid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Готовность к учебному году </w:t>
            </w:r>
            <w:r>
              <w:rPr>
                <w:sz w:val="24"/>
                <w:szCs w:val="24"/>
              </w:rPr>
              <w:t>–</w:t>
            </w:r>
            <w:r w:rsidRPr="003604B6">
              <w:rPr>
                <w:sz w:val="24"/>
                <w:szCs w:val="24"/>
              </w:rPr>
              <w:t xml:space="preserve"> рейд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B0200D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заведующий Мустафина Л.Н.</w:t>
            </w:r>
          </w:p>
          <w:p w:rsidR="00E77061" w:rsidRPr="003604B6" w:rsidRDefault="00E77061" w:rsidP="00ED4E90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Декада дорожной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B0200D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Конкурс рисунков, аппликаций «Пожарная безопасность»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B0200D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332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«Дорога безопасности»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72CC3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72CC3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Акция «Сдай батарейку – спаси Планету»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B0200D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2C7928">
            <w:pPr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Выставка детских рисунков, аппликаций «</w:t>
            </w:r>
            <w:r>
              <w:rPr>
                <w:sz w:val="24"/>
                <w:szCs w:val="24"/>
              </w:rPr>
              <w:t>Краски осени</w:t>
            </w:r>
            <w:r w:rsidRPr="003604B6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B0200D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2E620C">
            <w:pPr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Конкурс творческих работ детей и родителей из природного материала «</w:t>
            </w:r>
            <w:r>
              <w:rPr>
                <w:sz w:val="24"/>
                <w:szCs w:val="24"/>
              </w:rPr>
              <w:t>Тайные дары природы</w:t>
            </w:r>
            <w:r w:rsidRPr="003604B6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B0200D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Творческая группа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2E620C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Фото-выставка</w:t>
            </w:r>
            <w:proofErr w:type="gramEnd"/>
            <w:r w:rsidRPr="003604B6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Самая родная</w:t>
            </w:r>
            <w:r w:rsidRPr="003604B6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B0200D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E620C" w:rsidRDefault="00E77061" w:rsidP="00332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«Страна снеговиков»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B0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2E620C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Конкурс на приз заведующей «Мастерская Деда Мороза «Символ года – 20</w:t>
            </w:r>
            <w:r>
              <w:rPr>
                <w:sz w:val="24"/>
                <w:szCs w:val="24"/>
              </w:rPr>
              <w:t>20</w:t>
            </w:r>
            <w:r w:rsidRPr="003604B6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B0200D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Акция «Помоги птицам выжить»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B0200D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декабрь-март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77061" w:rsidRPr="003604B6" w:rsidRDefault="00E77061" w:rsidP="00ED4E90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Воспитатели групп 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3324EA">
            <w:pPr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Творческая мастерская «</w:t>
            </w:r>
            <w:r w:rsidRPr="003324EA">
              <w:rPr>
                <w:sz w:val="24"/>
                <w:szCs w:val="24"/>
              </w:rPr>
              <w:t>Театральная кукла</w:t>
            </w:r>
            <w:r w:rsidRPr="003604B6">
              <w:rPr>
                <w:sz w:val="24"/>
                <w:szCs w:val="24"/>
              </w:rPr>
              <w:t>» (совместная работа с родителями)</w:t>
            </w: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B0200D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3324EA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Фотовыставка «</w:t>
            </w:r>
            <w:r>
              <w:rPr>
                <w:sz w:val="24"/>
                <w:szCs w:val="24"/>
              </w:rPr>
              <w:t>Улыбки детей</w:t>
            </w:r>
            <w:r w:rsidRPr="003604B6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B0200D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rPr>
                <w:sz w:val="24"/>
                <w:szCs w:val="24"/>
              </w:rPr>
            </w:pPr>
            <w:r w:rsidRPr="003324EA">
              <w:rPr>
                <w:sz w:val="24"/>
                <w:szCs w:val="24"/>
              </w:rPr>
              <w:t>Смотр-конкурс «Лучший центр опытно-экспериментальной деятельности в группе» (уголок экспериментирования)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B0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contextualSpacing/>
              <w:rPr>
                <w:sz w:val="24"/>
                <w:szCs w:val="24"/>
              </w:rPr>
            </w:pPr>
            <w:r w:rsidRPr="003324EA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rPr>
                <w:sz w:val="24"/>
                <w:szCs w:val="24"/>
              </w:rPr>
            </w:pPr>
            <w:r w:rsidRPr="003324EA">
              <w:rPr>
                <w:sz w:val="24"/>
                <w:szCs w:val="24"/>
              </w:rPr>
              <w:t>Коллаж «Профессии настоящих мужчин» (фото-коллаж, иллюстрации, коллаж из рисунков, альбомов и др.)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B0200D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3324EA">
            <w:pPr>
              <w:contextualSpacing/>
              <w:rPr>
                <w:sz w:val="24"/>
                <w:szCs w:val="24"/>
              </w:rPr>
            </w:pPr>
            <w:r w:rsidRPr="003324EA">
              <w:rPr>
                <w:sz w:val="24"/>
                <w:szCs w:val="24"/>
              </w:rPr>
              <w:t>Выставка  детских  работ  «</w:t>
            </w:r>
            <w:r>
              <w:rPr>
                <w:sz w:val="24"/>
                <w:szCs w:val="24"/>
              </w:rPr>
              <w:t>Для милой мамочки</w:t>
            </w:r>
            <w:r w:rsidRPr="003324E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B0200D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rPr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contextualSpacing/>
              <w:rPr>
                <w:bCs/>
                <w:sz w:val="24"/>
                <w:szCs w:val="24"/>
                <w:shd w:val="clear" w:color="auto" w:fill="FFFFFF"/>
              </w:rPr>
            </w:pPr>
            <w:r w:rsidRPr="003604B6">
              <w:rPr>
                <w:bCs/>
                <w:sz w:val="24"/>
                <w:szCs w:val="24"/>
                <w:shd w:val="clear" w:color="auto" w:fill="FFFFFF"/>
              </w:rPr>
              <w:t>Выставка рисунков «Путешествие в космос»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B0200D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contextualSpacing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Выставка поделок, аппликаций  «В гостях у солнышка»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B0200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contextualSpacing/>
              <w:rPr>
                <w:sz w:val="24"/>
                <w:szCs w:val="24"/>
              </w:rPr>
            </w:pP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rPr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contextualSpacing/>
              <w:rPr>
                <w:bCs/>
                <w:sz w:val="24"/>
                <w:szCs w:val="24"/>
                <w:shd w:val="clear" w:color="auto" w:fill="FFFFFF"/>
              </w:rPr>
            </w:pPr>
            <w:r w:rsidRPr="003324EA">
              <w:rPr>
                <w:bCs/>
                <w:sz w:val="24"/>
                <w:szCs w:val="24"/>
                <w:shd w:val="clear" w:color="auto" w:fill="FFFFFF"/>
              </w:rPr>
              <w:t>Выставка коллективных детских работ, посвященных «Дню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B0200D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rPr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contextualSpacing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 xml:space="preserve">«Открытка ветерану»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B0200D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rPr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contextualSpacing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Выставка поделок, аппликаций «Весенний букет»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B0200D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Участие в благотворительной акции «Неделя добра»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B0200D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апрель-май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Матвеева В.Ю.</w:t>
            </w:r>
          </w:p>
          <w:p w:rsidR="00E77061" w:rsidRPr="003604B6" w:rsidRDefault="00E77061" w:rsidP="00ED4E90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Творческая группа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Тематические выставки детских работ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 произведениям тат</w:t>
            </w:r>
            <w:proofErr w:type="gramStart"/>
            <w:r w:rsidRPr="003604B6">
              <w:rPr>
                <w:sz w:val="24"/>
                <w:szCs w:val="24"/>
              </w:rPr>
              <w:t>.</w:t>
            </w:r>
            <w:proofErr w:type="gramEnd"/>
            <w:r w:rsidRPr="003604B6">
              <w:rPr>
                <w:sz w:val="24"/>
                <w:szCs w:val="24"/>
              </w:rPr>
              <w:t xml:space="preserve"> </w:t>
            </w:r>
            <w:proofErr w:type="gramStart"/>
            <w:r w:rsidRPr="003604B6">
              <w:rPr>
                <w:sz w:val="24"/>
                <w:szCs w:val="24"/>
              </w:rPr>
              <w:t>п</w:t>
            </w:r>
            <w:proofErr w:type="gramEnd"/>
            <w:r w:rsidRPr="003604B6">
              <w:rPr>
                <w:sz w:val="24"/>
                <w:szCs w:val="24"/>
              </w:rPr>
              <w:t>исателей, мультфильмам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1 раз в </w:t>
            </w:r>
            <w:r w:rsidRPr="003604B6">
              <w:rPr>
                <w:sz w:val="24"/>
                <w:szCs w:val="24"/>
              </w:rPr>
              <w:lastRenderedPageBreak/>
              <w:t>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lastRenderedPageBreak/>
              <w:t>Мухутдинова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Л.В.</w:t>
            </w:r>
          </w:p>
          <w:p w:rsidR="00E77061" w:rsidRPr="003604B6" w:rsidRDefault="00E77061" w:rsidP="00ED4E90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Акция «Замечательный сосед»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3604B6">
              <w:rPr>
                <w:sz w:val="24"/>
                <w:szCs w:val="24"/>
              </w:rPr>
              <w:t>грантовых</w:t>
            </w:r>
            <w:proofErr w:type="spellEnd"/>
            <w:r w:rsidRPr="003604B6">
              <w:rPr>
                <w:sz w:val="24"/>
                <w:szCs w:val="24"/>
              </w:rPr>
              <w:t xml:space="preserve"> конкурсах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 Положению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3604B6" w:rsidRDefault="00E77061" w:rsidP="00ED4E90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коллектив ДОУ</w:t>
            </w:r>
          </w:p>
        </w:tc>
      </w:tr>
    </w:tbl>
    <w:p w:rsidR="0061384B" w:rsidRPr="003604B6" w:rsidRDefault="0061384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7FD" w:rsidRPr="003604B6" w:rsidRDefault="0062541B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2.8. </w:t>
      </w:r>
      <w:r w:rsidR="002647FD" w:rsidRPr="003604B6">
        <w:rPr>
          <w:rFonts w:ascii="Times New Roman" w:hAnsi="Times New Roman" w:cs="Times New Roman"/>
          <w:b/>
          <w:sz w:val="24"/>
          <w:szCs w:val="24"/>
        </w:rPr>
        <w:t>ТЕМАТИЧЕСКИЕ НЕДЕЛИ, ДНИ.</w:t>
      </w:r>
    </w:p>
    <w:tbl>
      <w:tblPr>
        <w:tblW w:w="1034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945"/>
        <w:gridCol w:w="1558"/>
        <w:gridCol w:w="2267"/>
      </w:tblGrid>
      <w:tr w:rsidR="00ED4E90" w:rsidRPr="003604B6" w:rsidTr="00ED4E90">
        <w:tc>
          <w:tcPr>
            <w:tcW w:w="576" w:type="dxa"/>
            <w:vAlign w:val="center"/>
          </w:tcPr>
          <w:p w:rsidR="00ED4E90" w:rsidRPr="003604B6" w:rsidRDefault="00ED4E90" w:rsidP="000F4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D4E90" w:rsidRPr="003604B6" w:rsidRDefault="00ED4E90" w:rsidP="000F4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945" w:type="dxa"/>
            <w:vAlign w:val="center"/>
          </w:tcPr>
          <w:p w:rsidR="00ED4E90" w:rsidRPr="003604B6" w:rsidRDefault="00ED4E90" w:rsidP="000F4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8" w:type="dxa"/>
            <w:vAlign w:val="center"/>
          </w:tcPr>
          <w:p w:rsidR="00ED4E90" w:rsidRPr="003604B6" w:rsidRDefault="00ED4E90" w:rsidP="000F4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vAlign w:val="center"/>
          </w:tcPr>
          <w:p w:rsidR="00ED4E90" w:rsidRPr="003604B6" w:rsidRDefault="00ED4E90" w:rsidP="000F4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D4E90" w:rsidRPr="003604B6" w:rsidTr="00ED4E90">
        <w:trPr>
          <w:trHeight w:val="587"/>
        </w:trPr>
        <w:tc>
          <w:tcPr>
            <w:tcW w:w="576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5945" w:type="dxa"/>
          </w:tcPr>
          <w:p w:rsidR="00ED4E90" w:rsidRPr="007C1AAE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</w:t>
            </w:r>
          </w:p>
          <w:p w:rsidR="00ED4E90" w:rsidRPr="007C1AAE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sz w:val="24"/>
                <w:szCs w:val="24"/>
              </w:rPr>
              <w:t xml:space="preserve"> (по индивидуальному плану воспитателей).</w:t>
            </w:r>
          </w:p>
          <w:p w:rsidR="00ED4E90" w:rsidRPr="007C1AAE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sz w:val="24"/>
                <w:szCs w:val="24"/>
              </w:rPr>
              <w:t>Октябрь, январь, апрель</w:t>
            </w:r>
          </w:p>
        </w:tc>
        <w:tc>
          <w:tcPr>
            <w:tcW w:w="1558" w:type="dxa"/>
          </w:tcPr>
          <w:p w:rsidR="00ED4E90" w:rsidRPr="007C1AAE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ED4E90" w:rsidRPr="007C1AAE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ED4E90" w:rsidRPr="007C1AAE" w:rsidRDefault="00B0200D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AAE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7C1AAE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ED4E90" w:rsidRPr="007C1AAE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D4E90" w:rsidRPr="007C1AAE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D4E90" w:rsidRPr="007C1AAE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5" w:type="dxa"/>
          </w:tcPr>
          <w:p w:rsidR="00ED4E90" w:rsidRPr="007C1AAE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b/>
                <w:sz w:val="24"/>
                <w:szCs w:val="24"/>
              </w:rPr>
              <w:t>День знаний</w:t>
            </w:r>
          </w:p>
          <w:p w:rsidR="00ED4E90" w:rsidRPr="007C1AAE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C1AAE">
              <w:rPr>
                <w:rFonts w:ascii="Times New Roman" w:hAnsi="Times New Roman" w:cs="Times New Roman"/>
                <w:sz w:val="24"/>
                <w:szCs w:val="24"/>
              </w:rPr>
              <w:t>развлечение «День знаний»</w:t>
            </w:r>
          </w:p>
          <w:p w:rsidR="00ED4E90" w:rsidRPr="007C1AAE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7761" w:rsidRPr="007C1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1AAE">
              <w:rPr>
                <w:rFonts w:ascii="Times New Roman" w:hAnsi="Times New Roman" w:cs="Times New Roman"/>
                <w:sz w:val="24"/>
                <w:szCs w:val="24"/>
              </w:rPr>
              <w:t>тематические беседы в дошкольных группах</w:t>
            </w:r>
          </w:p>
          <w:p w:rsidR="00ED4E90" w:rsidRPr="007C1AAE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ED4E90" w:rsidRPr="007C1AAE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</w:tcPr>
          <w:p w:rsidR="00ED4E90" w:rsidRPr="007C1AAE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D4E90" w:rsidRPr="007C1AAE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5" w:type="dxa"/>
          </w:tcPr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пожилого человека 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 xml:space="preserve">- тематические беседы 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 концерт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 выставка различных изделий сделанных руками бабушек «Милые сердцу вещицы».</w:t>
            </w:r>
          </w:p>
        </w:tc>
        <w:tc>
          <w:tcPr>
            <w:tcW w:w="1558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1октября</w:t>
            </w:r>
          </w:p>
        </w:tc>
        <w:tc>
          <w:tcPr>
            <w:tcW w:w="2267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5" w:type="dxa"/>
          </w:tcPr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b/>
                <w:sz w:val="24"/>
                <w:szCs w:val="24"/>
              </w:rPr>
              <w:t>День классической музыки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«Музыкальная капель»</w:t>
            </w:r>
          </w:p>
        </w:tc>
        <w:tc>
          <w:tcPr>
            <w:tcW w:w="1558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1 ноября</w:t>
            </w:r>
          </w:p>
        </w:tc>
        <w:tc>
          <w:tcPr>
            <w:tcW w:w="2267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E90" w:rsidRPr="003604B6" w:rsidTr="00ED4E90">
        <w:trPr>
          <w:trHeight w:val="1073"/>
        </w:trPr>
        <w:tc>
          <w:tcPr>
            <w:tcW w:w="576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5" w:type="dxa"/>
          </w:tcPr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 xml:space="preserve">-концерт 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-тематические беседы в группах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024E10" w:rsidRPr="00024E10">
              <w:rPr>
                <w:rFonts w:ascii="Times New Roman" w:hAnsi="Times New Roman" w:cs="Times New Roman"/>
                <w:sz w:val="24"/>
                <w:szCs w:val="24"/>
              </w:rPr>
              <w:t>Фото-выставка</w:t>
            </w:r>
            <w:proofErr w:type="gramEnd"/>
            <w:r w:rsidR="00024E10" w:rsidRPr="00024E10">
              <w:rPr>
                <w:rFonts w:ascii="Times New Roman" w:hAnsi="Times New Roman" w:cs="Times New Roman"/>
                <w:sz w:val="24"/>
                <w:szCs w:val="24"/>
              </w:rPr>
              <w:t xml:space="preserve"> «Самая родная»</w:t>
            </w: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8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7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5" w:type="dxa"/>
          </w:tcPr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b/>
                <w:sz w:val="24"/>
                <w:szCs w:val="24"/>
              </w:rPr>
              <w:t>Неделя русской культуры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 тематические беседы в группах «Дружно в садике живем»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 чтение русских народных сказок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 театрализация: русская народная сказка (по выбору детей)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 xml:space="preserve">- декоративное рисование </w:t>
            </w:r>
            <w:r w:rsidR="00024E10" w:rsidRPr="00024E10">
              <w:rPr>
                <w:rFonts w:ascii="Times New Roman" w:hAnsi="Times New Roman" w:cs="Times New Roman"/>
                <w:sz w:val="24"/>
                <w:szCs w:val="24"/>
              </w:rPr>
              <w:t>«Герои русских сказок и легенд»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 вечер народных подвижных игр</w:t>
            </w:r>
          </w:p>
        </w:tc>
        <w:tc>
          <w:tcPr>
            <w:tcW w:w="1558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2267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5" w:type="dxa"/>
          </w:tcPr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конституции  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-тематические беседы</w:t>
            </w:r>
          </w:p>
        </w:tc>
        <w:tc>
          <w:tcPr>
            <w:tcW w:w="1558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67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5" w:type="dxa"/>
          </w:tcPr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4E10" w:rsidRPr="00024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«Азбука здоровья»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 «Поликлиника»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 игра – экспериментирование «Сосчитай пульс» (</w:t>
            </w:r>
            <w:proofErr w:type="spellStart"/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024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024E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  спортивный праздник «Зимние забавы»</w:t>
            </w:r>
          </w:p>
          <w:p w:rsidR="00ED4E90" w:rsidRPr="00024E10" w:rsidRDefault="00ED4E90" w:rsidP="001869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 словесная игра «Совершенно верно»</w:t>
            </w:r>
          </w:p>
        </w:tc>
        <w:tc>
          <w:tcPr>
            <w:tcW w:w="1558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2267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5" w:type="dxa"/>
          </w:tcPr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b/>
                <w:sz w:val="24"/>
                <w:szCs w:val="24"/>
              </w:rPr>
              <w:t>Неделя татарской культуры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тематические беседы «Край мой родной»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-экскурсия   в мини-музей детского сада «</w:t>
            </w:r>
            <w:proofErr w:type="spellStart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чишм</w:t>
            </w:r>
            <w:proofErr w:type="spellEnd"/>
            <w:r w:rsidRPr="005F56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се» («Родник истории»)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-выставка татарских национальных блюд, дегустация.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-чтение худ литературы татарских писателей.  Драматизация в ст. гр.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развлечение с татарскими народными играми</w:t>
            </w:r>
          </w:p>
        </w:tc>
        <w:tc>
          <w:tcPr>
            <w:tcW w:w="1558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5день</w:t>
            </w:r>
          </w:p>
        </w:tc>
        <w:tc>
          <w:tcPr>
            <w:tcW w:w="2267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5" w:type="dxa"/>
          </w:tcPr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b/>
                <w:sz w:val="24"/>
                <w:szCs w:val="24"/>
              </w:rPr>
              <w:t>День книги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-тематическая беседа «Моя любимая книга»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ремонт  книг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-выставка детской литературы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-пополнение библиотеки в группах</w:t>
            </w:r>
          </w:p>
        </w:tc>
        <w:tc>
          <w:tcPr>
            <w:tcW w:w="1558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267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E90" w:rsidRPr="003604B6" w:rsidTr="00ED4E90">
        <w:tc>
          <w:tcPr>
            <w:tcW w:w="576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945" w:type="dxa"/>
          </w:tcPr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b/>
                <w:sz w:val="24"/>
                <w:szCs w:val="24"/>
              </w:rPr>
              <w:t>День  театра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беседа «Мир театра»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кукольный  театр  в младших группах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драматизация сказок  в группах</w:t>
            </w:r>
          </w:p>
          <w:p w:rsidR="00ED4E90" w:rsidRPr="005F56FF" w:rsidRDefault="00ED4E90" w:rsidP="00C91F9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выставка работ по сказкам</w:t>
            </w:r>
          </w:p>
        </w:tc>
        <w:tc>
          <w:tcPr>
            <w:tcW w:w="1558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7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5" w:type="dxa"/>
          </w:tcPr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птиц 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-тематические беседы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-оформление выставок</w:t>
            </w:r>
          </w:p>
          <w:p w:rsidR="00ED4E90" w:rsidRPr="005F56FF" w:rsidRDefault="00ED4E90" w:rsidP="00024E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4E10" w:rsidRPr="005F56FF">
              <w:t xml:space="preserve"> </w:t>
            </w:r>
            <w:r w:rsidR="00024E10" w:rsidRPr="005F56FF">
              <w:rPr>
                <w:rFonts w:ascii="Times New Roman" w:hAnsi="Times New Roman" w:cs="Times New Roman"/>
                <w:sz w:val="24"/>
                <w:szCs w:val="24"/>
              </w:rPr>
              <w:t>«День птиц». Экологический праздник для детей старшего дошкольного возраста</w:t>
            </w: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7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45" w:type="dxa"/>
          </w:tcPr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b/>
                <w:sz w:val="24"/>
                <w:szCs w:val="24"/>
              </w:rPr>
              <w:t>День смеха</w:t>
            </w:r>
          </w:p>
          <w:p w:rsidR="00ED4E90" w:rsidRPr="005F56FF" w:rsidRDefault="00ED4E90" w:rsidP="00024E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- развлечение  </w:t>
            </w:r>
          </w:p>
        </w:tc>
        <w:tc>
          <w:tcPr>
            <w:tcW w:w="1558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2267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45" w:type="dxa"/>
          </w:tcPr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b/>
                <w:sz w:val="24"/>
                <w:szCs w:val="24"/>
              </w:rPr>
              <w:t>Неделя осторожного пешехода</w:t>
            </w:r>
          </w:p>
          <w:p w:rsidR="00024E1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- праздник  по ПДД 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4E10"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целевая прогулка к проезжей  части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конкурс рисунков по ПДД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тематические беседы по ПДД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встреча с инспектором ГИБДД</w:t>
            </w:r>
          </w:p>
        </w:tc>
        <w:tc>
          <w:tcPr>
            <w:tcW w:w="1558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2267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45" w:type="dxa"/>
          </w:tcPr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-тематические беседы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-праздничный концерт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-приглашение и посещение ветеранов, тыловиков.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-выставка детских работ</w:t>
            </w:r>
          </w:p>
        </w:tc>
        <w:tc>
          <w:tcPr>
            <w:tcW w:w="1558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7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</w:tc>
      </w:tr>
      <w:tr w:rsidR="00ED4E90" w:rsidRPr="003604B6" w:rsidTr="00ED4E90">
        <w:trPr>
          <w:trHeight w:val="1135"/>
        </w:trPr>
        <w:tc>
          <w:tcPr>
            <w:tcW w:w="576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45" w:type="dxa"/>
          </w:tcPr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b/>
                <w:sz w:val="24"/>
                <w:szCs w:val="24"/>
              </w:rPr>
              <w:t>День семьи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-конкурсы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-спортивный праздник с родителями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-тематические беседы</w:t>
            </w:r>
          </w:p>
        </w:tc>
        <w:tc>
          <w:tcPr>
            <w:tcW w:w="1558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7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ED4E90" w:rsidRPr="005F56FF" w:rsidRDefault="00B0200D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45" w:type="dxa"/>
          </w:tcPr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защиты детей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4E10"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оформление выставок в группах</w:t>
            </w:r>
          </w:p>
          <w:p w:rsidR="00ED4E90" w:rsidRPr="005F56FF" w:rsidRDefault="00024E1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конкурс рисунков на асфальте</w:t>
            </w:r>
          </w:p>
        </w:tc>
        <w:tc>
          <w:tcPr>
            <w:tcW w:w="1558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267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5" w:type="dxa"/>
          </w:tcPr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b/>
                <w:sz w:val="24"/>
                <w:szCs w:val="24"/>
              </w:rPr>
              <w:t>День физкультурника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вечер подвижных игр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досуг «Спортивные забавы»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«День детской йоги»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56FF"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соревнования с элементами футбола «День футбола»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56FF"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спортивно-оздоровительная зарядка на свежем воздухе «Веселая </w:t>
            </w:r>
            <w:proofErr w:type="spellStart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спортминутка</w:t>
            </w:r>
            <w:proofErr w:type="spellEnd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8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7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D4E90" w:rsidRPr="005F56FF" w:rsidRDefault="00B0200D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45" w:type="dxa"/>
          </w:tcPr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b/>
                <w:sz w:val="24"/>
                <w:szCs w:val="24"/>
              </w:rPr>
              <w:t>День Республики Татарстан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-развлечение «Родной Татарстан»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-беседы о народах Поволжья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-развлечение с подвижными играми народов Поволжья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литературная викторина по произведениям татарских писателей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-выставка детских работ по произведениям татарских писателей</w:t>
            </w:r>
          </w:p>
        </w:tc>
        <w:tc>
          <w:tcPr>
            <w:tcW w:w="1558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7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61384B" w:rsidRDefault="0061384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6FF" w:rsidRDefault="005F56F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6FF" w:rsidRPr="003604B6" w:rsidRDefault="005F56F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F83" w:rsidRPr="003604B6" w:rsidRDefault="0062541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2.9. </w:t>
      </w:r>
      <w:r w:rsidR="00F72F83" w:rsidRPr="003604B6">
        <w:rPr>
          <w:rFonts w:ascii="Times New Roman" w:hAnsi="Times New Roman" w:cs="Times New Roman"/>
          <w:b/>
          <w:sz w:val="24"/>
          <w:szCs w:val="24"/>
        </w:rPr>
        <w:t>ПРАЗДНКИ И РАЗВЛЕЧЕНИЯ</w:t>
      </w:r>
    </w:p>
    <w:tbl>
      <w:tblPr>
        <w:tblW w:w="103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380"/>
        <w:gridCol w:w="1692"/>
        <w:gridCol w:w="1701"/>
      </w:tblGrid>
      <w:tr w:rsidR="00ED4E90" w:rsidRPr="003604B6" w:rsidTr="00D14721">
        <w:trPr>
          <w:trHeight w:val="399"/>
        </w:trPr>
        <w:tc>
          <w:tcPr>
            <w:tcW w:w="567" w:type="dxa"/>
            <w:vAlign w:val="center"/>
          </w:tcPr>
          <w:p w:rsidR="00ED4E90" w:rsidRPr="003604B6" w:rsidRDefault="00ED4E90" w:rsidP="00655C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80" w:type="dxa"/>
            <w:vAlign w:val="center"/>
          </w:tcPr>
          <w:p w:rsidR="00ED4E90" w:rsidRPr="003604B6" w:rsidRDefault="00ED4E90" w:rsidP="00655C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692" w:type="dxa"/>
            <w:vMerge w:val="restart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плану музыкального руководителя</w:t>
            </w:r>
          </w:p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Музыкальный руководитель 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Матвеева В.Ю.</w:t>
            </w:r>
          </w:p>
        </w:tc>
      </w:tr>
      <w:tr w:rsidR="005E6D54" w:rsidRPr="003604B6" w:rsidTr="00D14721">
        <w:tc>
          <w:tcPr>
            <w:tcW w:w="567" w:type="dxa"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:rsidR="005E6D54" w:rsidRPr="00E77061" w:rsidRDefault="005E6D54" w:rsidP="005E6D54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7706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«День знаний» - развлечение</w:t>
            </w:r>
          </w:p>
        </w:tc>
        <w:tc>
          <w:tcPr>
            <w:tcW w:w="1692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D54" w:rsidRPr="003604B6" w:rsidTr="00E77061">
        <w:trPr>
          <w:trHeight w:val="251"/>
        </w:trPr>
        <w:tc>
          <w:tcPr>
            <w:tcW w:w="567" w:type="dxa"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380" w:type="dxa"/>
          </w:tcPr>
          <w:p w:rsidR="005E6D54" w:rsidRPr="00E77061" w:rsidRDefault="005E6D54" w:rsidP="005E6D54">
            <w:pPr>
              <w:shd w:val="clear" w:color="auto" w:fill="FFFFFF"/>
              <w:spacing w:before="120" w:after="0" w:line="240" w:lineRule="atLeast"/>
              <w:outlineLvl w:val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7706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highlight w:val="green"/>
              </w:rPr>
              <w:t>«Праздник Осени» - утренник</w:t>
            </w:r>
          </w:p>
        </w:tc>
        <w:tc>
          <w:tcPr>
            <w:tcW w:w="1692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D54" w:rsidRPr="003604B6" w:rsidTr="00D14721">
        <w:trPr>
          <w:trHeight w:val="255"/>
        </w:trPr>
        <w:tc>
          <w:tcPr>
            <w:tcW w:w="567" w:type="dxa"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380" w:type="dxa"/>
          </w:tcPr>
          <w:p w:rsidR="005E6D54" w:rsidRPr="00E77061" w:rsidRDefault="005E6D54" w:rsidP="005E6D54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7706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«Мамин день» - утренник</w:t>
            </w:r>
          </w:p>
        </w:tc>
        <w:tc>
          <w:tcPr>
            <w:tcW w:w="1692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D54" w:rsidRPr="003604B6" w:rsidTr="00D14721">
        <w:tc>
          <w:tcPr>
            <w:tcW w:w="567" w:type="dxa"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</w:tcPr>
          <w:p w:rsidR="005E6D54" w:rsidRPr="00E77061" w:rsidRDefault="005E6D54" w:rsidP="005E6D54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7706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«Новогодний утренник» </w:t>
            </w:r>
          </w:p>
        </w:tc>
        <w:tc>
          <w:tcPr>
            <w:tcW w:w="1692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D54" w:rsidRPr="003604B6" w:rsidTr="00D14721">
        <w:tc>
          <w:tcPr>
            <w:tcW w:w="567" w:type="dxa"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</w:tcPr>
          <w:p w:rsidR="005E6D54" w:rsidRPr="00E77061" w:rsidRDefault="005E6D54" w:rsidP="005E6D54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7706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«Прощай Зимушка – зима» -развлечение</w:t>
            </w:r>
          </w:p>
        </w:tc>
        <w:tc>
          <w:tcPr>
            <w:tcW w:w="1692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D54" w:rsidRPr="003604B6" w:rsidTr="00D14721">
        <w:tc>
          <w:tcPr>
            <w:tcW w:w="567" w:type="dxa"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0" w:type="dxa"/>
          </w:tcPr>
          <w:p w:rsidR="005E6D54" w:rsidRPr="00E77061" w:rsidRDefault="005E6D54" w:rsidP="005E6D54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highlight w:val="green"/>
              </w:rPr>
            </w:pPr>
            <w:r w:rsidRPr="00E77061">
              <w:rPr>
                <w:rStyle w:val="c7"/>
                <w:color w:val="000000"/>
                <w:highlight w:val="green"/>
              </w:rPr>
              <w:t>Праздник</w:t>
            </w:r>
          </w:p>
          <w:p w:rsidR="005E6D54" w:rsidRPr="00E77061" w:rsidRDefault="005E6D54" w:rsidP="005E6D54">
            <w:pPr>
              <w:pStyle w:val="c11"/>
              <w:shd w:val="clear" w:color="auto" w:fill="FFFFFF"/>
              <w:spacing w:before="0" w:beforeAutospacing="0" w:after="0" w:afterAutospacing="0"/>
              <w:rPr>
                <w:highlight w:val="green"/>
              </w:rPr>
            </w:pPr>
            <w:r w:rsidRPr="00E77061">
              <w:rPr>
                <w:rStyle w:val="c7"/>
                <w:color w:val="000000"/>
                <w:highlight w:val="green"/>
              </w:rPr>
              <w:t>«Буду в армии служить, буду родину любить»</w:t>
            </w:r>
          </w:p>
        </w:tc>
        <w:tc>
          <w:tcPr>
            <w:tcW w:w="1692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D54" w:rsidRPr="003604B6" w:rsidTr="00D14721">
        <w:trPr>
          <w:trHeight w:val="274"/>
        </w:trPr>
        <w:tc>
          <w:tcPr>
            <w:tcW w:w="567" w:type="dxa"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0" w:type="dxa"/>
          </w:tcPr>
          <w:p w:rsidR="005E6D54" w:rsidRPr="00E77061" w:rsidRDefault="005E6D54" w:rsidP="005E6D54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7706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Утренник посвященный Международному женскому дню</w:t>
            </w:r>
          </w:p>
        </w:tc>
        <w:tc>
          <w:tcPr>
            <w:tcW w:w="1692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D54" w:rsidRPr="003604B6" w:rsidTr="00D14721">
        <w:trPr>
          <w:trHeight w:val="270"/>
        </w:trPr>
        <w:tc>
          <w:tcPr>
            <w:tcW w:w="567" w:type="dxa"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0" w:type="dxa"/>
          </w:tcPr>
          <w:p w:rsidR="005E6D54" w:rsidRPr="00E77061" w:rsidRDefault="005E6D54" w:rsidP="005E6D54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7706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«Минута славы» - конкурс</w:t>
            </w:r>
          </w:p>
        </w:tc>
        <w:tc>
          <w:tcPr>
            <w:tcW w:w="1692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D54" w:rsidRPr="003604B6" w:rsidTr="00D14721">
        <w:trPr>
          <w:trHeight w:val="132"/>
        </w:trPr>
        <w:tc>
          <w:tcPr>
            <w:tcW w:w="567" w:type="dxa"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0" w:type="dxa"/>
          </w:tcPr>
          <w:p w:rsidR="005E6D54" w:rsidRPr="00E77061" w:rsidRDefault="005E6D54" w:rsidP="005E6D54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7706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«День Победы» - утренник</w:t>
            </w:r>
          </w:p>
        </w:tc>
        <w:tc>
          <w:tcPr>
            <w:tcW w:w="1692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D54" w:rsidRPr="003604B6" w:rsidTr="005E6D54">
        <w:trPr>
          <w:trHeight w:val="293"/>
        </w:trPr>
        <w:tc>
          <w:tcPr>
            <w:tcW w:w="567" w:type="dxa"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80" w:type="dxa"/>
          </w:tcPr>
          <w:p w:rsidR="005E6D54" w:rsidRPr="00E77061" w:rsidRDefault="005E6D54" w:rsidP="005E6D54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7706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«Выпускной бал»</w:t>
            </w:r>
          </w:p>
        </w:tc>
        <w:tc>
          <w:tcPr>
            <w:tcW w:w="1692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1DE1" w:rsidRDefault="00DC1DE1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F83" w:rsidRPr="003604B6" w:rsidRDefault="0062541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2.10. </w:t>
      </w:r>
      <w:r w:rsidR="00F72F83" w:rsidRPr="003604B6">
        <w:rPr>
          <w:rFonts w:ascii="Times New Roman" w:hAnsi="Times New Roman" w:cs="Times New Roman"/>
          <w:b/>
          <w:sz w:val="24"/>
          <w:szCs w:val="24"/>
        </w:rPr>
        <w:t>ФИЗКУЛЬТУРНЫЕ РАЗВЛЕЧЕНИЯ, ПРАЗДНИКИ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6095"/>
        <w:gridCol w:w="1985"/>
        <w:gridCol w:w="1701"/>
      </w:tblGrid>
      <w:tr w:rsidR="00D14721" w:rsidRPr="003604B6" w:rsidTr="005E6D54">
        <w:tc>
          <w:tcPr>
            <w:tcW w:w="568" w:type="dxa"/>
          </w:tcPr>
          <w:p w:rsidR="00D14721" w:rsidRPr="003604B6" w:rsidRDefault="00D14721" w:rsidP="008579B2">
            <w:p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</w:tcPr>
          <w:p w:rsidR="00D14721" w:rsidRPr="005F56FF" w:rsidRDefault="00D14721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 xml:space="preserve">«День здоровья» </w:t>
            </w:r>
          </w:p>
        </w:tc>
        <w:tc>
          <w:tcPr>
            <w:tcW w:w="1985" w:type="dxa"/>
          </w:tcPr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1 раз в квартал</w:t>
            </w:r>
          </w:p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Все группы</w:t>
            </w:r>
          </w:p>
        </w:tc>
        <w:tc>
          <w:tcPr>
            <w:tcW w:w="1701" w:type="dxa"/>
            <w:vMerge w:val="restart"/>
          </w:tcPr>
          <w:p w:rsidR="00D14721" w:rsidRPr="003604B6" w:rsidRDefault="00D14721" w:rsidP="005E6D54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Инструктор по физ. воспитанию </w:t>
            </w:r>
            <w:proofErr w:type="spellStart"/>
            <w:r w:rsidR="003A43EB" w:rsidRPr="003604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Залилова</w:t>
            </w:r>
            <w:proofErr w:type="spellEnd"/>
            <w:r w:rsidR="003A43EB" w:rsidRPr="003604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Э.Ф.</w:t>
            </w:r>
          </w:p>
        </w:tc>
      </w:tr>
      <w:tr w:rsidR="00D14721" w:rsidRPr="003604B6" w:rsidTr="005E6D54">
        <w:trPr>
          <w:trHeight w:val="472"/>
        </w:trPr>
        <w:tc>
          <w:tcPr>
            <w:tcW w:w="568" w:type="dxa"/>
          </w:tcPr>
          <w:p w:rsidR="00D14721" w:rsidRPr="003604B6" w:rsidRDefault="00D14721" w:rsidP="008579B2">
            <w:pPr>
              <w:pStyle w:val="ac"/>
              <w:numPr>
                <w:ilvl w:val="0"/>
                <w:numId w:val="43"/>
              </w:numPr>
              <w:tabs>
                <w:tab w:val="left" w:pos="990"/>
              </w:tabs>
              <w:spacing w:after="0" w:line="240" w:lineRule="auto"/>
              <w:ind w:left="34" w:hanging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14721" w:rsidRPr="005F56FF" w:rsidRDefault="00D14721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«День знаний»</w:t>
            </w:r>
          </w:p>
        </w:tc>
        <w:tc>
          <w:tcPr>
            <w:tcW w:w="1985" w:type="dxa"/>
          </w:tcPr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Сентябрь</w:t>
            </w:r>
          </w:p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Все группы</w:t>
            </w:r>
          </w:p>
        </w:tc>
        <w:tc>
          <w:tcPr>
            <w:tcW w:w="1701" w:type="dxa"/>
            <w:vMerge/>
          </w:tcPr>
          <w:p w:rsidR="00D14721" w:rsidRPr="003604B6" w:rsidRDefault="00D14721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21" w:rsidRPr="003604B6" w:rsidTr="005E6D54">
        <w:trPr>
          <w:trHeight w:val="471"/>
        </w:trPr>
        <w:tc>
          <w:tcPr>
            <w:tcW w:w="568" w:type="dxa"/>
          </w:tcPr>
          <w:p w:rsidR="00D14721" w:rsidRPr="003604B6" w:rsidRDefault="00D14721" w:rsidP="008579B2">
            <w:pPr>
              <w:pStyle w:val="ac"/>
              <w:numPr>
                <w:ilvl w:val="0"/>
                <w:numId w:val="43"/>
              </w:numPr>
              <w:tabs>
                <w:tab w:val="left" w:pos="990"/>
              </w:tabs>
              <w:spacing w:after="0" w:line="240" w:lineRule="auto"/>
              <w:ind w:left="34" w:hanging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14721" w:rsidRPr="005F56FF" w:rsidRDefault="00D14721" w:rsidP="00C41BEC">
            <w:pPr>
              <w:tabs>
                <w:tab w:val="left" w:pos="990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«Светофор»</w:t>
            </w:r>
          </w:p>
        </w:tc>
        <w:tc>
          <w:tcPr>
            <w:tcW w:w="1985" w:type="dxa"/>
          </w:tcPr>
          <w:p w:rsidR="00D14721" w:rsidRPr="005F56FF" w:rsidRDefault="00D14721" w:rsidP="005E6D54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Сентябрь</w:t>
            </w:r>
          </w:p>
          <w:p w:rsidR="00D14721" w:rsidRPr="005F56FF" w:rsidRDefault="00D14721" w:rsidP="005E6D54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proofErr w:type="spellStart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Подг.гр</w:t>
            </w:r>
            <w:proofErr w:type="spellEnd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.</w:t>
            </w:r>
          </w:p>
        </w:tc>
        <w:tc>
          <w:tcPr>
            <w:tcW w:w="1701" w:type="dxa"/>
            <w:vMerge/>
          </w:tcPr>
          <w:p w:rsidR="00D14721" w:rsidRPr="003604B6" w:rsidRDefault="00D14721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21" w:rsidRPr="003604B6" w:rsidTr="005E6D54">
        <w:tc>
          <w:tcPr>
            <w:tcW w:w="568" w:type="dxa"/>
          </w:tcPr>
          <w:p w:rsidR="00D14721" w:rsidRPr="003604B6" w:rsidRDefault="00D14721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14721" w:rsidRPr="005F56FF" w:rsidRDefault="00D14721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«Кросс нации» все группы</w:t>
            </w:r>
          </w:p>
        </w:tc>
        <w:tc>
          <w:tcPr>
            <w:tcW w:w="1985" w:type="dxa"/>
          </w:tcPr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Сентябрь</w:t>
            </w:r>
          </w:p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Все группы</w:t>
            </w:r>
          </w:p>
        </w:tc>
        <w:tc>
          <w:tcPr>
            <w:tcW w:w="1701" w:type="dxa"/>
            <w:vMerge/>
          </w:tcPr>
          <w:p w:rsidR="00D14721" w:rsidRPr="003604B6" w:rsidRDefault="00D14721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21" w:rsidRPr="003604B6" w:rsidTr="005E6D54">
        <w:tc>
          <w:tcPr>
            <w:tcW w:w="568" w:type="dxa"/>
          </w:tcPr>
          <w:p w:rsidR="00D14721" w:rsidRPr="003604B6" w:rsidRDefault="00D14721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14721" w:rsidRPr="005F56FF" w:rsidRDefault="00D14721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«Сказочные эстафеты»</w:t>
            </w:r>
          </w:p>
        </w:tc>
        <w:tc>
          <w:tcPr>
            <w:tcW w:w="1985" w:type="dxa"/>
          </w:tcPr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Октябрь</w:t>
            </w:r>
          </w:p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Все группы</w:t>
            </w:r>
          </w:p>
        </w:tc>
        <w:tc>
          <w:tcPr>
            <w:tcW w:w="1701" w:type="dxa"/>
            <w:vMerge/>
          </w:tcPr>
          <w:p w:rsidR="00D14721" w:rsidRPr="003604B6" w:rsidRDefault="00D14721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21" w:rsidRPr="003604B6" w:rsidTr="005E6D54">
        <w:tc>
          <w:tcPr>
            <w:tcW w:w="568" w:type="dxa"/>
          </w:tcPr>
          <w:p w:rsidR="00D14721" w:rsidRPr="003604B6" w:rsidRDefault="00D14721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14721" w:rsidRPr="005F56FF" w:rsidRDefault="00D14721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«Зов джунглей»</w:t>
            </w:r>
          </w:p>
        </w:tc>
        <w:tc>
          <w:tcPr>
            <w:tcW w:w="1985" w:type="dxa"/>
          </w:tcPr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Ноябрь</w:t>
            </w:r>
          </w:p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proofErr w:type="spellStart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Ср.гр</w:t>
            </w:r>
            <w:proofErr w:type="spellEnd"/>
          </w:p>
        </w:tc>
        <w:tc>
          <w:tcPr>
            <w:tcW w:w="1701" w:type="dxa"/>
            <w:vMerge/>
          </w:tcPr>
          <w:p w:rsidR="00D14721" w:rsidRPr="003604B6" w:rsidRDefault="00D14721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21" w:rsidRPr="003604B6" w:rsidTr="005E6D54">
        <w:tc>
          <w:tcPr>
            <w:tcW w:w="568" w:type="dxa"/>
          </w:tcPr>
          <w:p w:rsidR="00D14721" w:rsidRPr="003604B6" w:rsidRDefault="00D14721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14721" w:rsidRPr="005F56FF" w:rsidRDefault="00D14721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 xml:space="preserve">«Путешествие в страну </w:t>
            </w:r>
            <w:proofErr w:type="spellStart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Спортландию</w:t>
            </w:r>
            <w:proofErr w:type="spellEnd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»</w:t>
            </w:r>
          </w:p>
        </w:tc>
        <w:tc>
          <w:tcPr>
            <w:tcW w:w="1985" w:type="dxa"/>
          </w:tcPr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Ноябрь</w:t>
            </w:r>
          </w:p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Ст.гр.</w:t>
            </w:r>
          </w:p>
        </w:tc>
        <w:tc>
          <w:tcPr>
            <w:tcW w:w="1701" w:type="dxa"/>
            <w:vMerge/>
          </w:tcPr>
          <w:p w:rsidR="00D14721" w:rsidRPr="003604B6" w:rsidRDefault="00D14721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21" w:rsidRPr="003604B6" w:rsidTr="005E6D54">
        <w:tc>
          <w:tcPr>
            <w:tcW w:w="568" w:type="dxa"/>
          </w:tcPr>
          <w:p w:rsidR="00D14721" w:rsidRPr="003604B6" w:rsidRDefault="00D14721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14721" w:rsidRPr="005F56FF" w:rsidRDefault="00D14721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«Приключения Незнайки»</w:t>
            </w:r>
          </w:p>
        </w:tc>
        <w:tc>
          <w:tcPr>
            <w:tcW w:w="1985" w:type="dxa"/>
          </w:tcPr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Декабрь</w:t>
            </w:r>
          </w:p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proofErr w:type="spellStart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Под.гр</w:t>
            </w:r>
            <w:proofErr w:type="spellEnd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.</w:t>
            </w:r>
          </w:p>
        </w:tc>
        <w:tc>
          <w:tcPr>
            <w:tcW w:w="1701" w:type="dxa"/>
            <w:vMerge/>
          </w:tcPr>
          <w:p w:rsidR="00D14721" w:rsidRPr="003604B6" w:rsidRDefault="00D14721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21" w:rsidRPr="003604B6" w:rsidTr="005E6D54">
        <w:tc>
          <w:tcPr>
            <w:tcW w:w="568" w:type="dxa"/>
          </w:tcPr>
          <w:p w:rsidR="00D14721" w:rsidRPr="003604B6" w:rsidRDefault="00D14721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14721" w:rsidRPr="005F56FF" w:rsidRDefault="00D14721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«Зимние забавы»</w:t>
            </w:r>
          </w:p>
        </w:tc>
        <w:tc>
          <w:tcPr>
            <w:tcW w:w="1985" w:type="dxa"/>
          </w:tcPr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Декабрь</w:t>
            </w:r>
          </w:p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 xml:space="preserve">Ст. и </w:t>
            </w:r>
            <w:proofErr w:type="spellStart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подг</w:t>
            </w:r>
            <w:proofErr w:type="spellEnd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. гр.</w:t>
            </w:r>
          </w:p>
        </w:tc>
        <w:tc>
          <w:tcPr>
            <w:tcW w:w="1701" w:type="dxa"/>
            <w:vMerge/>
          </w:tcPr>
          <w:p w:rsidR="00D14721" w:rsidRPr="003604B6" w:rsidRDefault="00D14721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21" w:rsidRPr="003604B6" w:rsidTr="005E6D54">
        <w:tc>
          <w:tcPr>
            <w:tcW w:w="568" w:type="dxa"/>
          </w:tcPr>
          <w:p w:rsidR="00D14721" w:rsidRPr="003604B6" w:rsidRDefault="00D14721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3A43EB" w:rsidRPr="005F56FF" w:rsidRDefault="003A43EB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Зимние забавы «Весёлые старты-2019»</w:t>
            </w:r>
          </w:p>
          <w:p w:rsidR="003A43EB" w:rsidRPr="005F56FF" w:rsidRDefault="003A43EB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1985" w:type="dxa"/>
          </w:tcPr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Январь</w:t>
            </w:r>
          </w:p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proofErr w:type="spellStart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Ср.гр</w:t>
            </w:r>
            <w:proofErr w:type="spellEnd"/>
          </w:p>
        </w:tc>
        <w:tc>
          <w:tcPr>
            <w:tcW w:w="1701" w:type="dxa"/>
            <w:vMerge/>
          </w:tcPr>
          <w:p w:rsidR="00D14721" w:rsidRPr="003604B6" w:rsidRDefault="00D14721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21" w:rsidRPr="003604B6" w:rsidTr="005E6D54">
        <w:tc>
          <w:tcPr>
            <w:tcW w:w="568" w:type="dxa"/>
          </w:tcPr>
          <w:p w:rsidR="00D14721" w:rsidRPr="003604B6" w:rsidRDefault="00D14721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14721" w:rsidRPr="005F56FF" w:rsidRDefault="00D14721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«Мама, папа, я – спортивная семья!»</w:t>
            </w:r>
          </w:p>
        </w:tc>
        <w:tc>
          <w:tcPr>
            <w:tcW w:w="1985" w:type="dxa"/>
          </w:tcPr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Январь</w:t>
            </w:r>
          </w:p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proofErr w:type="spellStart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Подг</w:t>
            </w:r>
            <w:proofErr w:type="spellEnd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 xml:space="preserve">. и ст. </w:t>
            </w:r>
            <w:proofErr w:type="spellStart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гр</w:t>
            </w:r>
            <w:proofErr w:type="spellEnd"/>
          </w:p>
        </w:tc>
        <w:tc>
          <w:tcPr>
            <w:tcW w:w="1701" w:type="dxa"/>
            <w:vMerge/>
          </w:tcPr>
          <w:p w:rsidR="00D14721" w:rsidRPr="003604B6" w:rsidRDefault="00D14721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21" w:rsidRPr="003604B6" w:rsidTr="005E6D54">
        <w:trPr>
          <w:trHeight w:val="487"/>
        </w:trPr>
        <w:tc>
          <w:tcPr>
            <w:tcW w:w="568" w:type="dxa"/>
          </w:tcPr>
          <w:p w:rsidR="00D14721" w:rsidRPr="003604B6" w:rsidRDefault="00D14721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14721" w:rsidRPr="005F56FF" w:rsidRDefault="00D14721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«Кто такие защитники?»</w:t>
            </w:r>
          </w:p>
        </w:tc>
        <w:tc>
          <w:tcPr>
            <w:tcW w:w="1985" w:type="dxa"/>
          </w:tcPr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Февраль</w:t>
            </w:r>
          </w:p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proofErr w:type="spellStart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Подг</w:t>
            </w:r>
            <w:proofErr w:type="gramStart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.и</w:t>
            </w:r>
            <w:proofErr w:type="spellEnd"/>
            <w:proofErr w:type="gramEnd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 xml:space="preserve"> </w:t>
            </w:r>
            <w:proofErr w:type="spellStart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ст</w:t>
            </w:r>
            <w:proofErr w:type="spellEnd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 xml:space="preserve"> </w:t>
            </w:r>
            <w:proofErr w:type="spellStart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гр</w:t>
            </w:r>
            <w:proofErr w:type="spellEnd"/>
          </w:p>
        </w:tc>
        <w:tc>
          <w:tcPr>
            <w:tcW w:w="1701" w:type="dxa"/>
            <w:vMerge/>
          </w:tcPr>
          <w:p w:rsidR="00D14721" w:rsidRPr="003604B6" w:rsidRDefault="00D14721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21" w:rsidRPr="003604B6" w:rsidTr="005E6D54">
        <w:tc>
          <w:tcPr>
            <w:tcW w:w="568" w:type="dxa"/>
          </w:tcPr>
          <w:p w:rsidR="00D14721" w:rsidRPr="003604B6" w:rsidRDefault="00D14721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14721" w:rsidRPr="005F56FF" w:rsidRDefault="00D14721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«Наша армия»</w:t>
            </w:r>
          </w:p>
        </w:tc>
        <w:tc>
          <w:tcPr>
            <w:tcW w:w="1985" w:type="dxa"/>
          </w:tcPr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Февраль</w:t>
            </w:r>
          </w:p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proofErr w:type="spellStart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Ср.гр</w:t>
            </w:r>
            <w:proofErr w:type="spellEnd"/>
          </w:p>
        </w:tc>
        <w:tc>
          <w:tcPr>
            <w:tcW w:w="1701" w:type="dxa"/>
            <w:vMerge/>
          </w:tcPr>
          <w:p w:rsidR="00D14721" w:rsidRPr="003604B6" w:rsidRDefault="00D14721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21" w:rsidRPr="003604B6" w:rsidTr="005E6D54">
        <w:tc>
          <w:tcPr>
            <w:tcW w:w="568" w:type="dxa"/>
          </w:tcPr>
          <w:p w:rsidR="00D14721" w:rsidRPr="003604B6" w:rsidRDefault="00D14721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14721" w:rsidRPr="005F56FF" w:rsidRDefault="00D14721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«Спорт — залог здоровья»</w:t>
            </w:r>
          </w:p>
        </w:tc>
        <w:tc>
          <w:tcPr>
            <w:tcW w:w="1985" w:type="dxa"/>
          </w:tcPr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Март</w:t>
            </w:r>
          </w:p>
          <w:p w:rsidR="00D14721" w:rsidRPr="005F56FF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proofErr w:type="spellStart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Подг</w:t>
            </w:r>
            <w:proofErr w:type="spellEnd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 xml:space="preserve">. </w:t>
            </w:r>
            <w:proofErr w:type="spellStart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гр</w:t>
            </w:r>
            <w:proofErr w:type="spellEnd"/>
          </w:p>
        </w:tc>
        <w:tc>
          <w:tcPr>
            <w:tcW w:w="1701" w:type="dxa"/>
            <w:vMerge/>
          </w:tcPr>
          <w:p w:rsidR="00D14721" w:rsidRPr="003604B6" w:rsidRDefault="00D14721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21" w:rsidRPr="003604B6" w:rsidTr="00D14721">
        <w:tc>
          <w:tcPr>
            <w:tcW w:w="568" w:type="dxa"/>
          </w:tcPr>
          <w:p w:rsidR="00D14721" w:rsidRPr="003604B6" w:rsidRDefault="00D14721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14721" w:rsidRPr="005F56FF" w:rsidRDefault="00D14721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«Быстрее, выше, сильнее»</w:t>
            </w:r>
          </w:p>
        </w:tc>
        <w:tc>
          <w:tcPr>
            <w:tcW w:w="1985" w:type="dxa"/>
            <w:vAlign w:val="center"/>
          </w:tcPr>
          <w:p w:rsidR="00D14721" w:rsidRPr="005F56FF" w:rsidRDefault="00D14721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Март</w:t>
            </w:r>
          </w:p>
          <w:p w:rsidR="00D14721" w:rsidRPr="005F56FF" w:rsidRDefault="00D14721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proofErr w:type="spellStart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Ст.гр</w:t>
            </w:r>
            <w:proofErr w:type="spellEnd"/>
          </w:p>
        </w:tc>
        <w:tc>
          <w:tcPr>
            <w:tcW w:w="1701" w:type="dxa"/>
            <w:vMerge/>
          </w:tcPr>
          <w:p w:rsidR="00D14721" w:rsidRPr="003604B6" w:rsidRDefault="00D14721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21" w:rsidRPr="003604B6" w:rsidTr="00D14721">
        <w:tc>
          <w:tcPr>
            <w:tcW w:w="568" w:type="dxa"/>
          </w:tcPr>
          <w:p w:rsidR="00D14721" w:rsidRPr="003604B6" w:rsidRDefault="00D14721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14721" w:rsidRPr="005F56FF" w:rsidRDefault="00D14721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«Веселый мяч»</w:t>
            </w:r>
          </w:p>
        </w:tc>
        <w:tc>
          <w:tcPr>
            <w:tcW w:w="1985" w:type="dxa"/>
            <w:vAlign w:val="center"/>
          </w:tcPr>
          <w:p w:rsidR="00D14721" w:rsidRPr="005F56FF" w:rsidRDefault="00D14721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Март</w:t>
            </w:r>
          </w:p>
          <w:p w:rsidR="00D14721" w:rsidRPr="005F56FF" w:rsidRDefault="00D14721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proofErr w:type="spellStart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Ср.гр</w:t>
            </w:r>
            <w:proofErr w:type="spellEnd"/>
          </w:p>
        </w:tc>
        <w:tc>
          <w:tcPr>
            <w:tcW w:w="1701" w:type="dxa"/>
            <w:vMerge/>
          </w:tcPr>
          <w:p w:rsidR="00D14721" w:rsidRPr="003604B6" w:rsidRDefault="00D14721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21" w:rsidRPr="003604B6" w:rsidTr="00D14721">
        <w:tc>
          <w:tcPr>
            <w:tcW w:w="568" w:type="dxa"/>
          </w:tcPr>
          <w:p w:rsidR="00D14721" w:rsidRPr="003604B6" w:rsidRDefault="00D14721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14721" w:rsidRPr="005F56FF" w:rsidRDefault="00D14721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</w:rPr>
              <w:t xml:space="preserve"> </w:t>
            </w: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«Мы идём на стадион»</w:t>
            </w:r>
          </w:p>
        </w:tc>
        <w:tc>
          <w:tcPr>
            <w:tcW w:w="1985" w:type="dxa"/>
            <w:vAlign w:val="center"/>
          </w:tcPr>
          <w:p w:rsidR="00D14721" w:rsidRPr="005F56FF" w:rsidRDefault="00D14721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Апрель</w:t>
            </w:r>
          </w:p>
          <w:p w:rsidR="00D14721" w:rsidRPr="005F56FF" w:rsidRDefault="00D14721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proofErr w:type="spellStart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Подг</w:t>
            </w:r>
            <w:proofErr w:type="spellEnd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 xml:space="preserve">. и ст. </w:t>
            </w:r>
            <w:proofErr w:type="spellStart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гр</w:t>
            </w:r>
            <w:proofErr w:type="spellEnd"/>
          </w:p>
        </w:tc>
        <w:tc>
          <w:tcPr>
            <w:tcW w:w="1701" w:type="dxa"/>
            <w:vMerge/>
          </w:tcPr>
          <w:p w:rsidR="00D14721" w:rsidRPr="003604B6" w:rsidRDefault="00D14721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21" w:rsidRPr="003604B6" w:rsidTr="00D14721">
        <w:tc>
          <w:tcPr>
            <w:tcW w:w="568" w:type="dxa"/>
          </w:tcPr>
          <w:p w:rsidR="00D14721" w:rsidRPr="003604B6" w:rsidRDefault="00D14721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14721" w:rsidRPr="005F56FF" w:rsidRDefault="00D14721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«Маленькие путешественники»</w:t>
            </w:r>
          </w:p>
        </w:tc>
        <w:tc>
          <w:tcPr>
            <w:tcW w:w="1985" w:type="dxa"/>
            <w:vAlign w:val="center"/>
          </w:tcPr>
          <w:p w:rsidR="00D14721" w:rsidRPr="005F56FF" w:rsidRDefault="00D14721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Апрель</w:t>
            </w:r>
          </w:p>
          <w:p w:rsidR="00D14721" w:rsidRPr="005F56FF" w:rsidRDefault="00D14721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 xml:space="preserve">ср. </w:t>
            </w:r>
            <w:proofErr w:type="spellStart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гр</w:t>
            </w:r>
            <w:proofErr w:type="spellEnd"/>
          </w:p>
        </w:tc>
        <w:tc>
          <w:tcPr>
            <w:tcW w:w="1701" w:type="dxa"/>
            <w:vMerge/>
          </w:tcPr>
          <w:p w:rsidR="00D14721" w:rsidRPr="003604B6" w:rsidRDefault="00D14721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21" w:rsidRPr="003604B6" w:rsidTr="00D14721">
        <w:tc>
          <w:tcPr>
            <w:tcW w:w="568" w:type="dxa"/>
          </w:tcPr>
          <w:p w:rsidR="00D14721" w:rsidRPr="003604B6" w:rsidRDefault="00D14721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14721" w:rsidRPr="005F56FF" w:rsidRDefault="00D14721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«День Победы»</w:t>
            </w:r>
          </w:p>
        </w:tc>
        <w:tc>
          <w:tcPr>
            <w:tcW w:w="1985" w:type="dxa"/>
            <w:vAlign w:val="center"/>
          </w:tcPr>
          <w:p w:rsidR="00D14721" w:rsidRPr="005F56FF" w:rsidRDefault="00D14721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Май</w:t>
            </w:r>
          </w:p>
          <w:p w:rsidR="00D14721" w:rsidRPr="005F56FF" w:rsidRDefault="00D14721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proofErr w:type="spellStart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Подг</w:t>
            </w:r>
            <w:proofErr w:type="spellEnd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 xml:space="preserve">. </w:t>
            </w:r>
            <w:proofErr w:type="spellStart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гр</w:t>
            </w:r>
            <w:proofErr w:type="spellEnd"/>
          </w:p>
        </w:tc>
        <w:tc>
          <w:tcPr>
            <w:tcW w:w="1701" w:type="dxa"/>
            <w:vMerge/>
          </w:tcPr>
          <w:p w:rsidR="00D14721" w:rsidRPr="003604B6" w:rsidRDefault="00D14721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721" w:rsidRPr="003604B6" w:rsidTr="00D14721">
        <w:tc>
          <w:tcPr>
            <w:tcW w:w="568" w:type="dxa"/>
          </w:tcPr>
          <w:p w:rsidR="00D14721" w:rsidRPr="003604B6" w:rsidRDefault="00D14721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14721" w:rsidRPr="005F56FF" w:rsidRDefault="00D14721" w:rsidP="00B6248F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Поход в парк</w:t>
            </w:r>
          </w:p>
        </w:tc>
        <w:tc>
          <w:tcPr>
            <w:tcW w:w="1985" w:type="dxa"/>
            <w:vAlign w:val="center"/>
          </w:tcPr>
          <w:p w:rsidR="00D14721" w:rsidRPr="005F56FF" w:rsidRDefault="00D14721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Май</w:t>
            </w:r>
          </w:p>
          <w:p w:rsidR="00D14721" w:rsidRPr="005F56FF" w:rsidRDefault="00D14721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 xml:space="preserve">Ст. и ср. </w:t>
            </w:r>
            <w:proofErr w:type="spellStart"/>
            <w:r w:rsidRPr="005F56FF"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  <w:t>гр</w:t>
            </w:r>
            <w:proofErr w:type="spellEnd"/>
          </w:p>
        </w:tc>
        <w:tc>
          <w:tcPr>
            <w:tcW w:w="1701" w:type="dxa"/>
            <w:vMerge/>
          </w:tcPr>
          <w:p w:rsidR="00D14721" w:rsidRPr="003604B6" w:rsidRDefault="00D14721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2F83" w:rsidRPr="003604B6" w:rsidRDefault="00F72F83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0348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6096"/>
        <w:gridCol w:w="1842"/>
        <w:gridCol w:w="2410"/>
      </w:tblGrid>
      <w:tr w:rsidR="00F72F83" w:rsidRPr="003604B6" w:rsidTr="00D14721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83" w:rsidRPr="003604B6" w:rsidRDefault="0062541B" w:rsidP="00B6248F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 xml:space="preserve">2.11. </w:t>
            </w:r>
            <w:r w:rsidR="00F72F83" w:rsidRPr="003604B6">
              <w:rPr>
                <w:b/>
                <w:sz w:val="24"/>
                <w:szCs w:val="24"/>
              </w:rPr>
              <w:t>ОЗДРОВИТЕЛЬНО-ПРОФИЛАКТИЧЕСКАЯ РАБОТА</w:t>
            </w:r>
          </w:p>
        </w:tc>
      </w:tr>
      <w:tr w:rsidR="00D14721" w:rsidRPr="003604B6" w:rsidTr="00D147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Консультирование воспитателей 1 младшей, ясельной </w:t>
            </w:r>
            <w:r w:rsidRPr="003604B6">
              <w:rPr>
                <w:sz w:val="24"/>
                <w:szCs w:val="24"/>
              </w:rPr>
              <w:lastRenderedPageBreak/>
              <w:t>групп по вопросам адаптации, оздоровления, взаимодействия с родителями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lastRenderedPageBreak/>
              <w:t xml:space="preserve">сентябрь - </w:t>
            </w:r>
            <w:r w:rsidRPr="003604B6"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lastRenderedPageBreak/>
              <w:t xml:space="preserve">ст. медсестра 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lastRenderedPageBreak/>
              <w:t xml:space="preserve">ст. воспитатель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</w:t>
            </w:r>
          </w:p>
        </w:tc>
      </w:tr>
      <w:tr w:rsidR="00D14721" w:rsidRPr="003604B6" w:rsidTr="00D14721">
        <w:trPr>
          <w:trHeight w:val="289"/>
        </w:trPr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721" w:rsidRPr="005F56FF" w:rsidRDefault="00D14721" w:rsidP="00B6248F">
            <w:pPr>
              <w:contextualSpacing/>
              <w:jc w:val="both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lastRenderedPageBreak/>
              <w:t>Консультирование педагогов и родителей: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медсестра 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D14721" w:rsidRPr="003604B6" w:rsidTr="00D14721">
        <w:trPr>
          <w:trHeight w:val="17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6E0FAE" w:rsidP="00B6248F">
            <w:pPr>
              <w:contextualSpacing/>
              <w:jc w:val="both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Первая помощь детям в различных ситуациях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D14721" w:rsidP="00B6248F">
            <w:pPr>
              <w:contextualSpacing/>
              <w:jc w:val="center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 xml:space="preserve">Сентябрь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color w:val="FF0000"/>
                <w:sz w:val="24"/>
                <w:szCs w:val="24"/>
              </w:rPr>
            </w:pPr>
          </w:p>
        </w:tc>
      </w:tr>
      <w:tr w:rsidR="00D14721" w:rsidRPr="003604B6" w:rsidTr="00D147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EA4363" w:rsidP="00B6248F">
            <w:pPr>
              <w:contextualSpacing/>
              <w:jc w:val="both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Вредные продукты для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D14721" w:rsidP="00B6248F">
            <w:pPr>
              <w:contextualSpacing/>
              <w:jc w:val="center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Сентябрь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D14721" w:rsidRPr="003604B6" w:rsidTr="00D14721">
        <w:trPr>
          <w:trHeight w:val="19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D14721" w:rsidP="00B6248F">
            <w:pPr>
              <w:contextualSpacing/>
              <w:jc w:val="both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Грипп и ОРВИ у детей. Их различие и профилактика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D14721" w:rsidP="00B6248F">
            <w:pPr>
              <w:contextualSpacing/>
              <w:jc w:val="center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Октябрь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D14721" w:rsidRPr="003604B6" w:rsidTr="00D147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B43A7D" w:rsidP="00B6248F">
            <w:pPr>
              <w:contextualSpacing/>
              <w:jc w:val="both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«Нарушение осанки у детей»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D14721" w:rsidP="00B6248F">
            <w:pPr>
              <w:contextualSpacing/>
              <w:jc w:val="center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Октябрь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D14721" w:rsidRPr="003604B6" w:rsidTr="00D147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EA4363" w:rsidP="00B6248F">
            <w:pPr>
              <w:contextualSpacing/>
              <w:jc w:val="both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Осторожно гололед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D14721" w:rsidP="00B6248F">
            <w:pPr>
              <w:jc w:val="center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Ноябрь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D14721" w:rsidRPr="003604B6" w:rsidTr="00D147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EA4363" w:rsidP="00B6248F">
            <w:pPr>
              <w:contextualSpacing/>
              <w:jc w:val="both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Формирование культуры трапезы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D14721" w:rsidP="00B6248F">
            <w:pPr>
              <w:contextualSpacing/>
              <w:jc w:val="center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Ноябрь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D14721" w:rsidRPr="003604B6" w:rsidTr="00D147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D14721" w:rsidP="00B6248F">
            <w:pPr>
              <w:contextualSpacing/>
              <w:jc w:val="both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Основные правила личной гигиены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D14721" w:rsidP="00B6248F">
            <w:pPr>
              <w:contextualSpacing/>
              <w:jc w:val="center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Декабрь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D14721" w:rsidRPr="003604B6" w:rsidTr="00D14721">
        <w:trPr>
          <w:trHeight w:val="9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D14721" w:rsidP="00B6248F">
            <w:pPr>
              <w:contextualSpacing/>
              <w:jc w:val="both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Берегите зрение. Гимнастика для глаз.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D14721" w:rsidP="00B6248F">
            <w:pPr>
              <w:contextualSpacing/>
              <w:jc w:val="center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Январь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D14721" w:rsidRPr="003604B6" w:rsidTr="00D147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EA4363" w:rsidP="00B6248F">
            <w:pPr>
              <w:contextualSpacing/>
              <w:jc w:val="both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10 заповедей для здоровья вашего ребенка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D14721" w:rsidP="00B6248F">
            <w:pPr>
              <w:contextualSpacing/>
              <w:jc w:val="center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 xml:space="preserve">Февраль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D14721" w:rsidRPr="003604B6" w:rsidTr="00D147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D14721" w:rsidP="00B6248F">
            <w:pPr>
              <w:contextualSpacing/>
              <w:jc w:val="both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Авитаминоз у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D14721" w:rsidP="00B6248F">
            <w:pPr>
              <w:contextualSpacing/>
              <w:jc w:val="center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Март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D14721" w:rsidRPr="003604B6" w:rsidTr="00D147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D14721" w:rsidP="00B6248F">
            <w:pPr>
              <w:contextualSpacing/>
              <w:jc w:val="both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Весна – время энцефалитных клещей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D14721" w:rsidP="00B6248F">
            <w:pPr>
              <w:contextualSpacing/>
              <w:jc w:val="center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 xml:space="preserve">Апрель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D14721" w:rsidRPr="003604B6" w:rsidTr="00D147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D14721" w:rsidP="00B6248F">
            <w:pPr>
              <w:contextualSpacing/>
              <w:jc w:val="both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Профилактика аллергии у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D14721" w:rsidP="00B6248F">
            <w:pPr>
              <w:contextualSpacing/>
              <w:jc w:val="center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 xml:space="preserve">Май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D14721" w:rsidRPr="003604B6" w:rsidTr="00D147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D14721" w:rsidP="00B6248F">
            <w:pPr>
              <w:contextualSpacing/>
              <w:jc w:val="both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Лето – пора закаляться!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5F56FF" w:rsidRDefault="00D14721" w:rsidP="00B6248F">
            <w:pPr>
              <w:contextualSpacing/>
              <w:jc w:val="center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 xml:space="preserve">Май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</w:p>
        </w:tc>
      </w:tr>
    </w:tbl>
    <w:p w:rsidR="00D14721" w:rsidRPr="003604B6" w:rsidRDefault="00D14721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721" w:rsidRPr="003604B6" w:rsidRDefault="00D14721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6E9" w:rsidRPr="003604B6" w:rsidRDefault="0062541B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2.12. </w:t>
      </w:r>
      <w:r w:rsidR="00BD76E9" w:rsidRPr="003604B6">
        <w:rPr>
          <w:rFonts w:ascii="Times New Roman" w:hAnsi="Times New Roman" w:cs="Times New Roman"/>
          <w:b/>
          <w:sz w:val="24"/>
          <w:szCs w:val="24"/>
        </w:rPr>
        <w:t>ПЛАН РАБОТЫ ТВОРЧЕСКОЙ ГРУППЫ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099"/>
        <w:gridCol w:w="1697"/>
        <w:gridCol w:w="1843"/>
      </w:tblGrid>
      <w:tr w:rsidR="00BD76E9" w:rsidRPr="003604B6" w:rsidTr="00D14721">
        <w:tc>
          <w:tcPr>
            <w:tcW w:w="710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6099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97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843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D76E9" w:rsidRPr="003604B6" w:rsidTr="00D14721">
        <w:tc>
          <w:tcPr>
            <w:tcW w:w="710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3"/>
          </w:tcPr>
          <w:p w:rsidR="00BD76E9" w:rsidRPr="003604B6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 детского сада:</w:t>
            </w:r>
          </w:p>
          <w:p w:rsidR="00BD76E9" w:rsidRPr="003604B6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Г.Р. – воспитатель, </w:t>
            </w:r>
          </w:p>
          <w:p w:rsidR="00BD76E9" w:rsidRPr="003604B6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Хужакулова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Г.К. – воспитатель,</w:t>
            </w:r>
          </w:p>
          <w:p w:rsidR="00BD76E9" w:rsidRPr="003604B6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Минегулова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Л.Ш. – воспитатель,</w:t>
            </w:r>
          </w:p>
          <w:p w:rsidR="00BD76E9" w:rsidRPr="003604B6" w:rsidRDefault="00EA4363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  <w:r w:rsidR="00BD76E9"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воспитатель,</w:t>
            </w:r>
          </w:p>
          <w:p w:rsidR="00BD76E9" w:rsidRPr="003604B6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В.Ю. – музыкальный руководитель, </w:t>
            </w:r>
          </w:p>
          <w:p w:rsidR="00B143D7" w:rsidRPr="003604B6" w:rsidRDefault="00EA4363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Э.Ф</w:t>
            </w:r>
            <w:r w:rsidR="00B143D7" w:rsidRPr="003604B6">
              <w:rPr>
                <w:rFonts w:ascii="Times New Roman" w:hAnsi="Times New Roman" w:cs="Times New Roman"/>
                <w:sz w:val="24"/>
                <w:szCs w:val="24"/>
              </w:rPr>
              <w:t>. – инструктор по физвоспитанию,</w:t>
            </w:r>
          </w:p>
          <w:p w:rsidR="00BD76E9" w:rsidRPr="003604B6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 – воспитатель по обучению татарскому языку.</w:t>
            </w:r>
          </w:p>
        </w:tc>
      </w:tr>
      <w:tr w:rsidR="00BD76E9" w:rsidRPr="003604B6" w:rsidTr="00D14721">
        <w:tc>
          <w:tcPr>
            <w:tcW w:w="710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9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творческой группы </w:t>
            </w:r>
          </w:p>
        </w:tc>
        <w:tc>
          <w:tcPr>
            <w:tcW w:w="1697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1843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Матвеева В.Ю</w:t>
            </w:r>
          </w:p>
          <w:p w:rsidR="00BD76E9" w:rsidRPr="003604B6" w:rsidRDefault="00B143D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BD76E9" w:rsidRPr="003604B6" w:rsidTr="00D14721">
        <w:tc>
          <w:tcPr>
            <w:tcW w:w="710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9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положений, организация и проведение смотров – конкурсов по детскому саду </w:t>
            </w:r>
          </w:p>
        </w:tc>
        <w:tc>
          <w:tcPr>
            <w:tcW w:w="1697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BD76E9" w:rsidRPr="003604B6" w:rsidTr="00D14721">
        <w:tc>
          <w:tcPr>
            <w:tcW w:w="710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9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Сбор материала и оформление его в альбоме «Проектная деятельность»</w:t>
            </w:r>
          </w:p>
        </w:tc>
        <w:tc>
          <w:tcPr>
            <w:tcW w:w="1697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</w:tbl>
    <w:p w:rsidR="00BD76E9" w:rsidRPr="003604B6" w:rsidRDefault="00BD76E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605" w:rsidRPr="003604B6" w:rsidRDefault="0062541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2.13. </w:t>
      </w:r>
      <w:r w:rsidR="00FB0605" w:rsidRPr="003604B6">
        <w:rPr>
          <w:rFonts w:ascii="Times New Roman" w:hAnsi="Times New Roman" w:cs="Times New Roman"/>
          <w:b/>
          <w:sz w:val="24"/>
          <w:szCs w:val="24"/>
        </w:rPr>
        <w:t>ПЛАН МЕРОПРИЯТИЙ ПО НАЦИОНАЛЬНОМУ ВОСПИТАНИЮ</w:t>
      </w:r>
    </w:p>
    <w:tbl>
      <w:tblPr>
        <w:tblStyle w:val="ab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2559"/>
        <w:gridCol w:w="2126"/>
        <w:gridCol w:w="1946"/>
        <w:gridCol w:w="1109"/>
        <w:gridCol w:w="2190"/>
      </w:tblGrid>
      <w:tr w:rsidR="00D14721" w:rsidRPr="003604B6" w:rsidTr="00C01033">
        <w:tc>
          <w:tcPr>
            <w:tcW w:w="560" w:type="dxa"/>
            <w:vAlign w:val="center"/>
          </w:tcPr>
          <w:p w:rsidR="00D14721" w:rsidRPr="003604B6" w:rsidRDefault="00D14721" w:rsidP="00655C98">
            <w:p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№</w:t>
            </w:r>
          </w:p>
          <w:p w:rsidR="00D14721" w:rsidRPr="003604B6" w:rsidRDefault="00D14721" w:rsidP="00655C98">
            <w:p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559" w:type="dxa"/>
            <w:vAlign w:val="center"/>
          </w:tcPr>
          <w:p w:rsidR="00D14721" w:rsidRPr="003604B6" w:rsidRDefault="00D14721" w:rsidP="00655C98">
            <w:p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  <w:vAlign w:val="center"/>
          </w:tcPr>
          <w:p w:rsidR="00D14721" w:rsidRPr="003604B6" w:rsidRDefault="00D14721" w:rsidP="00655C98">
            <w:p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946" w:type="dxa"/>
            <w:vAlign w:val="center"/>
          </w:tcPr>
          <w:p w:rsidR="00D14721" w:rsidRPr="003604B6" w:rsidRDefault="00D14721" w:rsidP="00655C98">
            <w:p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1109" w:type="dxa"/>
            <w:vAlign w:val="center"/>
          </w:tcPr>
          <w:p w:rsidR="00D14721" w:rsidRPr="003604B6" w:rsidRDefault="00D14721" w:rsidP="00655C98">
            <w:p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90" w:type="dxa"/>
            <w:vAlign w:val="center"/>
          </w:tcPr>
          <w:p w:rsidR="00D14721" w:rsidRPr="003604B6" w:rsidRDefault="00D14721" w:rsidP="00655C98">
            <w:p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14721" w:rsidRPr="003604B6" w:rsidTr="00C01033">
        <w:tc>
          <w:tcPr>
            <w:tcW w:w="560" w:type="dxa"/>
          </w:tcPr>
          <w:p w:rsidR="00D14721" w:rsidRPr="003604B6" w:rsidRDefault="00D14721" w:rsidP="00EA4363">
            <w:pPr>
              <w:pStyle w:val="ac"/>
              <w:numPr>
                <w:ilvl w:val="0"/>
                <w:numId w:val="45"/>
              </w:numPr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D14721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“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Кәрзинемдә-әкият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” </w:t>
            </w:r>
          </w:p>
        </w:tc>
        <w:tc>
          <w:tcPr>
            <w:tcW w:w="2126" w:type="dxa"/>
          </w:tcPr>
          <w:p w:rsidR="00D14721" w:rsidRPr="005F56FF" w:rsidRDefault="00C01033" w:rsidP="00B0200D">
            <w:pPr>
              <w:contextualSpacing/>
              <w:rPr>
                <w:sz w:val="24"/>
                <w:szCs w:val="24"/>
                <w:highlight w:val="green"/>
              </w:rPr>
            </w:pPr>
            <w:proofErr w:type="spellStart"/>
            <w:r w:rsidRPr="005F56FF">
              <w:rPr>
                <w:sz w:val="24"/>
                <w:szCs w:val="24"/>
                <w:highlight w:val="green"/>
              </w:rPr>
              <w:t>Кечкенәләр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төркеме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балалары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өчен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курчак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театры </w:t>
            </w:r>
          </w:p>
        </w:tc>
        <w:tc>
          <w:tcPr>
            <w:tcW w:w="1946" w:type="dxa"/>
          </w:tcPr>
          <w:p w:rsidR="00D14721" w:rsidRPr="005F56FF" w:rsidRDefault="00C01033" w:rsidP="00B6248F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МБДОУ «Детский сад «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Алтынчеч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>»</w:t>
            </w:r>
          </w:p>
        </w:tc>
        <w:tc>
          <w:tcPr>
            <w:tcW w:w="1109" w:type="dxa"/>
          </w:tcPr>
          <w:p w:rsidR="00D14721" w:rsidRPr="005F56FF" w:rsidRDefault="00C01033" w:rsidP="00B6248F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Октябрь</w:t>
            </w:r>
          </w:p>
        </w:tc>
        <w:tc>
          <w:tcPr>
            <w:tcW w:w="2190" w:type="dxa"/>
          </w:tcPr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proofErr w:type="spellStart"/>
            <w:r w:rsidRPr="005F56FF">
              <w:rPr>
                <w:sz w:val="24"/>
                <w:szCs w:val="24"/>
                <w:highlight w:val="green"/>
              </w:rPr>
              <w:t>Мухутдинова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Л.В.</w:t>
            </w:r>
          </w:p>
          <w:p w:rsidR="00D14721" w:rsidRPr="005F56FF" w:rsidRDefault="00D14721" w:rsidP="00C01033">
            <w:pPr>
              <w:contextualSpacing/>
              <w:rPr>
                <w:sz w:val="24"/>
                <w:szCs w:val="24"/>
                <w:highlight w:val="green"/>
              </w:rPr>
            </w:pPr>
          </w:p>
        </w:tc>
      </w:tr>
      <w:tr w:rsidR="00C01033" w:rsidRPr="003604B6" w:rsidTr="00C01033">
        <w:tc>
          <w:tcPr>
            <w:tcW w:w="560" w:type="dxa"/>
          </w:tcPr>
          <w:p w:rsidR="00C01033" w:rsidRPr="003604B6" w:rsidRDefault="00C01033" w:rsidP="00C01033">
            <w:pPr>
              <w:pStyle w:val="ac"/>
              <w:numPr>
                <w:ilvl w:val="0"/>
                <w:numId w:val="45"/>
              </w:numPr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«</w:t>
            </w:r>
            <w:r w:rsidRPr="005F56FF">
              <w:rPr>
                <w:sz w:val="24"/>
                <w:szCs w:val="24"/>
                <w:highlight w:val="green"/>
                <w:lang w:val="tt-RU"/>
              </w:rPr>
              <w:t>Сәләтле бала</w:t>
            </w:r>
            <w:r w:rsidRPr="005F56FF">
              <w:rPr>
                <w:sz w:val="24"/>
                <w:szCs w:val="24"/>
                <w:highlight w:val="green"/>
              </w:rPr>
              <w:t>»</w:t>
            </w:r>
          </w:p>
        </w:tc>
        <w:tc>
          <w:tcPr>
            <w:tcW w:w="2126" w:type="dxa"/>
          </w:tcPr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 xml:space="preserve">Творческий конкурс среди дошкольников национальных детских садов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Заинского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муниципального района.</w:t>
            </w:r>
          </w:p>
        </w:tc>
        <w:tc>
          <w:tcPr>
            <w:tcW w:w="1946" w:type="dxa"/>
          </w:tcPr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Муниципальный</w:t>
            </w:r>
          </w:p>
        </w:tc>
        <w:tc>
          <w:tcPr>
            <w:tcW w:w="1109" w:type="dxa"/>
          </w:tcPr>
          <w:p w:rsidR="00C01033" w:rsidRPr="005F56FF" w:rsidRDefault="00B0200D" w:rsidP="00C01033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Н</w:t>
            </w:r>
            <w:r w:rsidR="00C01033" w:rsidRPr="005F56FF">
              <w:rPr>
                <w:sz w:val="24"/>
                <w:szCs w:val="24"/>
                <w:highlight w:val="green"/>
              </w:rPr>
              <w:t>оябрь</w:t>
            </w:r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190" w:type="dxa"/>
          </w:tcPr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Мустафина Л.Н.</w:t>
            </w:r>
          </w:p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proofErr w:type="spellStart"/>
            <w:r w:rsidRPr="005F56FF">
              <w:rPr>
                <w:sz w:val="24"/>
                <w:szCs w:val="24"/>
                <w:highlight w:val="green"/>
              </w:rPr>
              <w:t>Гайнутдинова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А.Х.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Мухутдинова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Л.В.</w:t>
            </w:r>
          </w:p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 xml:space="preserve">Воспитатели </w:t>
            </w:r>
          </w:p>
        </w:tc>
      </w:tr>
      <w:tr w:rsidR="00C01033" w:rsidRPr="003604B6" w:rsidTr="002E5580">
        <w:tc>
          <w:tcPr>
            <w:tcW w:w="560" w:type="dxa"/>
          </w:tcPr>
          <w:p w:rsidR="00C01033" w:rsidRPr="003604B6" w:rsidRDefault="00C01033" w:rsidP="00C01033">
            <w:pPr>
              <w:pStyle w:val="ac"/>
              <w:numPr>
                <w:ilvl w:val="0"/>
                <w:numId w:val="45"/>
              </w:numPr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C01033" w:rsidRPr="005F56FF" w:rsidRDefault="00C01033" w:rsidP="00B0200D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 xml:space="preserve">“Их,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күңел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ачабыз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!..” </w:t>
            </w:r>
          </w:p>
        </w:tc>
        <w:tc>
          <w:tcPr>
            <w:tcW w:w="2126" w:type="dxa"/>
          </w:tcPr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proofErr w:type="spellStart"/>
            <w:r w:rsidRPr="005F56FF">
              <w:rPr>
                <w:sz w:val="24"/>
                <w:szCs w:val="24"/>
                <w:highlight w:val="green"/>
              </w:rPr>
              <w:t>Мәктәпкә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хәзерлек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төркеме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һәм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1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нче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сыйныф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lastRenderedPageBreak/>
              <w:t>укучылары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өчен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фольклор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кичә</w:t>
            </w:r>
            <w:proofErr w:type="spellEnd"/>
          </w:p>
        </w:tc>
        <w:tc>
          <w:tcPr>
            <w:tcW w:w="1946" w:type="dxa"/>
          </w:tcPr>
          <w:p w:rsidR="00C01033" w:rsidRPr="005F56FF" w:rsidRDefault="00C01033" w:rsidP="00C01033">
            <w:pPr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lastRenderedPageBreak/>
              <w:t>МБДОУ «Детский сад «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Алтынчеч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>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33" w:rsidRPr="005F56FF" w:rsidRDefault="00C01033" w:rsidP="00C01033">
            <w:pPr>
              <w:jc w:val="center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  <w:lang w:val="tt-RU"/>
              </w:rPr>
              <w:t>Декабр</w:t>
            </w:r>
            <w:r w:rsidRPr="005F56FF">
              <w:rPr>
                <w:sz w:val="24"/>
                <w:szCs w:val="24"/>
                <w:highlight w:val="green"/>
              </w:rPr>
              <w:t>ь</w:t>
            </w:r>
          </w:p>
          <w:p w:rsidR="00C01033" w:rsidRPr="005F56FF" w:rsidRDefault="00C01033" w:rsidP="00C01033">
            <w:pPr>
              <w:jc w:val="center"/>
              <w:rPr>
                <w:sz w:val="24"/>
                <w:szCs w:val="24"/>
                <w:highlight w:val="green"/>
                <w:lang w:val="tt-RU"/>
              </w:rPr>
            </w:pPr>
          </w:p>
        </w:tc>
        <w:tc>
          <w:tcPr>
            <w:tcW w:w="2190" w:type="dxa"/>
          </w:tcPr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proofErr w:type="spellStart"/>
            <w:r w:rsidRPr="005F56FF">
              <w:rPr>
                <w:sz w:val="24"/>
                <w:szCs w:val="24"/>
                <w:highlight w:val="green"/>
              </w:rPr>
              <w:t>Мухутдинова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Л.В.</w:t>
            </w:r>
          </w:p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Матвеева В.Ю.</w:t>
            </w:r>
          </w:p>
        </w:tc>
      </w:tr>
      <w:tr w:rsidR="00C01033" w:rsidRPr="003604B6" w:rsidTr="002E5580">
        <w:tc>
          <w:tcPr>
            <w:tcW w:w="560" w:type="dxa"/>
          </w:tcPr>
          <w:p w:rsidR="00C01033" w:rsidRPr="003604B6" w:rsidRDefault="00C01033" w:rsidP="00C01033">
            <w:pPr>
              <w:pStyle w:val="ac"/>
              <w:numPr>
                <w:ilvl w:val="0"/>
                <w:numId w:val="45"/>
              </w:numPr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 xml:space="preserve">“Татар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телебез-гомерлек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юлдашыбыз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” </w:t>
            </w:r>
          </w:p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proofErr w:type="spellStart"/>
            <w:r w:rsidRPr="005F56FF">
              <w:rPr>
                <w:sz w:val="24"/>
                <w:szCs w:val="24"/>
                <w:highlight w:val="green"/>
              </w:rPr>
              <w:t>милли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тәрбия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китабы</w:t>
            </w:r>
            <w:proofErr w:type="spellEnd"/>
          </w:p>
        </w:tc>
        <w:tc>
          <w:tcPr>
            <w:tcW w:w="2126" w:type="dxa"/>
          </w:tcPr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proofErr w:type="spellStart"/>
            <w:r w:rsidRPr="005F56FF">
              <w:rPr>
                <w:sz w:val="24"/>
                <w:szCs w:val="24"/>
                <w:highlight w:val="green"/>
              </w:rPr>
              <w:t>Тәрбиячеләр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арасында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тел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көненә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багышланган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әдәби-музыкаль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лексик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бәйге</w:t>
            </w:r>
            <w:proofErr w:type="spellEnd"/>
          </w:p>
        </w:tc>
        <w:tc>
          <w:tcPr>
            <w:tcW w:w="1946" w:type="dxa"/>
          </w:tcPr>
          <w:p w:rsidR="00C01033" w:rsidRPr="005F56FF" w:rsidRDefault="00C01033" w:rsidP="00C01033">
            <w:pPr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МБДОУ «Детский сад «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Алтынчеч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>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33" w:rsidRPr="005F56FF" w:rsidRDefault="00C01033" w:rsidP="00C01033">
            <w:pPr>
              <w:jc w:val="center"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Февраль.</w:t>
            </w:r>
          </w:p>
        </w:tc>
        <w:tc>
          <w:tcPr>
            <w:tcW w:w="2190" w:type="dxa"/>
          </w:tcPr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proofErr w:type="spellStart"/>
            <w:r w:rsidRPr="005F56FF">
              <w:rPr>
                <w:sz w:val="24"/>
                <w:szCs w:val="24"/>
                <w:highlight w:val="green"/>
              </w:rPr>
              <w:t>Мухутдинова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Л.В.</w:t>
            </w:r>
          </w:p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Матвеева В.Ю.</w:t>
            </w:r>
          </w:p>
        </w:tc>
      </w:tr>
      <w:tr w:rsidR="00C01033" w:rsidRPr="003604B6" w:rsidTr="00C01033">
        <w:tc>
          <w:tcPr>
            <w:tcW w:w="560" w:type="dxa"/>
          </w:tcPr>
          <w:p w:rsidR="00C01033" w:rsidRPr="003604B6" w:rsidRDefault="00C01033" w:rsidP="00C01033">
            <w:pPr>
              <w:pStyle w:val="ac"/>
              <w:numPr>
                <w:ilvl w:val="0"/>
                <w:numId w:val="45"/>
              </w:numPr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C01033" w:rsidRPr="005F56FF" w:rsidRDefault="00C01033" w:rsidP="00C01033">
            <w:pPr>
              <w:pStyle w:val="21"/>
              <w:ind w:left="0"/>
              <w:contextualSpacing/>
              <w:rPr>
                <w:highlight w:val="green"/>
              </w:rPr>
            </w:pPr>
            <w:r w:rsidRPr="005F56FF">
              <w:rPr>
                <w:highlight w:val="green"/>
              </w:rPr>
              <w:t>Фольклорный праздник «</w:t>
            </w:r>
            <w:proofErr w:type="spellStart"/>
            <w:r w:rsidRPr="005F56FF">
              <w:rPr>
                <w:highlight w:val="green"/>
              </w:rPr>
              <w:t>Навруз</w:t>
            </w:r>
            <w:proofErr w:type="spellEnd"/>
            <w:r w:rsidRPr="005F56FF">
              <w:rPr>
                <w:highlight w:val="green"/>
              </w:rPr>
              <w:t>».</w:t>
            </w:r>
          </w:p>
        </w:tc>
        <w:tc>
          <w:tcPr>
            <w:tcW w:w="2126" w:type="dxa"/>
          </w:tcPr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Развлечение для дошкольников совместно с татарской гимназией.</w:t>
            </w:r>
          </w:p>
        </w:tc>
        <w:tc>
          <w:tcPr>
            <w:tcW w:w="1946" w:type="dxa"/>
          </w:tcPr>
          <w:p w:rsidR="00C01033" w:rsidRPr="005F56FF" w:rsidRDefault="00C01033" w:rsidP="00C01033">
            <w:pPr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МБДОУ «Детский сад «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Алтынчеч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>»</w:t>
            </w:r>
          </w:p>
        </w:tc>
        <w:tc>
          <w:tcPr>
            <w:tcW w:w="1109" w:type="dxa"/>
          </w:tcPr>
          <w:p w:rsidR="00C01033" w:rsidRPr="005F56FF" w:rsidRDefault="00C01033" w:rsidP="00C01033">
            <w:pPr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 xml:space="preserve">март </w:t>
            </w:r>
          </w:p>
        </w:tc>
        <w:tc>
          <w:tcPr>
            <w:tcW w:w="2190" w:type="dxa"/>
          </w:tcPr>
          <w:p w:rsidR="00C01033" w:rsidRPr="005F56FF" w:rsidRDefault="00C01033" w:rsidP="00C01033">
            <w:pPr>
              <w:rPr>
                <w:sz w:val="24"/>
                <w:szCs w:val="24"/>
                <w:highlight w:val="green"/>
              </w:rPr>
            </w:pPr>
            <w:proofErr w:type="spellStart"/>
            <w:r w:rsidRPr="005F56FF">
              <w:rPr>
                <w:sz w:val="24"/>
                <w:szCs w:val="24"/>
                <w:highlight w:val="green"/>
              </w:rPr>
              <w:t>Мухутдинова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Л.В.</w:t>
            </w:r>
          </w:p>
          <w:p w:rsidR="00C01033" w:rsidRPr="005F56FF" w:rsidRDefault="00C01033" w:rsidP="00C01033">
            <w:pPr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Матвеева В.Ю.</w:t>
            </w:r>
          </w:p>
        </w:tc>
      </w:tr>
      <w:tr w:rsidR="00C01033" w:rsidRPr="003604B6" w:rsidTr="00C01033">
        <w:tc>
          <w:tcPr>
            <w:tcW w:w="560" w:type="dxa"/>
          </w:tcPr>
          <w:p w:rsidR="00C01033" w:rsidRPr="003604B6" w:rsidRDefault="00C01033" w:rsidP="00C01033">
            <w:pPr>
              <w:pStyle w:val="ac"/>
              <w:numPr>
                <w:ilvl w:val="0"/>
                <w:numId w:val="45"/>
              </w:numPr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C01033" w:rsidRPr="005F56FF" w:rsidRDefault="00C01033" w:rsidP="00B0200D">
            <w:pPr>
              <w:pStyle w:val="21"/>
              <w:ind w:left="0"/>
              <w:contextualSpacing/>
              <w:rPr>
                <w:highlight w:val="green"/>
              </w:rPr>
            </w:pPr>
            <w:r w:rsidRPr="005F56FF">
              <w:rPr>
                <w:highlight w:val="green"/>
              </w:rPr>
              <w:t>“</w:t>
            </w:r>
            <w:proofErr w:type="spellStart"/>
            <w:r w:rsidRPr="005F56FF">
              <w:rPr>
                <w:highlight w:val="green"/>
              </w:rPr>
              <w:t>Адымнар</w:t>
            </w:r>
            <w:proofErr w:type="spellEnd"/>
            <w:r w:rsidRPr="005F56FF">
              <w:rPr>
                <w:highlight w:val="green"/>
              </w:rPr>
              <w:t xml:space="preserve"> </w:t>
            </w:r>
            <w:proofErr w:type="spellStart"/>
            <w:r w:rsidRPr="005F56FF">
              <w:rPr>
                <w:highlight w:val="green"/>
              </w:rPr>
              <w:t>нык</w:t>
            </w:r>
            <w:proofErr w:type="spellEnd"/>
            <w:r w:rsidRPr="005F56FF">
              <w:rPr>
                <w:highlight w:val="green"/>
              </w:rPr>
              <w:t xml:space="preserve">, </w:t>
            </w:r>
            <w:proofErr w:type="spellStart"/>
            <w:r w:rsidRPr="005F56FF">
              <w:rPr>
                <w:highlight w:val="green"/>
              </w:rPr>
              <w:t>юллар</w:t>
            </w:r>
            <w:proofErr w:type="spellEnd"/>
            <w:r w:rsidRPr="005F56FF">
              <w:rPr>
                <w:highlight w:val="green"/>
              </w:rPr>
              <w:t xml:space="preserve"> </w:t>
            </w:r>
            <w:proofErr w:type="spellStart"/>
            <w:r w:rsidRPr="005F56FF">
              <w:rPr>
                <w:highlight w:val="green"/>
              </w:rPr>
              <w:t>имин</w:t>
            </w:r>
            <w:proofErr w:type="spellEnd"/>
            <w:r w:rsidRPr="005F56FF">
              <w:rPr>
                <w:highlight w:val="green"/>
              </w:rPr>
              <w:t xml:space="preserve"> </w:t>
            </w:r>
            <w:proofErr w:type="spellStart"/>
            <w:r w:rsidRPr="005F56FF">
              <w:rPr>
                <w:highlight w:val="green"/>
              </w:rPr>
              <w:t>булсын</w:t>
            </w:r>
            <w:proofErr w:type="spellEnd"/>
            <w:r w:rsidRPr="005F56FF">
              <w:rPr>
                <w:highlight w:val="green"/>
              </w:rPr>
              <w:t xml:space="preserve">!” </w:t>
            </w:r>
          </w:p>
        </w:tc>
        <w:tc>
          <w:tcPr>
            <w:tcW w:w="2126" w:type="dxa"/>
          </w:tcPr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proofErr w:type="spellStart"/>
            <w:r w:rsidRPr="005F56FF">
              <w:rPr>
                <w:sz w:val="24"/>
                <w:szCs w:val="24"/>
                <w:highlight w:val="green"/>
              </w:rPr>
              <w:t>Мәктәпкә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хәзерлек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төркеме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балалары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һәм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әти-әниләр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белән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күңел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ачу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кичәсе</w:t>
            </w:r>
            <w:proofErr w:type="spellEnd"/>
          </w:p>
        </w:tc>
        <w:tc>
          <w:tcPr>
            <w:tcW w:w="1946" w:type="dxa"/>
          </w:tcPr>
          <w:p w:rsidR="00C01033" w:rsidRPr="005F56FF" w:rsidRDefault="00C01033" w:rsidP="00C01033">
            <w:pPr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МБДОУ «Детский сад «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Алтынчеч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>»</w:t>
            </w:r>
          </w:p>
        </w:tc>
        <w:tc>
          <w:tcPr>
            <w:tcW w:w="1109" w:type="dxa"/>
          </w:tcPr>
          <w:p w:rsidR="00C01033" w:rsidRPr="005F56FF" w:rsidRDefault="00C01033" w:rsidP="00C01033">
            <w:pPr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Март</w:t>
            </w:r>
          </w:p>
        </w:tc>
        <w:tc>
          <w:tcPr>
            <w:tcW w:w="2190" w:type="dxa"/>
          </w:tcPr>
          <w:p w:rsidR="00C01033" w:rsidRPr="005F56FF" w:rsidRDefault="00C01033" w:rsidP="00C01033">
            <w:pPr>
              <w:rPr>
                <w:sz w:val="24"/>
                <w:szCs w:val="24"/>
                <w:highlight w:val="green"/>
              </w:rPr>
            </w:pPr>
            <w:proofErr w:type="spellStart"/>
            <w:r w:rsidRPr="005F56FF">
              <w:rPr>
                <w:sz w:val="24"/>
                <w:szCs w:val="24"/>
                <w:highlight w:val="green"/>
              </w:rPr>
              <w:t>Мухутдинова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Л.В.</w:t>
            </w:r>
          </w:p>
          <w:p w:rsidR="00C01033" w:rsidRPr="005F56FF" w:rsidRDefault="00C01033" w:rsidP="00C01033">
            <w:pPr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Матвеева В.Ю.</w:t>
            </w:r>
          </w:p>
        </w:tc>
      </w:tr>
      <w:tr w:rsidR="00C01033" w:rsidRPr="003604B6" w:rsidTr="00C01033">
        <w:tc>
          <w:tcPr>
            <w:tcW w:w="560" w:type="dxa"/>
          </w:tcPr>
          <w:p w:rsidR="00C01033" w:rsidRPr="003604B6" w:rsidRDefault="00C01033" w:rsidP="00C01033">
            <w:pPr>
              <w:pStyle w:val="ac"/>
              <w:numPr>
                <w:ilvl w:val="0"/>
                <w:numId w:val="45"/>
              </w:numPr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Конкурс чтецов «Б</w:t>
            </w:r>
            <w:r w:rsidRPr="005F56FF">
              <w:rPr>
                <w:sz w:val="24"/>
                <w:szCs w:val="24"/>
                <w:highlight w:val="green"/>
                <w:lang w:val="tt-RU"/>
              </w:rPr>
              <w:t>әхетле балачак</w:t>
            </w:r>
            <w:r w:rsidRPr="005F56FF">
              <w:rPr>
                <w:sz w:val="24"/>
                <w:szCs w:val="24"/>
                <w:highlight w:val="green"/>
              </w:rPr>
              <w:t xml:space="preserve">» </w:t>
            </w:r>
          </w:p>
        </w:tc>
        <w:tc>
          <w:tcPr>
            <w:tcW w:w="2126" w:type="dxa"/>
          </w:tcPr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Конкурс среди дошкольников от 5-7 лет.</w:t>
            </w:r>
          </w:p>
        </w:tc>
        <w:tc>
          <w:tcPr>
            <w:tcW w:w="1946" w:type="dxa"/>
          </w:tcPr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Муниципальный</w:t>
            </w:r>
          </w:p>
        </w:tc>
        <w:tc>
          <w:tcPr>
            <w:tcW w:w="1109" w:type="dxa"/>
          </w:tcPr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 xml:space="preserve">Апрель </w:t>
            </w:r>
          </w:p>
        </w:tc>
        <w:tc>
          <w:tcPr>
            <w:tcW w:w="2190" w:type="dxa"/>
          </w:tcPr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Мустафина Л.Н.</w:t>
            </w:r>
          </w:p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proofErr w:type="spellStart"/>
            <w:r w:rsidRPr="005F56FF">
              <w:rPr>
                <w:sz w:val="24"/>
                <w:szCs w:val="24"/>
                <w:highlight w:val="green"/>
              </w:rPr>
              <w:t>Гайнутдинова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А.Х.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Мухутдинова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Л.В.</w:t>
            </w:r>
          </w:p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Воспитатели</w:t>
            </w:r>
          </w:p>
        </w:tc>
      </w:tr>
      <w:tr w:rsidR="00C01033" w:rsidRPr="003604B6" w:rsidTr="00C01033">
        <w:tc>
          <w:tcPr>
            <w:tcW w:w="560" w:type="dxa"/>
          </w:tcPr>
          <w:p w:rsidR="00C01033" w:rsidRPr="003604B6" w:rsidRDefault="00C01033" w:rsidP="00C01033">
            <w:pPr>
              <w:pStyle w:val="ac"/>
              <w:numPr>
                <w:ilvl w:val="0"/>
                <w:numId w:val="45"/>
              </w:numPr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proofErr w:type="spellStart"/>
            <w:r w:rsidRPr="005F56FF">
              <w:rPr>
                <w:sz w:val="24"/>
                <w:szCs w:val="24"/>
                <w:highlight w:val="green"/>
              </w:rPr>
              <w:t>Һәйкәлгә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экскурсия</w:t>
            </w:r>
          </w:p>
        </w:tc>
        <w:tc>
          <w:tcPr>
            <w:tcW w:w="2126" w:type="dxa"/>
          </w:tcPr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</w:p>
        </w:tc>
        <w:tc>
          <w:tcPr>
            <w:tcW w:w="1946" w:type="dxa"/>
          </w:tcPr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МБДОУ «Детский сад «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Алтынчеч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>»</w:t>
            </w:r>
          </w:p>
        </w:tc>
        <w:tc>
          <w:tcPr>
            <w:tcW w:w="1109" w:type="dxa"/>
          </w:tcPr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 xml:space="preserve">Май </w:t>
            </w:r>
          </w:p>
        </w:tc>
        <w:tc>
          <w:tcPr>
            <w:tcW w:w="2190" w:type="dxa"/>
          </w:tcPr>
          <w:p w:rsidR="00C01033" w:rsidRPr="005F56FF" w:rsidRDefault="00C01033" w:rsidP="00C01033">
            <w:pPr>
              <w:contextualSpacing/>
              <w:rPr>
                <w:sz w:val="24"/>
                <w:szCs w:val="24"/>
                <w:highlight w:val="green"/>
              </w:rPr>
            </w:pPr>
            <w:proofErr w:type="spellStart"/>
            <w:r w:rsidRPr="005F56FF">
              <w:rPr>
                <w:sz w:val="24"/>
                <w:szCs w:val="24"/>
                <w:highlight w:val="green"/>
              </w:rPr>
              <w:t>Мухутдинова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Л.В.</w:t>
            </w:r>
          </w:p>
          <w:p w:rsidR="00B0200D" w:rsidRPr="005F56FF" w:rsidRDefault="00B0200D" w:rsidP="00C01033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Воспитатели</w:t>
            </w:r>
          </w:p>
        </w:tc>
      </w:tr>
      <w:tr w:rsidR="00C01033" w:rsidRPr="003604B6" w:rsidTr="00C01033">
        <w:tc>
          <w:tcPr>
            <w:tcW w:w="560" w:type="dxa"/>
          </w:tcPr>
          <w:p w:rsidR="00C01033" w:rsidRPr="003604B6" w:rsidRDefault="00C01033" w:rsidP="00C01033">
            <w:pPr>
              <w:pStyle w:val="ac"/>
              <w:numPr>
                <w:ilvl w:val="0"/>
                <w:numId w:val="45"/>
              </w:numPr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C01033" w:rsidRPr="005F56FF" w:rsidRDefault="00C01033" w:rsidP="00C01033">
            <w:pPr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“Сабан туе-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хезмәт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туе”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барлык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бакча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балалары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катнашында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бәйрәм</w:t>
            </w:r>
            <w:proofErr w:type="spellEnd"/>
          </w:p>
        </w:tc>
        <w:tc>
          <w:tcPr>
            <w:tcW w:w="2126" w:type="dxa"/>
          </w:tcPr>
          <w:p w:rsidR="00C01033" w:rsidRPr="005F56FF" w:rsidRDefault="00C01033" w:rsidP="00C01033">
            <w:pPr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 xml:space="preserve">Творческий конкурс среди дошкольников национальных детских садов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Заинского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муниципального района.</w:t>
            </w:r>
          </w:p>
        </w:tc>
        <w:tc>
          <w:tcPr>
            <w:tcW w:w="1946" w:type="dxa"/>
          </w:tcPr>
          <w:p w:rsidR="00C01033" w:rsidRPr="005F56FF" w:rsidRDefault="00C01033" w:rsidP="00C01033">
            <w:pPr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Муниципальный</w:t>
            </w:r>
          </w:p>
        </w:tc>
        <w:tc>
          <w:tcPr>
            <w:tcW w:w="1109" w:type="dxa"/>
          </w:tcPr>
          <w:p w:rsidR="00C01033" w:rsidRPr="005F56FF" w:rsidRDefault="00C01033" w:rsidP="00C01033">
            <w:pPr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 xml:space="preserve">Июнь </w:t>
            </w:r>
          </w:p>
        </w:tc>
        <w:tc>
          <w:tcPr>
            <w:tcW w:w="2190" w:type="dxa"/>
          </w:tcPr>
          <w:p w:rsidR="00C01033" w:rsidRPr="005F56FF" w:rsidRDefault="00C01033" w:rsidP="00C01033">
            <w:pPr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Мустафина Л.Н.</w:t>
            </w:r>
          </w:p>
          <w:p w:rsidR="00C01033" w:rsidRPr="005F56FF" w:rsidRDefault="00C01033" w:rsidP="00C01033">
            <w:pPr>
              <w:rPr>
                <w:sz w:val="24"/>
                <w:szCs w:val="24"/>
                <w:highlight w:val="green"/>
              </w:rPr>
            </w:pPr>
            <w:proofErr w:type="spellStart"/>
            <w:r w:rsidRPr="005F56FF">
              <w:rPr>
                <w:sz w:val="24"/>
                <w:szCs w:val="24"/>
                <w:highlight w:val="green"/>
              </w:rPr>
              <w:t>Гайнутдинова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А.Х.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Мухутдинова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Л.В.</w:t>
            </w:r>
          </w:p>
          <w:p w:rsidR="00C01033" w:rsidRPr="005F56FF" w:rsidRDefault="00C01033" w:rsidP="00C01033">
            <w:pPr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Воспитатели</w:t>
            </w:r>
          </w:p>
        </w:tc>
      </w:tr>
      <w:tr w:rsidR="00B0200D" w:rsidRPr="003604B6" w:rsidTr="00C01033">
        <w:tc>
          <w:tcPr>
            <w:tcW w:w="560" w:type="dxa"/>
          </w:tcPr>
          <w:p w:rsidR="00B0200D" w:rsidRPr="003604B6" w:rsidRDefault="00B0200D" w:rsidP="00B0200D">
            <w:pPr>
              <w:pStyle w:val="ac"/>
              <w:numPr>
                <w:ilvl w:val="0"/>
                <w:numId w:val="45"/>
              </w:numPr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B0200D" w:rsidRPr="005F56FF" w:rsidRDefault="00B0200D" w:rsidP="00B0200D">
            <w:pPr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“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Шәһәр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урамында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>”</w:t>
            </w:r>
          </w:p>
        </w:tc>
        <w:tc>
          <w:tcPr>
            <w:tcW w:w="2126" w:type="dxa"/>
          </w:tcPr>
          <w:p w:rsidR="00B0200D" w:rsidRPr="005F56FF" w:rsidRDefault="00B0200D" w:rsidP="00B0200D">
            <w:pPr>
              <w:rPr>
                <w:sz w:val="24"/>
                <w:szCs w:val="24"/>
                <w:highlight w:val="green"/>
              </w:rPr>
            </w:pPr>
            <w:proofErr w:type="spellStart"/>
            <w:r w:rsidRPr="005F56FF">
              <w:rPr>
                <w:sz w:val="24"/>
                <w:szCs w:val="24"/>
                <w:highlight w:val="green"/>
              </w:rPr>
              <w:t>Зурлар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төркеме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балалары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өчен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курчак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театры</w:t>
            </w:r>
          </w:p>
        </w:tc>
        <w:tc>
          <w:tcPr>
            <w:tcW w:w="1946" w:type="dxa"/>
          </w:tcPr>
          <w:p w:rsidR="00B0200D" w:rsidRPr="005F56FF" w:rsidRDefault="00B0200D" w:rsidP="00B0200D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МБДОУ «Детский сад «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Алтынчеч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>»</w:t>
            </w:r>
          </w:p>
        </w:tc>
        <w:tc>
          <w:tcPr>
            <w:tcW w:w="1109" w:type="dxa"/>
          </w:tcPr>
          <w:p w:rsidR="00B0200D" w:rsidRPr="005F56FF" w:rsidRDefault="00B0200D" w:rsidP="00B0200D">
            <w:pPr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 xml:space="preserve">Июль </w:t>
            </w:r>
          </w:p>
        </w:tc>
        <w:tc>
          <w:tcPr>
            <w:tcW w:w="2190" w:type="dxa"/>
          </w:tcPr>
          <w:p w:rsidR="00B0200D" w:rsidRPr="005F56FF" w:rsidRDefault="00B0200D" w:rsidP="00B0200D">
            <w:pPr>
              <w:contextualSpacing/>
              <w:rPr>
                <w:sz w:val="24"/>
                <w:szCs w:val="24"/>
                <w:highlight w:val="green"/>
              </w:rPr>
            </w:pPr>
            <w:proofErr w:type="spellStart"/>
            <w:r w:rsidRPr="005F56FF">
              <w:rPr>
                <w:sz w:val="24"/>
                <w:szCs w:val="24"/>
                <w:highlight w:val="green"/>
              </w:rPr>
              <w:t>Мухутдинова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Л.В.</w:t>
            </w:r>
          </w:p>
          <w:p w:rsidR="00B0200D" w:rsidRPr="005F56FF" w:rsidRDefault="00B0200D" w:rsidP="00B0200D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Воспитатели</w:t>
            </w:r>
          </w:p>
        </w:tc>
      </w:tr>
      <w:tr w:rsidR="00B0200D" w:rsidRPr="003604B6" w:rsidTr="00C01033">
        <w:tc>
          <w:tcPr>
            <w:tcW w:w="560" w:type="dxa"/>
          </w:tcPr>
          <w:p w:rsidR="00B0200D" w:rsidRPr="003604B6" w:rsidRDefault="00B0200D" w:rsidP="00B0200D">
            <w:pPr>
              <w:pStyle w:val="ac"/>
              <w:numPr>
                <w:ilvl w:val="0"/>
                <w:numId w:val="45"/>
              </w:numPr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B0200D" w:rsidRPr="005F56FF" w:rsidRDefault="00B0200D" w:rsidP="00B0200D">
            <w:pPr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“Татарстан-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туган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җирем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>”</w:t>
            </w:r>
          </w:p>
        </w:tc>
        <w:tc>
          <w:tcPr>
            <w:tcW w:w="2126" w:type="dxa"/>
          </w:tcPr>
          <w:p w:rsidR="00B0200D" w:rsidRPr="005F56FF" w:rsidRDefault="00B0200D" w:rsidP="00B0200D">
            <w:pPr>
              <w:rPr>
                <w:sz w:val="24"/>
                <w:szCs w:val="24"/>
                <w:highlight w:val="green"/>
              </w:rPr>
            </w:pPr>
            <w:proofErr w:type="spellStart"/>
            <w:r w:rsidRPr="005F56FF">
              <w:rPr>
                <w:sz w:val="24"/>
                <w:szCs w:val="24"/>
                <w:highlight w:val="green"/>
              </w:rPr>
              <w:t>Зурлар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,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мәктәпкә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хәзерлек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төркеме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балалары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катнашында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күңел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ачу</w:t>
            </w:r>
            <w:proofErr w:type="spellEnd"/>
          </w:p>
        </w:tc>
        <w:tc>
          <w:tcPr>
            <w:tcW w:w="1946" w:type="dxa"/>
          </w:tcPr>
          <w:p w:rsidR="00B0200D" w:rsidRPr="005F56FF" w:rsidRDefault="00B0200D" w:rsidP="00B0200D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МБДОУ «Детский сад «</w:t>
            </w:r>
            <w:proofErr w:type="spellStart"/>
            <w:r w:rsidRPr="005F56FF">
              <w:rPr>
                <w:sz w:val="24"/>
                <w:szCs w:val="24"/>
                <w:highlight w:val="green"/>
              </w:rPr>
              <w:t>Алтынчеч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>»</w:t>
            </w:r>
          </w:p>
        </w:tc>
        <w:tc>
          <w:tcPr>
            <w:tcW w:w="1109" w:type="dxa"/>
          </w:tcPr>
          <w:p w:rsidR="00B0200D" w:rsidRPr="005F56FF" w:rsidRDefault="00B0200D" w:rsidP="00B0200D">
            <w:pPr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 xml:space="preserve">Август </w:t>
            </w:r>
          </w:p>
        </w:tc>
        <w:tc>
          <w:tcPr>
            <w:tcW w:w="2190" w:type="dxa"/>
          </w:tcPr>
          <w:p w:rsidR="00B0200D" w:rsidRPr="005F56FF" w:rsidRDefault="00B0200D" w:rsidP="00B0200D">
            <w:pPr>
              <w:contextualSpacing/>
              <w:rPr>
                <w:sz w:val="24"/>
                <w:szCs w:val="24"/>
                <w:highlight w:val="green"/>
              </w:rPr>
            </w:pPr>
            <w:proofErr w:type="spellStart"/>
            <w:r w:rsidRPr="005F56FF">
              <w:rPr>
                <w:sz w:val="24"/>
                <w:szCs w:val="24"/>
                <w:highlight w:val="green"/>
              </w:rPr>
              <w:t>Мухутдинова</w:t>
            </w:r>
            <w:proofErr w:type="spellEnd"/>
            <w:r w:rsidRPr="005F56FF">
              <w:rPr>
                <w:sz w:val="24"/>
                <w:szCs w:val="24"/>
                <w:highlight w:val="green"/>
              </w:rPr>
              <w:t xml:space="preserve"> Л.В.</w:t>
            </w:r>
          </w:p>
          <w:p w:rsidR="00B0200D" w:rsidRPr="005F56FF" w:rsidRDefault="00B0200D" w:rsidP="00B0200D">
            <w:pPr>
              <w:contextualSpacing/>
              <w:rPr>
                <w:sz w:val="24"/>
                <w:szCs w:val="24"/>
                <w:highlight w:val="green"/>
              </w:rPr>
            </w:pPr>
            <w:r w:rsidRPr="005F56FF">
              <w:rPr>
                <w:sz w:val="24"/>
                <w:szCs w:val="24"/>
                <w:highlight w:val="green"/>
              </w:rPr>
              <w:t>Воспитатели</w:t>
            </w:r>
          </w:p>
        </w:tc>
      </w:tr>
    </w:tbl>
    <w:p w:rsidR="00981D9C" w:rsidRPr="003604B6" w:rsidRDefault="00981D9C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A5C" w:rsidRPr="003604B6" w:rsidRDefault="0062541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2.14. </w:t>
      </w:r>
      <w:r w:rsidR="003B6A5C" w:rsidRPr="003604B6">
        <w:rPr>
          <w:rFonts w:ascii="Times New Roman" w:hAnsi="Times New Roman" w:cs="Times New Roman"/>
          <w:b/>
          <w:sz w:val="24"/>
          <w:szCs w:val="24"/>
        </w:rPr>
        <w:t>КОНТРОЛЬ И РУКОВОДСТВО</w:t>
      </w:r>
    </w:p>
    <w:tbl>
      <w:tblPr>
        <w:tblStyle w:val="ab"/>
        <w:tblW w:w="10172" w:type="dxa"/>
        <w:tblLayout w:type="fixed"/>
        <w:tblLook w:val="01E0" w:firstRow="1" w:lastRow="1" w:firstColumn="1" w:lastColumn="1" w:noHBand="0" w:noVBand="0"/>
      </w:tblPr>
      <w:tblGrid>
        <w:gridCol w:w="5920"/>
        <w:gridCol w:w="1998"/>
        <w:gridCol w:w="2254"/>
      </w:tblGrid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Оперативный контроль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D14721" w:rsidRPr="003604B6" w:rsidRDefault="00D14721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Мустафина Л.Н.</w:t>
            </w:r>
          </w:p>
          <w:p w:rsidR="00D14721" w:rsidRPr="003604B6" w:rsidRDefault="00CE1583" w:rsidP="00B6248F">
            <w:pPr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</w:p>
          <w:p w:rsidR="00D14721" w:rsidRPr="003604B6" w:rsidRDefault="00D14721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(комиссия)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B1365F" w:rsidRDefault="006E0FAE" w:rsidP="00B6248F">
            <w:pPr>
              <w:rPr>
                <w:sz w:val="24"/>
                <w:szCs w:val="24"/>
                <w:highlight w:val="green"/>
              </w:rPr>
            </w:pPr>
            <w:r w:rsidRPr="00B1365F">
              <w:rPr>
                <w:sz w:val="24"/>
                <w:szCs w:val="24"/>
                <w:highlight w:val="green"/>
              </w:rPr>
              <w:t xml:space="preserve">Тематический контроль </w:t>
            </w:r>
            <w:r w:rsidR="00EA4363" w:rsidRPr="00B1365F">
              <w:rPr>
                <w:sz w:val="24"/>
                <w:szCs w:val="24"/>
                <w:highlight w:val="green"/>
              </w:rPr>
              <w:t>«Состояние работы по звуковой культуре речи детей разных возрастных групп»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B1365F" w:rsidRDefault="00EA4363" w:rsidP="00B6248F">
            <w:pPr>
              <w:jc w:val="center"/>
              <w:rPr>
                <w:sz w:val="24"/>
                <w:szCs w:val="24"/>
                <w:highlight w:val="green"/>
              </w:rPr>
            </w:pPr>
            <w:r w:rsidRPr="00B1365F">
              <w:rPr>
                <w:sz w:val="24"/>
                <w:szCs w:val="24"/>
                <w:highlight w:val="green"/>
              </w:rPr>
              <w:t>октя</w:t>
            </w:r>
            <w:r w:rsidR="00D14721" w:rsidRPr="00B1365F">
              <w:rPr>
                <w:sz w:val="24"/>
                <w:szCs w:val="24"/>
                <w:highlight w:val="green"/>
              </w:rPr>
              <w:t xml:space="preserve">брь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B1365F" w:rsidRDefault="00D14721" w:rsidP="00B6248F">
            <w:pPr>
              <w:rPr>
                <w:sz w:val="24"/>
                <w:szCs w:val="24"/>
                <w:highlight w:val="green"/>
              </w:rPr>
            </w:pPr>
            <w:proofErr w:type="spellStart"/>
            <w:r w:rsidRPr="00B1365F">
              <w:rPr>
                <w:sz w:val="24"/>
                <w:szCs w:val="24"/>
                <w:highlight w:val="green"/>
              </w:rPr>
              <w:t>Гайнутдинова</w:t>
            </w:r>
            <w:proofErr w:type="spellEnd"/>
            <w:r w:rsidRPr="00B1365F">
              <w:rPr>
                <w:sz w:val="24"/>
                <w:szCs w:val="24"/>
                <w:highlight w:val="green"/>
              </w:rPr>
              <w:t xml:space="preserve"> А.Х.</w:t>
            </w:r>
          </w:p>
          <w:p w:rsidR="00D14721" w:rsidRPr="00B1365F" w:rsidRDefault="00D14721" w:rsidP="00B6248F">
            <w:pPr>
              <w:rPr>
                <w:sz w:val="24"/>
                <w:szCs w:val="24"/>
                <w:highlight w:val="green"/>
              </w:rPr>
            </w:pP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B1365F" w:rsidRDefault="00D14721" w:rsidP="00B6248F">
            <w:pPr>
              <w:rPr>
                <w:sz w:val="24"/>
                <w:szCs w:val="24"/>
                <w:highlight w:val="green"/>
              </w:rPr>
            </w:pPr>
            <w:r w:rsidRPr="00B1365F">
              <w:rPr>
                <w:sz w:val="24"/>
                <w:szCs w:val="24"/>
                <w:highlight w:val="green"/>
              </w:rPr>
              <w:t>Фронтальный контроль «Готовность детей подготовительной группы к обучению в школе»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B1365F" w:rsidRDefault="00D14721" w:rsidP="00B6248F">
            <w:pPr>
              <w:jc w:val="center"/>
              <w:rPr>
                <w:sz w:val="24"/>
                <w:szCs w:val="24"/>
                <w:highlight w:val="green"/>
              </w:rPr>
            </w:pPr>
            <w:r w:rsidRPr="00B1365F">
              <w:rPr>
                <w:sz w:val="24"/>
                <w:szCs w:val="24"/>
                <w:highlight w:val="green"/>
              </w:rPr>
              <w:t>апрель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B1365F" w:rsidRDefault="00D14721" w:rsidP="00B6248F">
            <w:pPr>
              <w:rPr>
                <w:sz w:val="24"/>
                <w:szCs w:val="24"/>
                <w:highlight w:val="green"/>
              </w:rPr>
            </w:pPr>
            <w:proofErr w:type="spellStart"/>
            <w:r w:rsidRPr="00B1365F">
              <w:rPr>
                <w:sz w:val="24"/>
                <w:szCs w:val="24"/>
                <w:highlight w:val="green"/>
              </w:rPr>
              <w:t>Гайнутдинова</w:t>
            </w:r>
            <w:proofErr w:type="spellEnd"/>
            <w:r w:rsidRPr="00B1365F">
              <w:rPr>
                <w:sz w:val="24"/>
                <w:szCs w:val="24"/>
                <w:highlight w:val="green"/>
              </w:rPr>
              <w:t xml:space="preserve"> А.Х.</w:t>
            </w:r>
          </w:p>
          <w:p w:rsidR="00D14721" w:rsidRPr="00B1365F" w:rsidRDefault="00D14721" w:rsidP="00B6248F">
            <w:pPr>
              <w:rPr>
                <w:sz w:val="24"/>
                <w:szCs w:val="24"/>
                <w:highlight w:val="green"/>
              </w:rPr>
            </w:pPr>
            <w:r w:rsidRPr="00B1365F">
              <w:rPr>
                <w:sz w:val="24"/>
                <w:szCs w:val="24"/>
                <w:highlight w:val="green"/>
              </w:rPr>
              <w:t>Педагог-психолог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B1365F" w:rsidRDefault="00D14721" w:rsidP="00B6248F">
            <w:pPr>
              <w:rPr>
                <w:sz w:val="24"/>
                <w:szCs w:val="24"/>
                <w:highlight w:val="green"/>
              </w:rPr>
            </w:pPr>
            <w:r w:rsidRPr="00B1365F">
              <w:rPr>
                <w:sz w:val="24"/>
                <w:szCs w:val="24"/>
                <w:highlight w:val="green"/>
              </w:rPr>
              <w:t>Итоговый контроль «Мониторинг образовательной деятельности»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B1365F" w:rsidRDefault="00D14721" w:rsidP="00B6248F">
            <w:pPr>
              <w:jc w:val="center"/>
              <w:rPr>
                <w:sz w:val="24"/>
                <w:szCs w:val="24"/>
                <w:highlight w:val="green"/>
              </w:rPr>
            </w:pPr>
            <w:r w:rsidRPr="00B1365F">
              <w:rPr>
                <w:sz w:val="24"/>
                <w:szCs w:val="24"/>
                <w:highlight w:val="green"/>
              </w:rPr>
              <w:t>апрель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B1365F" w:rsidRDefault="00D14721" w:rsidP="00B6248F">
            <w:pPr>
              <w:rPr>
                <w:sz w:val="24"/>
                <w:szCs w:val="24"/>
                <w:highlight w:val="green"/>
              </w:rPr>
            </w:pPr>
            <w:proofErr w:type="spellStart"/>
            <w:r w:rsidRPr="00B1365F">
              <w:rPr>
                <w:sz w:val="24"/>
                <w:szCs w:val="24"/>
                <w:highlight w:val="green"/>
              </w:rPr>
              <w:t>Гайнутдинова</w:t>
            </w:r>
            <w:proofErr w:type="spellEnd"/>
            <w:r w:rsidRPr="00B1365F">
              <w:rPr>
                <w:sz w:val="24"/>
                <w:szCs w:val="24"/>
                <w:highlight w:val="green"/>
              </w:rPr>
              <w:t xml:space="preserve"> А.Х.</w:t>
            </w:r>
          </w:p>
          <w:p w:rsidR="00D14721" w:rsidRPr="00B1365F" w:rsidRDefault="00D14721" w:rsidP="00B6248F">
            <w:pPr>
              <w:rPr>
                <w:sz w:val="24"/>
                <w:szCs w:val="24"/>
                <w:highlight w:val="green"/>
              </w:rPr>
            </w:pPr>
            <w:r w:rsidRPr="00B1365F">
              <w:rPr>
                <w:sz w:val="24"/>
                <w:szCs w:val="24"/>
                <w:highlight w:val="green"/>
              </w:rPr>
              <w:t>воспитатели, специалисты ДОУ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Учебно-воспитательный процесс, уровень знаний и </w:t>
            </w:r>
            <w:r w:rsidRPr="003604B6">
              <w:rPr>
                <w:sz w:val="24"/>
                <w:szCs w:val="24"/>
              </w:rPr>
              <w:lastRenderedPageBreak/>
              <w:t>умений, навыков детей.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lastRenderedPageBreak/>
              <w:t>В течение года</w:t>
            </w:r>
          </w:p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lastRenderedPageBreak/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lastRenderedPageBreak/>
              <w:t>Проведение оздоровительных мероприятий в режиме дня.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ежедневно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Мустафина Л.Н.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D14721" w:rsidRPr="003604B6" w:rsidRDefault="00CE1583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</w:t>
            </w:r>
            <w:r w:rsidR="00D14721" w:rsidRPr="003604B6">
              <w:rPr>
                <w:sz w:val="24"/>
                <w:szCs w:val="24"/>
              </w:rPr>
              <w:t>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Выполнение санитарно- эпидемиологического режима.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ежедневно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Мустафина Л.Н.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D14721" w:rsidRPr="003604B6" w:rsidRDefault="00CE1583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Вопросы преемственности в работе детского сада и школы.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 плану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Повышение деловой квалификации и педагогического мастерства педагогов.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Мустафина Л.Н.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Система работы с родителями.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 плану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Мустафина Л.Н.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Организация питания.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Ежедневно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Мустафина Л.Н.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D14721" w:rsidRPr="003604B6" w:rsidRDefault="00CE1583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Техника безопасности.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Мустафина Л.Н.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D14721" w:rsidRPr="003604B6" w:rsidRDefault="00CE1583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Сохранность имущества.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Липова</w:t>
            </w:r>
            <w:proofErr w:type="spellEnd"/>
            <w:r w:rsidRPr="003604B6">
              <w:rPr>
                <w:sz w:val="24"/>
                <w:szCs w:val="24"/>
              </w:rPr>
              <w:t xml:space="preserve"> О.Н.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Выполнение решения педсоветов.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Мустафина Л.Н.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Оснащение группы и готовность к новому учебному году.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Мустафина Л.Н.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Состояние документации, наличие системы планирования учебно-воспитательного процесса в соответствии с ФГОС.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Мустафина Л.Н.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Двигательная активность детей в режиме дня.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Мустафина Л.Н.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Культурно- гигиенические навыки детей во время приёма пищи.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Мустафина Л.Н.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Уровень проведения родительских собраний.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 плану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Мустафина Л.Н.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Подготовка, проведение и эффективность утренней гимнастики.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D14721" w:rsidRPr="003604B6" w:rsidRDefault="00CE1583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 xml:space="preserve">Сравнительный контроль: 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Заболеваемость в группах 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Обучение детей тат. языку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1 раз в квартал</w:t>
            </w:r>
          </w:p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Мустафина Л.Н.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Ст.медсестра</w:t>
            </w:r>
          </w:p>
        </w:tc>
      </w:tr>
    </w:tbl>
    <w:p w:rsidR="005B5522" w:rsidRPr="003604B6" w:rsidRDefault="005B5522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179" w:rsidRPr="003604B6" w:rsidRDefault="00B55179" w:rsidP="00B624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B55179" w:rsidRPr="003604B6" w:rsidRDefault="0062541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2.15. </w:t>
      </w:r>
      <w:r w:rsidR="00B55179" w:rsidRPr="003604B6">
        <w:rPr>
          <w:rFonts w:ascii="Times New Roman" w:hAnsi="Times New Roman" w:cs="Times New Roman"/>
          <w:b/>
          <w:sz w:val="24"/>
          <w:szCs w:val="24"/>
        </w:rPr>
        <w:t>РАБОТА ПО УМК, НРК</w:t>
      </w:r>
    </w:p>
    <w:tbl>
      <w:tblPr>
        <w:tblW w:w="1027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5386"/>
        <w:gridCol w:w="1851"/>
        <w:gridCol w:w="2434"/>
      </w:tblGrid>
      <w:tr w:rsidR="00B55179" w:rsidRPr="003604B6" w:rsidTr="00D14721">
        <w:trPr>
          <w:trHeight w:val="129"/>
        </w:trPr>
        <w:tc>
          <w:tcPr>
            <w:tcW w:w="606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55179" w:rsidRPr="003604B6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86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51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34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55179" w:rsidRPr="003604B6" w:rsidTr="00D14721">
        <w:trPr>
          <w:trHeight w:val="417"/>
        </w:trPr>
        <w:tc>
          <w:tcPr>
            <w:tcW w:w="10277" w:type="dxa"/>
            <w:gridSpan w:val="4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КОМПЛЕКТАЦИИ</w:t>
            </w:r>
          </w:p>
        </w:tc>
      </w:tr>
      <w:tr w:rsidR="00B55179" w:rsidRPr="003604B6" w:rsidTr="00D14721">
        <w:trPr>
          <w:trHeight w:val="716"/>
        </w:trPr>
        <w:tc>
          <w:tcPr>
            <w:tcW w:w="606" w:type="dxa"/>
          </w:tcPr>
          <w:p w:rsidR="00B55179" w:rsidRPr="003604B6" w:rsidRDefault="00B55179" w:rsidP="00655C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Подготовить списки детей татарской национальности по группам.</w:t>
            </w:r>
          </w:p>
        </w:tc>
        <w:tc>
          <w:tcPr>
            <w:tcW w:w="1851" w:type="dxa"/>
          </w:tcPr>
          <w:p w:rsidR="00B55179" w:rsidRPr="003604B6" w:rsidRDefault="00B55179" w:rsidP="00655C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B55179" w:rsidRPr="003604B6" w:rsidRDefault="00B55179" w:rsidP="00655C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4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179" w:rsidRPr="003604B6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3604B6" w:rsidTr="00D14721">
        <w:trPr>
          <w:trHeight w:val="326"/>
        </w:trPr>
        <w:tc>
          <w:tcPr>
            <w:tcW w:w="10277" w:type="dxa"/>
            <w:gridSpan w:val="4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ДЕЛОВОЙ КВАЛИФИКАЦИИ</w:t>
            </w:r>
          </w:p>
        </w:tc>
      </w:tr>
      <w:tr w:rsidR="00B55179" w:rsidRPr="003604B6" w:rsidTr="00D14721">
        <w:trPr>
          <w:trHeight w:val="613"/>
        </w:trPr>
        <w:tc>
          <w:tcPr>
            <w:tcW w:w="606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Обзор журналов и методической литературы на татарском и русском языках по внедрению УМК</w:t>
            </w:r>
          </w:p>
        </w:tc>
        <w:tc>
          <w:tcPr>
            <w:tcW w:w="1851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34" w:type="dxa"/>
          </w:tcPr>
          <w:p w:rsidR="00B55179" w:rsidRPr="003604B6" w:rsidRDefault="000D2A3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3604B6" w:rsidTr="00D14721">
        <w:trPr>
          <w:trHeight w:val="904"/>
        </w:trPr>
        <w:tc>
          <w:tcPr>
            <w:tcW w:w="606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Посещение методических объединений воспитателей по обучению родному языку ДОУ города Заинска</w:t>
            </w:r>
          </w:p>
        </w:tc>
        <w:tc>
          <w:tcPr>
            <w:tcW w:w="1851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4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3604B6" w:rsidTr="00D14721">
        <w:trPr>
          <w:trHeight w:val="723"/>
        </w:trPr>
        <w:tc>
          <w:tcPr>
            <w:tcW w:w="606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Показ итоговой творческой деятельности для педагогов </w:t>
            </w:r>
          </w:p>
        </w:tc>
        <w:tc>
          <w:tcPr>
            <w:tcW w:w="1851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34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 воспитатели</w:t>
            </w:r>
          </w:p>
        </w:tc>
      </w:tr>
      <w:tr w:rsidR="00B55179" w:rsidRPr="003604B6" w:rsidTr="00D14721">
        <w:trPr>
          <w:trHeight w:val="492"/>
        </w:trPr>
        <w:tc>
          <w:tcPr>
            <w:tcW w:w="606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Проведение недель русской, татарской, культуры</w:t>
            </w:r>
          </w:p>
        </w:tc>
        <w:tc>
          <w:tcPr>
            <w:tcW w:w="1851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34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Узкие специалисты, воспитатели</w:t>
            </w:r>
          </w:p>
        </w:tc>
      </w:tr>
      <w:tr w:rsidR="00B55179" w:rsidRPr="003604B6" w:rsidTr="00D14721">
        <w:trPr>
          <w:trHeight w:val="238"/>
        </w:trPr>
        <w:tc>
          <w:tcPr>
            <w:tcW w:w="10277" w:type="dxa"/>
            <w:gridSpan w:val="4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AF74CC" w:rsidRPr="003604B6" w:rsidTr="00D14721">
        <w:trPr>
          <w:trHeight w:val="571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F74CC" w:rsidRPr="003604B6" w:rsidRDefault="00AF74CC" w:rsidP="00AF74C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Открытое занятие в подготовительной группе с использованием УМК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F74CC" w:rsidRPr="003604B6" w:rsidTr="00D14721">
        <w:trPr>
          <w:trHeight w:val="613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AF74CC" w:rsidRPr="003604B6" w:rsidRDefault="00AF74CC" w:rsidP="00AF74C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Консультации:</w:t>
            </w:r>
          </w:p>
          <w:p w:rsidR="00AF74CC" w:rsidRPr="003604B6" w:rsidRDefault="00AF74CC" w:rsidP="00AF74C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1.“Тәрбия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эшендә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заманча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технологияләр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AF74CC" w:rsidRPr="003604B6" w:rsidRDefault="00AF74CC" w:rsidP="00AF74C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2. «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Телгә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хөрмәт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бакчасыннан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башлана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74CC" w:rsidRPr="003604B6" w:rsidRDefault="00AF74CC" w:rsidP="00AF74C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3. Мастер-класс “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Уйный-уйный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өйрәнәбез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” (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төрле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материаллардан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театрда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кулланырга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курчаклар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ясау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F74CC" w:rsidRPr="003604B6" w:rsidTr="00D14721">
        <w:trPr>
          <w:trHeight w:val="313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Использование номеров на татарском языке в утренниках, развлечениях, праздниках.</w:t>
            </w:r>
          </w:p>
          <w:p w:rsidR="00AF74CC" w:rsidRPr="003604B6" w:rsidRDefault="00AF74CC" w:rsidP="00AF74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Составление сценариев мероприятий.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</w:tc>
      </w:tr>
      <w:tr w:rsidR="00AF74CC" w:rsidRPr="003604B6" w:rsidTr="00D14721">
        <w:trPr>
          <w:trHeight w:val="904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AF74CC" w:rsidRPr="003604B6" w:rsidRDefault="00AF74CC" w:rsidP="00AF74C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аудиоприложений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детьми»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F74CC" w:rsidRPr="003604B6" w:rsidTr="00D14721">
        <w:trPr>
          <w:trHeight w:val="416"/>
        </w:trPr>
        <w:tc>
          <w:tcPr>
            <w:tcW w:w="10277" w:type="dxa"/>
            <w:gridSpan w:val="4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AF74CC" w:rsidRPr="003604B6" w:rsidTr="00D14721">
        <w:trPr>
          <w:trHeight w:val="645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6" w:type="dxa"/>
          </w:tcPr>
          <w:p w:rsidR="00AF74CC" w:rsidRPr="003604B6" w:rsidRDefault="00AF74CC" w:rsidP="00AF7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вновь поступивших детей татарской национальности раннего возраста.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 2018 г.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F74CC" w:rsidRPr="003604B6" w:rsidTr="00D14721">
        <w:trPr>
          <w:trHeight w:val="677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Приглашение к участию родителей на недели национальных культур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F74CC" w:rsidRPr="003604B6" w:rsidTr="00D14721">
        <w:trPr>
          <w:trHeight w:val="633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Работа информационных стендов на двух языках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F74CC" w:rsidRPr="003604B6" w:rsidTr="00D14721">
        <w:trPr>
          <w:trHeight w:val="651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 с родителями  по обучению детей татарскому, родному языку.</w:t>
            </w:r>
          </w:p>
          <w:p w:rsidR="00AF74CC" w:rsidRPr="003604B6" w:rsidRDefault="00AF74CC" w:rsidP="00AF74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1. Ике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дәүләт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теленә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өйрәтү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заманча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эффектив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технологиясе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буларак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УМК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материаллары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таныштыру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F74CC" w:rsidRPr="003604B6" w:rsidRDefault="00AF74CC" w:rsidP="00AF74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Нәниләрнең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сөйләм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телен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үстерүдә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уен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алымын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</w:p>
          <w:p w:rsidR="00AF74CC" w:rsidRPr="003604B6" w:rsidRDefault="00AF74CC" w:rsidP="00AF74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3. Театр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эшчәнлеге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</w:p>
          <w:p w:rsidR="00AF74CC" w:rsidRPr="003604B6" w:rsidRDefault="00AF74CC" w:rsidP="00AF74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бармак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уеннары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аша</w:t>
            </w:r>
            <w:proofErr w:type="spellEnd"/>
          </w:p>
          <w:p w:rsidR="00AF74CC" w:rsidRPr="003604B6" w:rsidRDefault="00AF74CC" w:rsidP="00AF74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балаларның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сөйләм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телен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үстерү</w:t>
            </w:r>
            <w:proofErr w:type="spellEnd"/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года, по плану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F74CC" w:rsidRPr="003604B6" w:rsidTr="002E5580">
        <w:trPr>
          <w:trHeight w:val="904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CC" w:rsidRPr="003604B6" w:rsidRDefault="00AF74CC" w:rsidP="00AF7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детей младших групп ДОУ о необходимости привития любви к своему родному – татарскому языку подрастающему поколению.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F74CC" w:rsidRPr="003604B6" w:rsidTr="002E5580">
        <w:trPr>
          <w:trHeight w:val="474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CC" w:rsidRPr="003604B6" w:rsidRDefault="00AF74CC" w:rsidP="00AF7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конкурсное движение в ДОУ, направленное на активизацию работы педагогов и родителей по обучению детей государственным языкам (конкурс рисунков, поделок по мультфильмам, стихам, сказкам)              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F74CC" w:rsidRPr="003604B6" w:rsidTr="00D14721">
        <w:trPr>
          <w:trHeight w:val="196"/>
        </w:trPr>
        <w:tc>
          <w:tcPr>
            <w:tcW w:w="10277" w:type="dxa"/>
            <w:gridSpan w:val="4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 ПЕДАГОГИЧЕСКОГО ПРОЦЕССА</w:t>
            </w:r>
          </w:p>
        </w:tc>
      </w:tr>
      <w:tr w:rsidR="00AF74CC" w:rsidRPr="003604B6" w:rsidTr="00D14721">
        <w:trPr>
          <w:trHeight w:val="640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F74CC" w:rsidRPr="003604B6" w:rsidRDefault="00AF74CC" w:rsidP="00AF74C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родительских уголков материалом по УМК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 воспитатели</w:t>
            </w:r>
          </w:p>
        </w:tc>
      </w:tr>
      <w:tr w:rsidR="00AF74CC" w:rsidRPr="003604B6" w:rsidTr="00D14721">
        <w:trPr>
          <w:trHeight w:val="579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AF74CC" w:rsidRPr="003604B6" w:rsidRDefault="00AF74CC" w:rsidP="00AF74CC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Пополнять атрибуты для творческой деятельности детей.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F74CC" w:rsidRPr="003604B6" w:rsidTr="00D14721">
        <w:trPr>
          <w:trHeight w:val="628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</w:tcPr>
          <w:p w:rsidR="00AF74CC" w:rsidRPr="003604B6" w:rsidRDefault="00AF74CC" w:rsidP="00AF74C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Изготовление демонстрационного материла к хороводным и подвижным играм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F74CC" w:rsidRPr="003604B6" w:rsidTr="00D14721">
        <w:trPr>
          <w:trHeight w:val="342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AF74CC" w:rsidRPr="003604B6" w:rsidRDefault="00AF74CC" w:rsidP="00AF74C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Обновление раздела по художественной литературе.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F74CC" w:rsidRPr="003604B6" w:rsidTr="00D14721">
        <w:trPr>
          <w:trHeight w:val="683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AF74CC" w:rsidRPr="003604B6" w:rsidRDefault="00AF74CC" w:rsidP="00AF74C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Оформить подписку на журналы и газеты «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Ватаным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Татарстан», «</w:t>
            </w:r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офыклары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», «Новый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Зай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»  и др.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</w:tbl>
    <w:p w:rsidR="00B2737B" w:rsidRPr="003604B6" w:rsidRDefault="00B2737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Pr="003604B6" w:rsidRDefault="00B2737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A1879" w:rsidRPr="003604B6" w:rsidRDefault="001F5186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04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</w:t>
      </w:r>
      <w:r w:rsidR="007A1879" w:rsidRPr="003604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 С РОДИТЕЛЯМИ</w:t>
      </w:r>
    </w:p>
    <w:p w:rsidR="001F5186" w:rsidRPr="003604B6" w:rsidRDefault="001F5186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F5186" w:rsidRPr="003604B6" w:rsidRDefault="001F5186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04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3.1. РОДИТЕЛЬСКИЕ СОБРАНИЯ, </w:t>
      </w:r>
    </w:p>
    <w:tbl>
      <w:tblPr>
        <w:tblpPr w:leftFromText="180" w:rightFromText="180" w:vertAnchor="text" w:tblpY="1"/>
        <w:tblOverlap w:val="never"/>
        <w:tblW w:w="10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811"/>
        <w:gridCol w:w="1418"/>
        <w:gridCol w:w="2268"/>
        <w:gridCol w:w="23"/>
      </w:tblGrid>
      <w:tr w:rsidR="00D14721" w:rsidRPr="003604B6" w:rsidTr="00B43A7D">
        <w:trPr>
          <w:gridAfter w:val="1"/>
          <w:wAfter w:w="23" w:type="dxa"/>
          <w:trHeight w:val="1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Заключение договоров с родителями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Май,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Мустафина Л.Н.</w:t>
            </w:r>
          </w:p>
        </w:tc>
      </w:tr>
      <w:tr w:rsidR="00D14721" w:rsidRPr="003604B6" w:rsidTr="00B43A7D">
        <w:trPr>
          <w:gridAfter w:val="1"/>
          <w:wAfter w:w="23" w:type="dxa"/>
          <w:trHeight w:val="1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Установочное. Общее родительское собрание. 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- «Начало учебного года — начало нового этапа в жизни детского сада, родителей и его воспитанников»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физинструктора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, музыкального руководителя, старшей медсестры.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6E0F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Узкие специалисты.</w:t>
            </w:r>
          </w:p>
        </w:tc>
      </w:tr>
      <w:tr w:rsidR="00D14721" w:rsidRPr="003604B6" w:rsidTr="00B43A7D">
        <w:trPr>
          <w:gridAfter w:val="1"/>
          <w:wAfter w:w="23" w:type="dxa"/>
          <w:trHeight w:val="1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стол: «Скоро в школу». 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(с участием педагогов начальной школы)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6E0F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Узкие специалисты.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подг.гр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D14721" w:rsidRPr="003604B6" w:rsidTr="00B43A7D">
        <w:trPr>
          <w:gridAfter w:val="1"/>
          <w:wAfter w:w="23" w:type="dxa"/>
          <w:trHeight w:val="2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1" w:type="dxa"/>
          </w:tcPr>
          <w:p w:rsidR="00D14721" w:rsidRPr="003604B6" w:rsidRDefault="00D14721" w:rsidP="00B43A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 «О детской дружбе, об общении дошкольников со сверстниками»</w:t>
            </w:r>
          </w:p>
        </w:tc>
        <w:tc>
          <w:tcPr>
            <w:tcW w:w="1418" w:type="dxa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Мустафина Л.Н.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D14721" w:rsidRPr="003604B6" w:rsidTr="00B43A7D">
        <w:trPr>
          <w:gridAfter w:val="1"/>
          <w:wAfter w:w="23" w:type="dxa"/>
          <w:trHeight w:val="1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Отчетное:</w:t>
            </w:r>
          </w:p>
          <w:p w:rsidR="00D14721" w:rsidRPr="003604B6" w:rsidRDefault="00D14721" w:rsidP="00B43A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итоги работы за прошедший учебный год.</w:t>
            </w:r>
          </w:p>
          <w:p w:rsidR="00D14721" w:rsidRPr="003604B6" w:rsidRDefault="00D14721" w:rsidP="00B43A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анкетирования родителей</w:t>
            </w:r>
          </w:p>
          <w:p w:rsidR="00D14721" w:rsidRPr="003604B6" w:rsidRDefault="00D14721" w:rsidP="00B43A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перспективы развития учреждения</w:t>
            </w:r>
          </w:p>
          <w:p w:rsidR="00D14721" w:rsidRPr="003604B6" w:rsidRDefault="00D14721" w:rsidP="00B43A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публичный отчет о деятельности учреждения по всем направлениям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C41BEC" w:rsidP="00B43A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  <w:p w:rsidR="00D14721" w:rsidRPr="003604B6" w:rsidRDefault="00D14721" w:rsidP="00B4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Узкие специалисты.</w:t>
            </w:r>
          </w:p>
        </w:tc>
      </w:tr>
      <w:tr w:rsidR="00D14721" w:rsidRPr="003604B6" w:rsidTr="00B43A7D">
        <w:trPr>
          <w:gridAfter w:val="1"/>
          <w:wAfter w:w="23" w:type="dxa"/>
          <w:trHeight w:val="1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информационных стендов для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D14721" w:rsidRPr="003604B6" w:rsidTr="00B43A7D">
        <w:trPr>
          <w:gridAfter w:val="1"/>
          <w:wAfter w:w="23" w:type="dxa"/>
          <w:trHeight w:val="1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выставки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D14721" w:rsidRPr="003604B6" w:rsidTr="00B43A7D">
        <w:trPr>
          <w:trHeight w:val="171"/>
        </w:trPr>
        <w:tc>
          <w:tcPr>
            <w:tcW w:w="10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Групповые родительские собрания.</w:t>
            </w:r>
          </w:p>
        </w:tc>
      </w:tr>
      <w:tr w:rsidR="00D14721" w:rsidRPr="003604B6" w:rsidTr="00B43A7D">
        <w:trPr>
          <w:gridAfter w:val="1"/>
          <w:wAfter w:w="23" w:type="dxa"/>
          <w:trHeight w:val="108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младшая группы: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1. Круглый стол «Ваш ребенок поступает в детский сад. Адаптация детей и взаимодействие ДОУ с семьей» 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04B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«Особенности формирования культурно-гигиенических навыков у младших дошкольников»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3. «Наши маленькие успехи</w:t>
            </w:r>
            <w:r w:rsidRPr="003604B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4721" w:rsidRPr="003604B6" w:rsidTr="00B43A7D">
        <w:trPr>
          <w:gridAfter w:val="1"/>
          <w:wAfter w:w="23" w:type="dxa"/>
          <w:trHeight w:val="50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721" w:rsidRPr="003604B6" w:rsidTr="00B43A7D">
        <w:trPr>
          <w:gridAfter w:val="1"/>
          <w:wAfter w:w="23" w:type="dxa"/>
          <w:trHeight w:val="41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младшая группа: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«Жизнь ребенка в детском саду». 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учебного года. Задачи и цели. 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2. «Развитие речи младших дошкольников в процессе ознакомления с окружающим миром и природой»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«Воспитание самостоятельности у детей младшего возраста»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Декабрь.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D14721" w:rsidRPr="003604B6" w:rsidTr="00B43A7D">
        <w:trPr>
          <w:gridAfter w:val="1"/>
          <w:wAfter w:w="23" w:type="dxa"/>
          <w:trHeight w:val="133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Средняя группа:</w:t>
            </w:r>
          </w:p>
          <w:p w:rsidR="00D14721" w:rsidRPr="003604B6" w:rsidRDefault="00D14721" w:rsidP="00B43A7D">
            <w:pPr>
              <w:spacing w:after="0" w:line="240" w:lineRule="auto"/>
              <w:ind w:right="3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«Игра в жизни вашего ребенка»</w:t>
            </w:r>
          </w:p>
          <w:p w:rsidR="00D14721" w:rsidRPr="003604B6" w:rsidRDefault="00D14721" w:rsidP="00B43A7D">
            <w:pPr>
              <w:spacing w:after="0" w:line="240" w:lineRule="auto"/>
              <w:ind w:right="3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года. Задачи и цели.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2. «Почемучки. Взаимосвязь речевого и интеллектуального развития»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3. «Золотые правила воспитания»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D14721" w:rsidRPr="003604B6" w:rsidTr="00B43A7D">
        <w:trPr>
          <w:gridAfter w:val="1"/>
          <w:wAfter w:w="23" w:type="dxa"/>
          <w:trHeight w:val="133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Старшая группа:</w:t>
            </w:r>
          </w:p>
          <w:p w:rsidR="00D14721" w:rsidRPr="003604B6" w:rsidRDefault="00D14721" w:rsidP="00B43A7D">
            <w:pPr>
              <w:spacing w:after="0" w:line="240" w:lineRule="auto"/>
              <w:ind w:right="3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«Возрастные особенности детей старшей группы» </w:t>
            </w:r>
          </w:p>
          <w:p w:rsidR="00D14721" w:rsidRPr="003604B6" w:rsidRDefault="00D14721" w:rsidP="00B43A7D">
            <w:pPr>
              <w:spacing w:after="0" w:line="240" w:lineRule="auto"/>
              <w:ind w:right="3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года. Задачи и цели.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2. «Физическое, психоэмоциональное благополучие ребенка дошкольника дома»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3. «Чем и как занять ребенка дома»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  Сентябрь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721" w:rsidRPr="003604B6" w:rsidTr="00B43A7D">
        <w:trPr>
          <w:gridAfter w:val="1"/>
          <w:wAfter w:w="23" w:type="dxa"/>
          <w:trHeight w:val="139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Подготовительные группы:</w:t>
            </w:r>
          </w:p>
          <w:p w:rsidR="00D14721" w:rsidRPr="003604B6" w:rsidRDefault="00D14721" w:rsidP="00B43A7D">
            <w:pPr>
              <w:spacing w:after="0" w:line="240" w:lineRule="auto"/>
              <w:ind w:right="37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«Роль игры при подготовке детей к школе». </w:t>
            </w:r>
          </w:p>
          <w:p w:rsidR="00D14721" w:rsidRPr="003604B6" w:rsidRDefault="00D14721" w:rsidP="00B43A7D">
            <w:pPr>
              <w:spacing w:after="0" w:line="240" w:lineRule="auto"/>
              <w:ind w:right="3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года. Задачи и цели.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2. «Мой ребенок будущий первоклассник»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3. «До свиданья, детский сад!». Безопасность детей на улицах и дорогах.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721" w:rsidRPr="003604B6" w:rsidTr="00B43A7D">
        <w:trPr>
          <w:trHeight w:val="551"/>
        </w:trPr>
        <w:tc>
          <w:tcPr>
            <w:tcW w:w="100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3.2. Азбука для родителей – консультации специалистов</w:t>
            </w:r>
          </w:p>
        </w:tc>
      </w:tr>
      <w:tr w:rsidR="00D14721" w:rsidRPr="003604B6" w:rsidTr="00B43A7D">
        <w:trPr>
          <w:trHeight w:val="501"/>
        </w:trPr>
        <w:tc>
          <w:tcPr>
            <w:tcW w:w="10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для родителей младших групп</w:t>
            </w:r>
          </w:p>
        </w:tc>
      </w:tr>
      <w:tr w:rsidR="00D14721" w:rsidRPr="003604B6" w:rsidTr="00B43A7D">
        <w:trPr>
          <w:gridAfter w:val="1"/>
          <w:wAfter w:w="23" w:type="dxa"/>
          <w:trHeight w:val="3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«Адаптация в детском саду. Как помочь ребенку?»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21" w:rsidRPr="003604B6" w:rsidTr="00B43A7D">
        <w:trPr>
          <w:gridAfter w:val="1"/>
          <w:wAfter w:w="23" w:type="dxa"/>
          <w:trHeight w:val="2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«Безопасность ребенка дома»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21" w:rsidRPr="003604B6" w:rsidTr="00B43A7D">
        <w:trPr>
          <w:gridAfter w:val="1"/>
          <w:wAfter w:w="23" w:type="dxa"/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«Зачем нужно развивать мелкую моторику рук»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21" w:rsidRPr="003604B6" w:rsidTr="00B43A7D">
        <w:trPr>
          <w:gridAfter w:val="1"/>
          <w:wAfter w:w="23" w:type="dxa"/>
          <w:trHeight w:val="2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«Одежда для прогулок»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21" w:rsidRPr="003604B6" w:rsidTr="00B43A7D">
        <w:trPr>
          <w:gridAfter w:val="1"/>
          <w:wAfter w:w="23" w:type="dxa"/>
          <w:trHeight w:val="2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«Организация детского питания»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21" w:rsidRPr="003604B6" w:rsidTr="00B43A7D">
        <w:trPr>
          <w:gridAfter w:val="1"/>
          <w:wAfter w:w="23" w:type="dxa"/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«Роль игрушки в развитие ребенка»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21" w:rsidRPr="003604B6" w:rsidTr="00B43A7D">
        <w:trPr>
          <w:gridAfter w:val="1"/>
          <w:wAfter w:w="23" w:type="dxa"/>
          <w:trHeight w:val="4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«Ребенок непоседа или </w:t>
            </w:r>
            <w:proofErr w:type="spellStart"/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гиперактивный</w:t>
            </w:r>
            <w:proofErr w:type="spellEnd"/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ребенок»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21" w:rsidRPr="003604B6" w:rsidTr="00B43A7D">
        <w:trPr>
          <w:gridAfter w:val="1"/>
          <w:wAfter w:w="23" w:type="dxa"/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«Играем пальчиками»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21" w:rsidRPr="003604B6" w:rsidTr="00B43A7D">
        <w:trPr>
          <w:gridAfter w:val="1"/>
          <w:wAfter w:w="23" w:type="dxa"/>
          <w:trHeight w:val="4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«Рекомендации по закаливанию детей раннего дошкольного возраста»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21" w:rsidRPr="003604B6" w:rsidTr="00B43A7D">
        <w:trPr>
          <w:trHeight w:val="493"/>
        </w:trPr>
        <w:tc>
          <w:tcPr>
            <w:tcW w:w="10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для родителей дошкольных групп</w:t>
            </w:r>
          </w:p>
        </w:tc>
      </w:tr>
      <w:tr w:rsidR="00D14721" w:rsidRPr="003604B6" w:rsidTr="00B43A7D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C41BEC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«Советы родителям. Как научить ребенка личной безопасности на улицах»</w:t>
            </w:r>
          </w:p>
          <w:p w:rsidR="00C41BEC" w:rsidRPr="00B1365F" w:rsidRDefault="00C41BEC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Компьютер: "За" и "Против".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Воспитатели</w:t>
            </w:r>
          </w:p>
        </w:tc>
      </w:tr>
      <w:tr w:rsidR="00D14721" w:rsidRPr="003604B6" w:rsidTr="00B43A7D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AF515D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"Закаливание дошкольников"</w:t>
            </w:r>
          </w:p>
          <w:p w:rsidR="00B57ABF" w:rsidRPr="00B1365F" w:rsidRDefault="00B57ABF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«Защита прав и достоинств маленького ребёнка»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Воспитатели</w:t>
            </w:r>
          </w:p>
        </w:tc>
      </w:tr>
      <w:tr w:rsidR="00D14721" w:rsidRPr="003604B6" w:rsidTr="00B43A7D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AB2F03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«Учим ребенка общаться»</w:t>
            </w:r>
          </w:p>
          <w:p w:rsidR="00B57ABF" w:rsidRPr="00B1365F" w:rsidRDefault="00B57ABF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«Особые дети: Левша в мире праворуких»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Воспитатели</w:t>
            </w:r>
          </w:p>
        </w:tc>
      </w:tr>
      <w:tr w:rsidR="00D14721" w:rsidRPr="003604B6" w:rsidTr="00B43A7D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AB2F03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Особенности психологии дошкольников</w:t>
            </w:r>
          </w:p>
          <w:p w:rsidR="00B43A7D" w:rsidRPr="00B1365F" w:rsidRDefault="00B43A7D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«Досуг вместе с папой»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Воспитатели</w:t>
            </w:r>
          </w:p>
        </w:tc>
      </w:tr>
      <w:tr w:rsidR="00D14721" w:rsidRPr="003604B6" w:rsidTr="00B43A7D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F03" w:rsidRPr="00B1365F" w:rsidRDefault="00B43A7D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«Наши верные друзья – полезные привычки» </w:t>
            </w:r>
            <w:r w:rsidR="00AB2F03"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«Вежливый ребенок»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Воспитатели</w:t>
            </w:r>
          </w:p>
        </w:tc>
      </w:tr>
      <w:tr w:rsidR="00D14721" w:rsidRPr="003604B6" w:rsidTr="00B43A7D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BF" w:rsidRPr="00B1365F" w:rsidRDefault="00C41BEC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«Детская ложь»</w:t>
            </w:r>
          </w:p>
          <w:p w:rsidR="00AB2F03" w:rsidRPr="00B1365F" w:rsidRDefault="00AB2F03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«Воспитание у детей любви к родному краю»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Воспитатели</w:t>
            </w:r>
          </w:p>
        </w:tc>
      </w:tr>
      <w:tr w:rsidR="00D14721" w:rsidRPr="003604B6" w:rsidTr="00B43A7D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«Воспитание дружеских отношений в игре»</w:t>
            </w:r>
          </w:p>
          <w:p w:rsidR="00D14721" w:rsidRPr="00B1365F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«Поговори со мною, мама»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Воспитатели</w:t>
            </w:r>
          </w:p>
        </w:tc>
      </w:tr>
      <w:tr w:rsidR="00D14721" w:rsidRPr="003604B6" w:rsidTr="00B43A7D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«Светофор»</w:t>
            </w:r>
          </w:p>
          <w:p w:rsidR="00D14721" w:rsidRPr="00B1365F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«Воспитание ответственности у ребенка»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Воспитатели</w:t>
            </w:r>
          </w:p>
        </w:tc>
      </w:tr>
      <w:tr w:rsidR="00D14721" w:rsidRPr="003604B6" w:rsidTr="00B43A7D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«Играйте вместе с детьми»</w:t>
            </w:r>
          </w:p>
          <w:p w:rsidR="00D14721" w:rsidRPr="00B1365F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«Дисциплина на улице – залог безопасности»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1365F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Воспитатели</w:t>
            </w:r>
          </w:p>
        </w:tc>
      </w:tr>
      <w:tr w:rsidR="00B57ABF" w:rsidRPr="003604B6" w:rsidTr="00B43A7D">
        <w:trPr>
          <w:trHeight w:val="493"/>
        </w:trPr>
        <w:tc>
          <w:tcPr>
            <w:tcW w:w="10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BF" w:rsidRPr="003604B6" w:rsidRDefault="00B57ABF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музыкального руководителя</w:t>
            </w:r>
          </w:p>
        </w:tc>
      </w:tr>
      <w:tr w:rsidR="00B57ABF" w:rsidRPr="003604B6" w:rsidTr="00B43A7D">
        <w:trPr>
          <w:gridAfter w:val="1"/>
          <w:wAfter w:w="23" w:type="dxa"/>
          <w:trHeight w:val="1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BF" w:rsidRPr="003604B6" w:rsidRDefault="00B57ABF" w:rsidP="00B43A7D">
            <w:pPr>
              <w:pStyle w:val="ac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57ABF" w:rsidRPr="003604B6" w:rsidRDefault="00B57ABF" w:rsidP="00B43A7D">
            <w:pPr>
              <w:pStyle w:val="c1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4B6">
              <w:rPr>
                <w:rStyle w:val="c7"/>
                <w:color w:val="000000"/>
              </w:rPr>
              <w:t>Консультация «Внешний вид ребенка на занятии».</w:t>
            </w:r>
          </w:p>
          <w:p w:rsidR="00B57ABF" w:rsidRPr="003604B6" w:rsidRDefault="00B57ABF" w:rsidP="00B43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7ABF" w:rsidRPr="003604B6" w:rsidRDefault="00B57ABF" w:rsidP="00B43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57ABF" w:rsidRPr="003604B6" w:rsidRDefault="00B57ABF" w:rsidP="00B43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ABF" w:rsidRPr="003604B6" w:rsidRDefault="00B57ABF" w:rsidP="00B4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Матвеева В.Ю.</w:t>
            </w:r>
          </w:p>
        </w:tc>
      </w:tr>
      <w:tr w:rsidR="00B57ABF" w:rsidRPr="003604B6" w:rsidTr="00B43A7D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BF" w:rsidRPr="003604B6" w:rsidRDefault="00B57ABF" w:rsidP="00B43A7D">
            <w:pPr>
              <w:pStyle w:val="ac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57ABF" w:rsidRPr="003604B6" w:rsidRDefault="00B57ABF" w:rsidP="00B43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Привлечение родителей к подготовке костюмов к осеннему празднику.</w:t>
            </w:r>
          </w:p>
        </w:tc>
        <w:tc>
          <w:tcPr>
            <w:tcW w:w="1418" w:type="dxa"/>
          </w:tcPr>
          <w:p w:rsidR="00B57ABF" w:rsidRPr="003604B6" w:rsidRDefault="00B57ABF" w:rsidP="00B43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57ABF" w:rsidRPr="003604B6" w:rsidRDefault="00B57ABF" w:rsidP="00B43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ABF" w:rsidRPr="003604B6" w:rsidRDefault="00B57ABF" w:rsidP="00B4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Матвеева В.Ю.</w:t>
            </w:r>
          </w:p>
        </w:tc>
      </w:tr>
      <w:tr w:rsidR="00B57ABF" w:rsidRPr="003604B6" w:rsidTr="00B43A7D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BF" w:rsidRPr="003604B6" w:rsidRDefault="00B57ABF" w:rsidP="00B43A7D">
            <w:pPr>
              <w:pStyle w:val="ac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57ABF" w:rsidRPr="003604B6" w:rsidRDefault="00B57ABF" w:rsidP="00B43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 на тему: «Культура поведения родителей и детей на празднике в детском саду»</w:t>
            </w:r>
          </w:p>
        </w:tc>
        <w:tc>
          <w:tcPr>
            <w:tcW w:w="1418" w:type="dxa"/>
          </w:tcPr>
          <w:p w:rsidR="00B57ABF" w:rsidRPr="003604B6" w:rsidRDefault="00B57ABF" w:rsidP="00B43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57ABF" w:rsidRPr="003604B6" w:rsidRDefault="00B57ABF" w:rsidP="00B43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ABF" w:rsidRPr="003604B6" w:rsidRDefault="00B57ABF" w:rsidP="00B4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Матвеева В.Ю.</w:t>
            </w:r>
          </w:p>
        </w:tc>
      </w:tr>
      <w:tr w:rsidR="00B57ABF" w:rsidRPr="003604B6" w:rsidTr="00B43A7D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BF" w:rsidRPr="003604B6" w:rsidRDefault="00B57ABF" w:rsidP="00B43A7D">
            <w:pPr>
              <w:pStyle w:val="ac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57ABF" w:rsidRPr="003604B6" w:rsidRDefault="00B57ABF" w:rsidP="00B43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Привлечение родителей к подготовке Новогоднего утренника.</w:t>
            </w:r>
          </w:p>
        </w:tc>
        <w:tc>
          <w:tcPr>
            <w:tcW w:w="1418" w:type="dxa"/>
          </w:tcPr>
          <w:p w:rsidR="00B57ABF" w:rsidRPr="003604B6" w:rsidRDefault="00B57ABF" w:rsidP="00B43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B57ABF" w:rsidRPr="003604B6" w:rsidRDefault="00B57ABF" w:rsidP="00B43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ABF" w:rsidRPr="003604B6" w:rsidRDefault="00B57ABF" w:rsidP="00B4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Матвеева В.Ю.</w:t>
            </w:r>
          </w:p>
        </w:tc>
      </w:tr>
      <w:tr w:rsidR="00B57ABF" w:rsidRPr="003604B6" w:rsidTr="00B43A7D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BF" w:rsidRPr="003604B6" w:rsidRDefault="00B57ABF" w:rsidP="00B43A7D">
            <w:pPr>
              <w:pStyle w:val="ac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57ABF" w:rsidRPr="003604B6" w:rsidRDefault="00B57ABF" w:rsidP="00B43A7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04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родителями дидактического материала.</w:t>
            </w:r>
          </w:p>
        </w:tc>
        <w:tc>
          <w:tcPr>
            <w:tcW w:w="1418" w:type="dxa"/>
          </w:tcPr>
          <w:p w:rsidR="00B57ABF" w:rsidRPr="003604B6" w:rsidRDefault="00B57ABF" w:rsidP="00B43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57ABF" w:rsidRPr="003604B6" w:rsidRDefault="00B57ABF" w:rsidP="00B43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ABF" w:rsidRPr="003604B6" w:rsidRDefault="00B57ABF" w:rsidP="00B4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Матвеева В.Ю.</w:t>
            </w:r>
          </w:p>
        </w:tc>
      </w:tr>
      <w:tr w:rsidR="00B57ABF" w:rsidRPr="003604B6" w:rsidTr="00B43A7D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BF" w:rsidRPr="003604B6" w:rsidRDefault="00B57ABF" w:rsidP="00B43A7D">
            <w:pPr>
              <w:pStyle w:val="ac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57ABF" w:rsidRPr="003604B6" w:rsidRDefault="00B57ABF" w:rsidP="00B43A7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04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Привлечение родителей к подготовке праздника посвященному Дню защитника Отечества и 8 марта.</w:t>
            </w:r>
          </w:p>
        </w:tc>
        <w:tc>
          <w:tcPr>
            <w:tcW w:w="1418" w:type="dxa"/>
          </w:tcPr>
          <w:p w:rsidR="00B57ABF" w:rsidRPr="003604B6" w:rsidRDefault="00B57ABF" w:rsidP="00B43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57ABF" w:rsidRPr="003604B6" w:rsidRDefault="00B57ABF" w:rsidP="00B43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ABF" w:rsidRPr="003604B6" w:rsidRDefault="00B57ABF" w:rsidP="00B4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Матвеева В.Ю.</w:t>
            </w:r>
          </w:p>
        </w:tc>
      </w:tr>
      <w:tr w:rsidR="00B57ABF" w:rsidRPr="003604B6" w:rsidTr="00B43A7D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BF" w:rsidRPr="003604B6" w:rsidRDefault="00B57ABF" w:rsidP="00B43A7D">
            <w:pPr>
              <w:pStyle w:val="ac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57ABF" w:rsidRPr="003604B6" w:rsidRDefault="00B57ABF" w:rsidP="00B43A7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04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«Как развивать музыкальность у детей»</w:t>
            </w:r>
          </w:p>
        </w:tc>
        <w:tc>
          <w:tcPr>
            <w:tcW w:w="1418" w:type="dxa"/>
          </w:tcPr>
          <w:p w:rsidR="00B57ABF" w:rsidRPr="003604B6" w:rsidRDefault="00B57ABF" w:rsidP="00B43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B57ABF" w:rsidRPr="003604B6" w:rsidRDefault="00B57ABF" w:rsidP="00B43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ABF" w:rsidRPr="003604B6" w:rsidRDefault="00B57ABF" w:rsidP="00B4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Матвеева В.Ю.</w:t>
            </w:r>
          </w:p>
        </w:tc>
      </w:tr>
      <w:tr w:rsidR="00B57ABF" w:rsidRPr="003604B6" w:rsidTr="00B43A7D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BF" w:rsidRPr="003604B6" w:rsidRDefault="00B57ABF" w:rsidP="00B43A7D">
            <w:pPr>
              <w:pStyle w:val="ac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57ABF" w:rsidRPr="003604B6" w:rsidRDefault="00B57ABF" w:rsidP="00B43A7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04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«Как использовать музыку для развития умственных способностей детей»</w:t>
            </w:r>
          </w:p>
        </w:tc>
        <w:tc>
          <w:tcPr>
            <w:tcW w:w="1418" w:type="dxa"/>
          </w:tcPr>
          <w:p w:rsidR="00B57ABF" w:rsidRPr="003604B6" w:rsidRDefault="00B57ABF" w:rsidP="00B43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57ABF" w:rsidRPr="003604B6" w:rsidRDefault="00B57ABF" w:rsidP="00B43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ABF" w:rsidRPr="003604B6" w:rsidRDefault="00B57ABF" w:rsidP="00B4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Матвеева В.Ю.</w:t>
            </w:r>
          </w:p>
        </w:tc>
      </w:tr>
      <w:tr w:rsidR="00B57ABF" w:rsidRPr="003604B6" w:rsidTr="00B43A7D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BF" w:rsidRPr="003604B6" w:rsidRDefault="00B57ABF" w:rsidP="00B43A7D">
            <w:pPr>
              <w:pStyle w:val="ac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57ABF" w:rsidRPr="003604B6" w:rsidRDefault="00B57ABF" w:rsidP="00B43A7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04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Совместная подготовка к выпускному балу.</w:t>
            </w:r>
          </w:p>
        </w:tc>
        <w:tc>
          <w:tcPr>
            <w:tcW w:w="1418" w:type="dxa"/>
          </w:tcPr>
          <w:p w:rsidR="00B57ABF" w:rsidRPr="003604B6" w:rsidRDefault="00B57ABF" w:rsidP="00B43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57ABF" w:rsidRPr="003604B6" w:rsidRDefault="00B57ABF" w:rsidP="00B43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ABF" w:rsidRPr="003604B6" w:rsidRDefault="00B57ABF" w:rsidP="00B4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Матвеева В.Ю.</w:t>
            </w:r>
          </w:p>
        </w:tc>
      </w:tr>
      <w:tr w:rsidR="00B57ABF" w:rsidRPr="003604B6" w:rsidTr="00B43A7D">
        <w:trPr>
          <w:trHeight w:val="493"/>
        </w:trPr>
        <w:tc>
          <w:tcPr>
            <w:tcW w:w="10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BF" w:rsidRPr="003604B6" w:rsidRDefault="00B57ABF" w:rsidP="00B43A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инструктора по физ. воспитанию детей</w:t>
            </w:r>
          </w:p>
        </w:tc>
      </w:tr>
      <w:tr w:rsidR="00B57ABF" w:rsidRPr="003604B6" w:rsidTr="00B43A7D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ABF" w:rsidRPr="003604B6" w:rsidRDefault="00B57ABF" w:rsidP="00B43A7D">
            <w:pPr>
              <w:pStyle w:val="ac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57ABF" w:rsidRPr="003604B6" w:rsidRDefault="00B43A7D" w:rsidP="00B43A7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04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"Физическая культура в семье"</w:t>
            </w:r>
          </w:p>
        </w:tc>
        <w:tc>
          <w:tcPr>
            <w:tcW w:w="1418" w:type="dxa"/>
          </w:tcPr>
          <w:p w:rsidR="00B57ABF" w:rsidRPr="003604B6" w:rsidRDefault="00B43A7D" w:rsidP="00B43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ABF" w:rsidRPr="003604B6" w:rsidRDefault="002E5580" w:rsidP="00B43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физ. воспитанию </w:t>
            </w:r>
          </w:p>
        </w:tc>
      </w:tr>
      <w:tr w:rsidR="002E5580" w:rsidRPr="003604B6" w:rsidTr="00B43A7D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80" w:rsidRPr="003604B6" w:rsidRDefault="002E5580" w:rsidP="002E5580">
            <w:pPr>
              <w:pStyle w:val="ac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2E5580" w:rsidRPr="003604B6" w:rsidRDefault="002E5580" w:rsidP="002E5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«Закаливание дома»</w:t>
            </w:r>
          </w:p>
        </w:tc>
        <w:tc>
          <w:tcPr>
            <w:tcW w:w="1418" w:type="dxa"/>
          </w:tcPr>
          <w:p w:rsidR="002E5580" w:rsidRPr="003604B6" w:rsidRDefault="002E5580" w:rsidP="002E55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80" w:rsidRPr="003604B6" w:rsidRDefault="002E5580" w:rsidP="002E5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физ. воспитанию </w:t>
            </w:r>
          </w:p>
        </w:tc>
      </w:tr>
      <w:tr w:rsidR="002E5580" w:rsidRPr="003604B6" w:rsidTr="002E5580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80" w:rsidRPr="003604B6" w:rsidRDefault="002E5580" w:rsidP="002E5580">
            <w:pPr>
              <w:pStyle w:val="ac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80" w:rsidRPr="003604B6" w:rsidRDefault="002E5580" w:rsidP="002E55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«Физкультура с элементами йоги»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80" w:rsidRPr="003604B6" w:rsidRDefault="002E5580" w:rsidP="002E55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80" w:rsidRPr="003604B6" w:rsidRDefault="002E5580" w:rsidP="002E5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физ. воспитанию </w:t>
            </w:r>
          </w:p>
        </w:tc>
      </w:tr>
      <w:tr w:rsidR="002E5580" w:rsidRPr="003604B6" w:rsidTr="002E5580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80" w:rsidRPr="003604B6" w:rsidRDefault="002E5580" w:rsidP="002E5580">
            <w:pPr>
              <w:pStyle w:val="ac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80" w:rsidRPr="003604B6" w:rsidRDefault="002E5580" w:rsidP="002E55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«Охрана жизни и здоровья детей»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80" w:rsidRPr="003604B6" w:rsidRDefault="002E5580" w:rsidP="002E55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80" w:rsidRPr="003604B6" w:rsidRDefault="002E5580" w:rsidP="002E5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физ. воспитанию </w:t>
            </w:r>
          </w:p>
        </w:tc>
      </w:tr>
      <w:tr w:rsidR="002E5580" w:rsidRPr="003604B6" w:rsidTr="002E5580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80" w:rsidRPr="003604B6" w:rsidRDefault="002E5580" w:rsidP="002E5580">
            <w:pPr>
              <w:pStyle w:val="ac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80" w:rsidRPr="003604B6" w:rsidRDefault="002E5580" w:rsidP="002E55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«Спортивные, подвижные и народные игры дома». «Спортивный уголок дома»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80" w:rsidRPr="003604B6" w:rsidRDefault="002E5580" w:rsidP="002E55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80" w:rsidRPr="003604B6" w:rsidRDefault="002E5580" w:rsidP="002E5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физ. воспитанию </w:t>
            </w:r>
          </w:p>
        </w:tc>
      </w:tr>
      <w:tr w:rsidR="002E5580" w:rsidRPr="003604B6" w:rsidTr="00B43A7D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80" w:rsidRPr="003604B6" w:rsidRDefault="002E5580" w:rsidP="002E5580">
            <w:pPr>
              <w:pStyle w:val="ac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2E5580" w:rsidRPr="003604B6" w:rsidRDefault="002E5580" w:rsidP="002E5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04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«Профилактика плоскостопия»</w:t>
            </w:r>
          </w:p>
        </w:tc>
        <w:tc>
          <w:tcPr>
            <w:tcW w:w="1418" w:type="dxa"/>
          </w:tcPr>
          <w:p w:rsidR="002E5580" w:rsidRPr="003604B6" w:rsidRDefault="002E5580" w:rsidP="002E55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80" w:rsidRPr="003604B6" w:rsidRDefault="002E5580" w:rsidP="002E5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физ. воспитанию </w:t>
            </w:r>
          </w:p>
        </w:tc>
      </w:tr>
      <w:tr w:rsidR="002E5580" w:rsidRPr="003604B6" w:rsidTr="00B43A7D">
        <w:trPr>
          <w:gridAfter w:val="1"/>
          <w:wAfter w:w="23" w:type="dxa"/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580" w:rsidRPr="003604B6" w:rsidRDefault="002E5580" w:rsidP="002E5580">
            <w:pPr>
              <w:pStyle w:val="ac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2E5580" w:rsidRPr="003604B6" w:rsidRDefault="002E5580" w:rsidP="002E5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04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«Веселый мяч»</w:t>
            </w:r>
          </w:p>
        </w:tc>
        <w:tc>
          <w:tcPr>
            <w:tcW w:w="1418" w:type="dxa"/>
          </w:tcPr>
          <w:p w:rsidR="002E5580" w:rsidRPr="003604B6" w:rsidRDefault="002E5580" w:rsidP="002E55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80" w:rsidRPr="003604B6" w:rsidRDefault="002E5580" w:rsidP="002E5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физ. воспитанию </w:t>
            </w:r>
          </w:p>
        </w:tc>
      </w:tr>
    </w:tbl>
    <w:p w:rsidR="00B43A7D" w:rsidRPr="003604B6" w:rsidRDefault="00B43A7D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A7D" w:rsidRPr="003604B6" w:rsidRDefault="00B43A7D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580" w:rsidRPr="003604B6" w:rsidRDefault="002E5580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580" w:rsidRPr="003604B6" w:rsidRDefault="002E5580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580" w:rsidRPr="003604B6" w:rsidRDefault="002E5580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139" w:rsidRPr="003604B6" w:rsidRDefault="00B43A7D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7A1879" w:rsidRPr="003604B6" w:rsidRDefault="00D14721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3.3. ДНИ ОТКРЫТЫХ ДВЕРЕЙ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5815"/>
        <w:gridCol w:w="1418"/>
        <w:gridCol w:w="2268"/>
      </w:tblGrid>
      <w:tr w:rsidR="00D14721" w:rsidRPr="003604B6" w:rsidTr="00D14721">
        <w:trPr>
          <w:trHeight w:val="283"/>
        </w:trPr>
        <w:tc>
          <w:tcPr>
            <w:tcW w:w="564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5815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работы</w:t>
            </w:r>
          </w:p>
        </w:tc>
        <w:tc>
          <w:tcPr>
            <w:tcW w:w="141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14721" w:rsidRPr="003604B6" w:rsidTr="00D14721">
        <w:trPr>
          <w:trHeight w:val="283"/>
        </w:trPr>
        <w:tc>
          <w:tcPr>
            <w:tcW w:w="564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815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  <w:tc>
          <w:tcPr>
            <w:tcW w:w="141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D14721" w:rsidRPr="003604B6" w:rsidTr="00D14721">
        <w:trPr>
          <w:trHeight w:val="283"/>
        </w:trPr>
        <w:tc>
          <w:tcPr>
            <w:tcW w:w="564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5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«Дню пожилых людей»</w:t>
            </w:r>
          </w:p>
        </w:tc>
        <w:tc>
          <w:tcPr>
            <w:tcW w:w="141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D14721" w:rsidRPr="003604B6" w:rsidTr="00D14721">
        <w:trPr>
          <w:trHeight w:val="292"/>
        </w:trPr>
        <w:tc>
          <w:tcPr>
            <w:tcW w:w="564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5" w:type="dxa"/>
          </w:tcPr>
          <w:p w:rsidR="00D14721" w:rsidRPr="003604B6" w:rsidRDefault="00CE1583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Осенние утренники</w:t>
            </w:r>
          </w:p>
        </w:tc>
        <w:tc>
          <w:tcPr>
            <w:tcW w:w="141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D14721" w:rsidRPr="003604B6" w:rsidTr="00D14721">
        <w:trPr>
          <w:trHeight w:val="283"/>
        </w:trPr>
        <w:tc>
          <w:tcPr>
            <w:tcW w:w="564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5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41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D14721" w:rsidRPr="003604B6" w:rsidTr="00D14721">
        <w:trPr>
          <w:trHeight w:val="292"/>
        </w:trPr>
        <w:tc>
          <w:tcPr>
            <w:tcW w:w="564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5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</w:t>
            </w:r>
          </w:p>
        </w:tc>
        <w:tc>
          <w:tcPr>
            <w:tcW w:w="141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D14721" w:rsidRPr="003604B6" w:rsidTr="00D14721">
        <w:trPr>
          <w:trHeight w:val="142"/>
        </w:trPr>
        <w:tc>
          <w:tcPr>
            <w:tcW w:w="564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5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41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D14721" w:rsidRPr="003604B6" w:rsidTr="00D14721">
        <w:trPr>
          <w:trHeight w:val="142"/>
        </w:trPr>
        <w:tc>
          <w:tcPr>
            <w:tcW w:w="564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5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«День защитников Отечества»</w:t>
            </w:r>
          </w:p>
        </w:tc>
        <w:tc>
          <w:tcPr>
            <w:tcW w:w="141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D14721" w:rsidRPr="003604B6" w:rsidTr="00D14721">
        <w:trPr>
          <w:trHeight w:val="292"/>
        </w:trPr>
        <w:tc>
          <w:tcPr>
            <w:tcW w:w="564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5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«8 Марта – Международный женский день»</w:t>
            </w:r>
          </w:p>
        </w:tc>
        <w:tc>
          <w:tcPr>
            <w:tcW w:w="141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D14721" w:rsidRPr="003604B6" w:rsidTr="00D14721">
        <w:trPr>
          <w:trHeight w:val="142"/>
        </w:trPr>
        <w:tc>
          <w:tcPr>
            <w:tcW w:w="564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5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День семьи</w:t>
            </w:r>
          </w:p>
        </w:tc>
        <w:tc>
          <w:tcPr>
            <w:tcW w:w="141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D14721" w:rsidRPr="003604B6" w:rsidTr="00D14721">
        <w:trPr>
          <w:trHeight w:val="292"/>
        </w:trPr>
        <w:tc>
          <w:tcPr>
            <w:tcW w:w="564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5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Показ образовательной деятельности</w:t>
            </w:r>
          </w:p>
        </w:tc>
        <w:tc>
          <w:tcPr>
            <w:tcW w:w="141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4C2045" w:rsidRPr="003604B6" w:rsidRDefault="004C2045" w:rsidP="00B6248F">
      <w:pPr>
        <w:spacing w:after="0" w:line="240" w:lineRule="auto"/>
        <w:ind w:left="1428" w:firstLine="69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A1879" w:rsidRPr="003604B6" w:rsidRDefault="001F5186" w:rsidP="00D14721">
      <w:pPr>
        <w:spacing w:after="0" w:line="240" w:lineRule="auto"/>
        <w:ind w:left="1428" w:firstLine="69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3.4. </w:t>
      </w:r>
      <w:r w:rsidR="007A1879" w:rsidRPr="003604B6">
        <w:rPr>
          <w:rFonts w:ascii="Times New Roman" w:hAnsi="Times New Roman" w:cs="Times New Roman"/>
          <w:b/>
          <w:sz w:val="24"/>
          <w:szCs w:val="24"/>
        </w:rPr>
        <w:t>РАБОТА ПО ЗАЩИТЕ ПРАВ И ИНТЕРЕСОВ РЕБЁНКА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953"/>
        <w:gridCol w:w="1417"/>
        <w:gridCol w:w="2269"/>
      </w:tblGrid>
      <w:tr w:rsidR="007A1879" w:rsidRPr="003604B6" w:rsidTr="00D14721">
        <w:tc>
          <w:tcPr>
            <w:tcW w:w="568" w:type="dxa"/>
          </w:tcPr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7A1879" w:rsidRPr="003604B6" w:rsidRDefault="007A1879" w:rsidP="00B308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  <w:tc>
          <w:tcPr>
            <w:tcW w:w="1417" w:type="dxa"/>
          </w:tcPr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9" w:type="dxa"/>
          </w:tcPr>
          <w:p w:rsidR="007A1879" w:rsidRPr="003604B6" w:rsidRDefault="00FD7A63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A1879" w:rsidRPr="003604B6" w:rsidTr="00D14721">
        <w:tc>
          <w:tcPr>
            <w:tcW w:w="568" w:type="dxa"/>
          </w:tcPr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A1879" w:rsidRPr="003604B6" w:rsidRDefault="00AF515D" w:rsidP="00B6248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7A1879" w:rsidRPr="00B1365F"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="00B1365F" w:rsidRPr="00B1365F"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«Обязанности родителей по з</w:t>
            </w:r>
            <w:r w:rsidR="00B1365F"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ащите прав и интересов ребенка»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Знакомство педагогов с Конвенцией о правах ребёнка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старшего дошкольного возраста с их правами и обязанностями в самостоятельной деятельности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Конвенцией о правах ребёнка на общем собрании.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Работа педагогов и родительского комитета по защите прав и интересов ребёнка в семье и ДОУ.</w:t>
            </w:r>
          </w:p>
        </w:tc>
        <w:tc>
          <w:tcPr>
            <w:tcW w:w="1417" w:type="dxa"/>
          </w:tcPr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  регулярно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9" w:type="dxa"/>
          </w:tcPr>
          <w:p w:rsidR="007A1879" w:rsidRPr="003604B6" w:rsidRDefault="00FD7A63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FD7A63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родит.комитета</w:t>
            </w:r>
            <w:proofErr w:type="spellEnd"/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7A1879" w:rsidRPr="003604B6" w:rsidRDefault="007A1879" w:rsidP="00B624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D44" w:rsidRPr="003604B6" w:rsidRDefault="005C6D44" w:rsidP="00B6248F">
      <w:pPr>
        <w:spacing w:after="0" w:line="240" w:lineRule="auto"/>
        <w:ind w:left="1428" w:firstLine="69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55C98" w:rsidRPr="003604B6" w:rsidRDefault="00655C98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7C7" w:rsidRPr="003604B6" w:rsidRDefault="005012F0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ПЛАН РАБОТЫ С НЕБЛАГОПОЛУЧНЫМИ СЕМЬЯМИ</w:t>
      </w:r>
      <w:r w:rsidR="001107C7" w:rsidRPr="003604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4B6">
        <w:rPr>
          <w:rFonts w:ascii="Times New Roman" w:hAnsi="Times New Roman" w:cs="Times New Roman"/>
          <w:b/>
          <w:sz w:val="24"/>
          <w:szCs w:val="24"/>
        </w:rPr>
        <w:t>И ПРОФИЛАКТИЧЕСКИХ МЕРОПРИЯТИЙ ПО ПРЕДУПРЕЖДЕНИЮ</w:t>
      </w:r>
      <w:r w:rsidR="001107C7" w:rsidRPr="003604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4B6">
        <w:rPr>
          <w:rFonts w:ascii="Times New Roman" w:hAnsi="Times New Roman" w:cs="Times New Roman"/>
          <w:b/>
          <w:sz w:val="24"/>
          <w:szCs w:val="24"/>
        </w:rPr>
        <w:t>НАРУШЕНИЙ ПРАВ ДЕТЕЙ В СЕМЬЕ</w:t>
      </w:r>
    </w:p>
    <w:p w:rsidR="00923D12" w:rsidRPr="003604B6" w:rsidRDefault="00923D12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227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1843"/>
        <w:gridCol w:w="2268"/>
      </w:tblGrid>
      <w:tr w:rsidR="00620EFD" w:rsidRPr="003604B6" w:rsidTr="00D14721">
        <w:trPr>
          <w:trHeight w:val="633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Сроки исполнения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AF515D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Положения о постановке на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внутрисадовский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учет и снятии с учета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Мустафина Л.Н. 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AF515D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2. Выявление неблагополучных семей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Мустафина Л.Н. 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AF515D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3. Изучение причин неблагополучия семьи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мере выявления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Мустафина Л.Н. 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AF515D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4. Работа в программе </w:t>
            </w:r>
            <w:r w:rsidRPr="003604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SOP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Гайнутдинова А.Х.</w:t>
            </w:r>
          </w:p>
          <w:p w:rsidR="00620EFD" w:rsidRPr="003604B6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Мустафина Л.Н. воспитатели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AF515D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Консультации для педагогов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43471F" w:rsidP="0043471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Гайнутдинова А.Х.</w:t>
            </w:r>
            <w:r w:rsidR="00620EFD"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AF515D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6. Консультации для родителей 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воспитатели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AF515D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7. Заседание малого педсовета с приглашением родителей из неблагополучных семей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Мустафина Л.Н.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AF515D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8. Рейды в неблагополучные семьи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AF515D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9. Сотрудничество (органы опеки и попечительства) с инспектором КДН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AF515D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10. Ежедневный осмотр и беседа с детьми из неблагополучных семей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6220A7" w:rsidP="00AF515D">
            <w:pPr>
              <w:pStyle w:val="ac"/>
              <w:numPr>
                <w:ilvl w:val="1"/>
                <w:numId w:val="38"/>
              </w:numPr>
              <w:tabs>
                <w:tab w:val="left" w:pos="227"/>
              </w:tabs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0EFD" w:rsidRPr="003604B6">
              <w:rPr>
                <w:rFonts w:ascii="Times New Roman" w:hAnsi="Times New Roman" w:cs="Times New Roman"/>
                <w:sz w:val="24"/>
                <w:szCs w:val="24"/>
              </w:rPr>
              <w:t>формление рубрики на стенде.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620EF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43471F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8579B2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579B2" w:rsidRPr="003604B6" w:rsidRDefault="008579B2" w:rsidP="00AF515D">
            <w:pPr>
              <w:pStyle w:val="ac"/>
              <w:numPr>
                <w:ilvl w:val="1"/>
                <w:numId w:val="38"/>
              </w:numPr>
              <w:tabs>
                <w:tab w:val="left" w:pos="227"/>
              </w:tabs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каким признакам можно определить, что по отношению к ребенку применяется насилие?»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579B2" w:rsidRPr="003604B6" w:rsidRDefault="008579B2" w:rsidP="008579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579B2" w:rsidRPr="003604B6" w:rsidRDefault="008579B2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6220A7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20A7" w:rsidRPr="003604B6" w:rsidRDefault="006220A7" w:rsidP="00AF515D">
            <w:pPr>
              <w:pStyle w:val="ac"/>
              <w:numPr>
                <w:ilvl w:val="1"/>
                <w:numId w:val="38"/>
              </w:numPr>
              <w:tabs>
                <w:tab w:val="left" w:pos="227"/>
              </w:tabs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Анализ продуктов деятельности ребенка. Рисунки детей на тему «Самый добрый и любимый человек»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20A7" w:rsidRPr="003604B6" w:rsidRDefault="006220A7" w:rsidP="006220A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20A7" w:rsidRPr="003604B6" w:rsidRDefault="006220A7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6220A7" w:rsidP="00AF515D">
            <w:pPr>
              <w:tabs>
                <w:tab w:val="left" w:pos="227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20EFD" w:rsidRPr="003604B6">
              <w:rPr>
                <w:rFonts w:ascii="Times New Roman" w:hAnsi="Times New Roman" w:cs="Times New Roman"/>
                <w:sz w:val="24"/>
                <w:szCs w:val="24"/>
              </w:rPr>
              <w:t>. Консультация «Опасные ситуации в жизни детей. Первая помощь при несчастных случаях»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620EF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AF515D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Э.Ф</w:t>
            </w:r>
            <w:r w:rsidR="0043471F" w:rsidRPr="00360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620EFD" w:rsidP="00AF515D">
            <w:pPr>
              <w:tabs>
                <w:tab w:val="left" w:pos="227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1968" w:rsidRPr="003604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. Сбор информации по трудным семьям 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620EF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620EFD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620EFD" w:rsidRPr="003604B6" w:rsidRDefault="0043471F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620EFD" w:rsidRPr="003604B6" w:rsidRDefault="00620EFD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620EFD" w:rsidP="00981968">
            <w:pPr>
              <w:tabs>
                <w:tab w:val="left" w:pos="227"/>
              </w:tabs>
              <w:spacing w:after="0" w:line="240" w:lineRule="auto"/>
              <w:ind w:left="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1968" w:rsidRPr="003604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. Индивидуальные беседы и консультирования по возникающим вопросам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620EF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620EFD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620EFD" w:rsidRPr="003604B6" w:rsidRDefault="00620EFD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ДОУ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981968">
            <w:pPr>
              <w:pStyle w:val="afa"/>
              <w:tabs>
                <w:tab w:val="left" w:pos="227"/>
              </w:tabs>
              <w:spacing w:line="240" w:lineRule="auto"/>
              <w:ind w:left="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1968" w:rsidRPr="003604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. Анализ работы с неблагополучными семьями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0D4264" w:rsidRPr="003604B6" w:rsidRDefault="000D4264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7C7" w:rsidRPr="003604B6" w:rsidRDefault="001F5186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="001107C7" w:rsidRPr="003604B6">
        <w:rPr>
          <w:rFonts w:ascii="Times New Roman" w:hAnsi="Times New Roman" w:cs="Times New Roman"/>
          <w:b/>
          <w:sz w:val="24"/>
          <w:szCs w:val="24"/>
        </w:rPr>
        <w:t>ПЛАН РАБОТЫ РОДИТЕЛЬСКОГО КОМИТЕТА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5800"/>
        <w:gridCol w:w="1701"/>
        <w:gridCol w:w="2126"/>
      </w:tblGrid>
      <w:tr w:rsidR="001107C7" w:rsidRPr="003604B6" w:rsidTr="00D14721">
        <w:tc>
          <w:tcPr>
            <w:tcW w:w="580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00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126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107C7" w:rsidRPr="003604B6" w:rsidTr="00D14721">
        <w:tc>
          <w:tcPr>
            <w:tcW w:w="580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0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Утверждение состава родительского комитета групп и детского сада</w:t>
            </w:r>
          </w:p>
        </w:tc>
        <w:tc>
          <w:tcPr>
            <w:tcW w:w="1701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7C7" w:rsidRPr="003604B6" w:rsidTr="00D14721">
        <w:tc>
          <w:tcPr>
            <w:tcW w:w="580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0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Определение задач, содержания работы. Составление плана работы на учебный год.</w:t>
            </w:r>
          </w:p>
        </w:tc>
        <w:tc>
          <w:tcPr>
            <w:tcW w:w="1701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1107C7" w:rsidRPr="003604B6" w:rsidTr="00D14721">
        <w:tc>
          <w:tcPr>
            <w:tcW w:w="580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0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Знакомство с работой структурных подразделений</w:t>
            </w:r>
          </w:p>
        </w:tc>
        <w:tc>
          <w:tcPr>
            <w:tcW w:w="1701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1107C7" w:rsidRPr="003604B6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7C7" w:rsidRPr="003604B6" w:rsidTr="00D14721">
        <w:tc>
          <w:tcPr>
            <w:tcW w:w="580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0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Знакомство с реализацией воспитательно-образовательных задач</w:t>
            </w:r>
          </w:p>
        </w:tc>
        <w:tc>
          <w:tcPr>
            <w:tcW w:w="1701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1107C7" w:rsidRPr="003604B6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7C7" w:rsidRPr="003604B6" w:rsidTr="00D14721">
        <w:tc>
          <w:tcPr>
            <w:tcW w:w="580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0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</w:t>
            </w:r>
          </w:p>
        </w:tc>
        <w:tc>
          <w:tcPr>
            <w:tcW w:w="1701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530" w:rsidRPr="003604B6" w:rsidTr="00D14721">
        <w:tc>
          <w:tcPr>
            <w:tcW w:w="580" w:type="dxa"/>
          </w:tcPr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0" w:type="dxa"/>
          </w:tcPr>
          <w:p w:rsidR="00A65530" w:rsidRPr="003604B6" w:rsidRDefault="00A6553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Выступление председателя родительского комитета на общем родительском собрании</w:t>
            </w:r>
          </w:p>
        </w:tc>
        <w:tc>
          <w:tcPr>
            <w:tcW w:w="1701" w:type="dxa"/>
          </w:tcPr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530" w:rsidRPr="003604B6" w:rsidTr="00D14721">
        <w:tc>
          <w:tcPr>
            <w:tcW w:w="580" w:type="dxa"/>
          </w:tcPr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0" w:type="dxa"/>
          </w:tcPr>
          <w:p w:rsidR="00A65530" w:rsidRPr="003604B6" w:rsidRDefault="00A6553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Помощь родительского комитета в проведении смотров – конкурсов:</w:t>
            </w:r>
          </w:p>
          <w:p w:rsidR="00A65530" w:rsidRPr="003604B6" w:rsidRDefault="00A6553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- «Зимний участок»;</w:t>
            </w:r>
          </w:p>
          <w:p w:rsidR="00A65530" w:rsidRPr="003604B6" w:rsidRDefault="00A6553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- «Летний участок»;</w:t>
            </w:r>
          </w:p>
          <w:p w:rsidR="00A65530" w:rsidRPr="003604B6" w:rsidRDefault="00A6553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организации и проведении экскурсий и выставок</w:t>
            </w:r>
          </w:p>
        </w:tc>
        <w:tc>
          <w:tcPr>
            <w:tcW w:w="1701" w:type="dxa"/>
          </w:tcPr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</w:tcPr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A65530" w:rsidRPr="003604B6" w:rsidRDefault="00A65530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32A8" w:rsidRPr="003604B6" w:rsidRDefault="005432A8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846" w:rsidRPr="003604B6" w:rsidRDefault="00B5517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4</w:t>
      </w:r>
      <w:r w:rsidR="009366DB" w:rsidRPr="003604B6">
        <w:rPr>
          <w:rFonts w:ascii="Times New Roman" w:hAnsi="Times New Roman" w:cs="Times New Roman"/>
          <w:b/>
          <w:sz w:val="24"/>
          <w:szCs w:val="24"/>
        </w:rPr>
        <w:t>.</w:t>
      </w:r>
      <w:r w:rsidR="00515846" w:rsidRPr="003604B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15846" w:rsidRPr="003604B6">
        <w:rPr>
          <w:rFonts w:ascii="Times New Roman" w:hAnsi="Times New Roman" w:cs="Times New Roman"/>
          <w:b/>
          <w:sz w:val="24"/>
          <w:szCs w:val="24"/>
        </w:rPr>
        <w:t xml:space="preserve"> АДМИНИСТРАТИВНО-ХОЗЯЙСТВЕННАЯ РАБОТА</w:t>
      </w:r>
    </w:p>
    <w:p w:rsidR="00FB04A4" w:rsidRPr="003604B6" w:rsidRDefault="00FB04A4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1651"/>
        <w:gridCol w:w="2938"/>
      </w:tblGrid>
      <w:tr w:rsidR="00D14721" w:rsidRPr="003604B6" w:rsidTr="00D1472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14721" w:rsidRPr="003604B6" w:rsidTr="00D1472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>Косметический ремонт в группах, подготовка групп к новому учебному году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21" w:rsidRPr="003604B6" w:rsidTr="00D14721">
        <w:trPr>
          <w:trHeight w:val="50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стендов, родительских уголков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D14721" w:rsidRPr="003604B6" w:rsidTr="00D1472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>Украшение детского сада и групп к Новому году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>Мустафина Л.Н.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А.Х.</w:t>
            </w:r>
          </w:p>
          <w:p w:rsidR="00D14721" w:rsidRPr="003604B6" w:rsidRDefault="00AF515D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04B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Завхоз </w:t>
            </w:r>
          </w:p>
        </w:tc>
      </w:tr>
      <w:tr w:rsidR="00D14721" w:rsidRPr="003604B6" w:rsidTr="00D1472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еженедельные рейды по проверке чистоты и порядка в детском саду и группах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04B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МустафинаЛ.Н.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4721" w:rsidRPr="003604B6" w:rsidTr="00D1472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Подготовить землю для рассады и мини-огородов в группах зимой.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21" w:rsidRPr="003604B6" w:rsidTr="00D1472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Заготовка уборочного материала /лопаты, метлы и др./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AF515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14721" w:rsidRPr="003604B6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4721" w:rsidRPr="003604B6" w:rsidTr="00D1472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3676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Провести проверку и техосмотр здания ДОУ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AF515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14721" w:rsidRPr="003604B6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4721" w:rsidRPr="003604B6" w:rsidTr="00D1472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Оформить альпийскую горку.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  <w:tr w:rsidR="00D14721" w:rsidRPr="003604B6" w:rsidTr="00D14721">
        <w:trPr>
          <w:trHeight w:val="45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покраску  надворного оборудования.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721" w:rsidRPr="003604B6" w:rsidTr="00D1472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Пополнить  мягкий и твёрдый инвентарь в группах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b"/>
        <w:tblW w:w="10031" w:type="dxa"/>
        <w:tblLayout w:type="fixed"/>
        <w:tblLook w:val="01E0" w:firstRow="1" w:lastRow="1" w:firstColumn="1" w:lastColumn="1" w:noHBand="0" w:noVBand="0"/>
      </w:tblPr>
      <w:tblGrid>
        <w:gridCol w:w="5495"/>
        <w:gridCol w:w="2127"/>
        <w:gridCol w:w="2409"/>
      </w:tblGrid>
      <w:tr w:rsidR="00C3433D" w:rsidRPr="003604B6" w:rsidTr="001B1B97">
        <w:trPr>
          <w:trHeight w:val="369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3604B6" w:rsidRDefault="00C3433D" w:rsidP="00B6248F">
            <w:pPr>
              <w:jc w:val="center"/>
              <w:rPr>
                <w:i/>
                <w:sz w:val="24"/>
                <w:szCs w:val="24"/>
              </w:rPr>
            </w:pPr>
            <w:r w:rsidRPr="003604B6">
              <w:rPr>
                <w:i/>
                <w:sz w:val="24"/>
                <w:szCs w:val="24"/>
              </w:rPr>
              <w:t>Охрана жизни, здоровья детей и сотрудников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Анализ маркировки мебели и подбора мебели в группах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Мустафина Л.Н.</w:t>
            </w:r>
          </w:p>
          <w:p w:rsidR="009708E8" w:rsidRPr="003604B6" w:rsidRDefault="00CE1583" w:rsidP="00B6248F">
            <w:pPr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Работа по составлению новых локальных актов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заведующий Мустафина Л.Н.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Рейд по проверке санитарного состояния групп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комиссия по ОТ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Очистка крыши от снега и наледи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Мустафина Л.Н.</w:t>
            </w:r>
          </w:p>
          <w:p w:rsidR="009708E8" w:rsidRPr="003604B6" w:rsidRDefault="00CE1583" w:rsidP="00B6248F">
            <w:pPr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Состояние охраны труда на пищеблоке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комиссия по ОТ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Анализ заболеваемости за 1 квартал 2017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медсестра </w:t>
            </w:r>
          </w:p>
          <w:p w:rsidR="009708E8" w:rsidRPr="003604B6" w:rsidRDefault="00CE1583" w:rsidP="00CE1583">
            <w:pPr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  <w:r w:rsidR="009708E8" w:rsidRPr="003604B6">
              <w:rPr>
                <w:sz w:val="24"/>
                <w:szCs w:val="24"/>
              </w:rPr>
              <w:t xml:space="preserve"> 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Анализ детей по группам здоровья на конец учебного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медсестра </w:t>
            </w:r>
          </w:p>
          <w:p w:rsidR="009708E8" w:rsidRPr="003604B6" w:rsidRDefault="00CE1583" w:rsidP="00B6248F">
            <w:pPr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</w:p>
        </w:tc>
      </w:tr>
      <w:tr w:rsidR="00C3433D" w:rsidRPr="003604B6" w:rsidTr="001B1B97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3604B6" w:rsidRDefault="00C3433D" w:rsidP="00B6248F">
            <w:pPr>
              <w:jc w:val="center"/>
              <w:rPr>
                <w:i/>
                <w:sz w:val="24"/>
                <w:szCs w:val="24"/>
              </w:rPr>
            </w:pPr>
            <w:r w:rsidRPr="003604B6">
              <w:rPr>
                <w:i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Инвентаризация в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AF515D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Завхоз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Работа по оформлению МБДОУ к Новому году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заведующий </w:t>
            </w:r>
            <w:proofErr w:type="spellStart"/>
            <w:r w:rsidRPr="003604B6">
              <w:rPr>
                <w:sz w:val="24"/>
                <w:szCs w:val="24"/>
              </w:rPr>
              <w:t>Мцстафина</w:t>
            </w:r>
            <w:proofErr w:type="spellEnd"/>
            <w:r w:rsidRPr="003604B6">
              <w:rPr>
                <w:sz w:val="24"/>
                <w:szCs w:val="24"/>
              </w:rPr>
              <w:t xml:space="preserve"> Л.Н., </w:t>
            </w:r>
            <w:r w:rsidR="00AF515D" w:rsidRPr="003604B6">
              <w:rPr>
                <w:sz w:val="24"/>
                <w:szCs w:val="24"/>
              </w:rPr>
              <w:t>Завхоз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Проверка освещения МБДОУ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Завхоз </w:t>
            </w:r>
            <w:proofErr w:type="spellStart"/>
            <w:r w:rsidRPr="003604B6">
              <w:rPr>
                <w:sz w:val="24"/>
                <w:szCs w:val="24"/>
              </w:rPr>
              <w:t>Липова</w:t>
            </w:r>
            <w:proofErr w:type="spellEnd"/>
            <w:r w:rsidRPr="003604B6">
              <w:rPr>
                <w:sz w:val="24"/>
                <w:szCs w:val="24"/>
              </w:rPr>
              <w:t xml:space="preserve"> О.Н.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Работа по благоустройству территории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апрель-октябрь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5D" w:rsidRPr="003604B6" w:rsidRDefault="00AF515D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Завхоз, </w:t>
            </w:r>
          </w:p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коллектив</w:t>
            </w:r>
          </w:p>
        </w:tc>
      </w:tr>
      <w:tr w:rsidR="00C3433D" w:rsidRPr="003604B6" w:rsidTr="001B1B97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3604B6" w:rsidRDefault="00C3433D" w:rsidP="00B6248F">
            <w:pPr>
              <w:jc w:val="center"/>
              <w:rPr>
                <w:i/>
                <w:sz w:val="24"/>
                <w:szCs w:val="24"/>
              </w:rPr>
            </w:pPr>
            <w:r w:rsidRPr="003604B6">
              <w:rPr>
                <w:i/>
                <w:sz w:val="24"/>
                <w:szCs w:val="24"/>
              </w:rPr>
              <w:t xml:space="preserve"> Контроль за организацией питания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Рейд комиссии по ОТ по группам, на пищеблок, в прачечную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комиссия по ОТ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Проверка организации питания по новым СанПиН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заведующий,  </w:t>
            </w:r>
          </w:p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ст. мед. сестра, комиссия по ОТ и ТБ</w:t>
            </w:r>
          </w:p>
          <w:p w:rsidR="009708E8" w:rsidRPr="003604B6" w:rsidRDefault="009708E8" w:rsidP="00B6248F">
            <w:pPr>
              <w:rPr>
                <w:sz w:val="24"/>
                <w:szCs w:val="24"/>
              </w:rPr>
            </w:pPr>
          </w:p>
          <w:p w:rsidR="009708E8" w:rsidRPr="003604B6" w:rsidRDefault="009708E8" w:rsidP="00B6248F">
            <w:pPr>
              <w:rPr>
                <w:sz w:val="24"/>
                <w:szCs w:val="24"/>
              </w:rPr>
            </w:pPr>
          </w:p>
        </w:tc>
      </w:tr>
      <w:tr w:rsidR="00C3433D" w:rsidRPr="003604B6" w:rsidTr="001B1B97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3604B6" w:rsidRDefault="00C3433D" w:rsidP="00B6248F">
            <w:pPr>
              <w:jc w:val="center"/>
              <w:rPr>
                <w:i/>
                <w:sz w:val="24"/>
                <w:szCs w:val="24"/>
              </w:rPr>
            </w:pPr>
            <w:r w:rsidRPr="003604B6">
              <w:rPr>
                <w:i/>
                <w:sz w:val="24"/>
                <w:szCs w:val="24"/>
              </w:rPr>
              <w:t xml:space="preserve"> Оперативные совещания администрации</w:t>
            </w:r>
          </w:p>
        </w:tc>
      </w:tr>
      <w:tr w:rsidR="001B1B97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97" w:rsidRPr="003604B6" w:rsidRDefault="001B1B97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lastRenderedPageBreak/>
              <w:t>Совещание по охране труда - результаты обследования здания, помещений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97" w:rsidRPr="003604B6" w:rsidRDefault="001B1B97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97" w:rsidRPr="003604B6" w:rsidRDefault="001B1B97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комиссия по ОТ</w:t>
            </w:r>
          </w:p>
        </w:tc>
      </w:tr>
      <w:tr w:rsidR="001B1B97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97" w:rsidRPr="003604B6" w:rsidRDefault="001B1B97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Оперативное совещание по подготовке МБДОУ к новому уч. году.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97" w:rsidRPr="003604B6" w:rsidRDefault="001B1B97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97" w:rsidRPr="003604B6" w:rsidRDefault="001B1B97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заведующий Мустафина Л.Н.</w:t>
            </w:r>
          </w:p>
          <w:p w:rsidR="001B1B97" w:rsidRPr="003604B6" w:rsidRDefault="001B1B97" w:rsidP="00B6248F">
            <w:pPr>
              <w:rPr>
                <w:sz w:val="24"/>
                <w:szCs w:val="24"/>
              </w:rPr>
            </w:pPr>
          </w:p>
        </w:tc>
      </w:tr>
      <w:tr w:rsidR="001B1B97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97" w:rsidRPr="003604B6" w:rsidRDefault="001B1B97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Составление графика отпусков. Просмотр трудовых книжек и личных дел.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97" w:rsidRPr="003604B6" w:rsidRDefault="001B1B97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97" w:rsidRPr="003604B6" w:rsidRDefault="001B1B97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заведующий Мустафина Л.Н.</w:t>
            </w:r>
          </w:p>
          <w:p w:rsidR="001B1B97" w:rsidRPr="003604B6" w:rsidRDefault="001B1B97" w:rsidP="00B6248F">
            <w:pPr>
              <w:rPr>
                <w:sz w:val="24"/>
                <w:szCs w:val="24"/>
              </w:rPr>
            </w:pPr>
          </w:p>
        </w:tc>
      </w:tr>
      <w:tr w:rsidR="001B1B97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97" w:rsidRPr="003604B6" w:rsidRDefault="001B1B97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Совещание по противопожарной безопасности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97" w:rsidRPr="003604B6" w:rsidRDefault="001B1B97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 1 раз в месяц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97" w:rsidRPr="003604B6" w:rsidRDefault="001B1B97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заведующий Мустафина Л.Н.</w:t>
            </w:r>
          </w:p>
        </w:tc>
      </w:tr>
      <w:tr w:rsidR="001B1B97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97" w:rsidRPr="003604B6" w:rsidRDefault="001B1B97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 Оперативное совещание по итогам анализа питания в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97" w:rsidRPr="003604B6" w:rsidRDefault="001B1B97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97" w:rsidRPr="003604B6" w:rsidRDefault="001B1B97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заведующий Мустафина Л.Н.</w:t>
            </w:r>
          </w:p>
        </w:tc>
      </w:tr>
    </w:tbl>
    <w:p w:rsidR="00923D12" w:rsidRPr="003604B6" w:rsidRDefault="00923D12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5846" w:rsidRPr="003604B6" w:rsidRDefault="00515846" w:rsidP="00EA4363">
      <w:pPr>
        <w:pStyle w:val="ac"/>
        <w:numPr>
          <w:ilvl w:val="0"/>
          <w:numId w:val="4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ПЛАН РАБОТЫ ПРОФСОЮЗНОГО КОМИТЕТА</w:t>
      </w:r>
    </w:p>
    <w:tbl>
      <w:tblPr>
        <w:tblW w:w="995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103"/>
        <w:gridCol w:w="1559"/>
        <w:gridCol w:w="2518"/>
      </w:tblGrid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1B1B9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 w:rsidR="00515846"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5846" w:rsidRPr="003604B6" w:rsidTr="001B1B97">
        <w:trPr>
          <w:jc w:val="center"/>
        </w:trPr>
        <w:tc>
          <w:tcPr>
            <w:tcW w:w="99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Профсоюзные собрания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Отчетное собрание.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46E5F" w:rsidP="00546E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136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Утверждение условий коллективного договора на 201</w:t>
            </w:r>
            <w:r w:rsidR="00B1365F">
              <w:rPr>
                <w:rFonts w:ascii="Times New Roman" w:hAnsi="Times New Roman" w:cs="Times New Roman"/>
                <w:sz w:val="24"/>
                <w:szCs w:val="24"/>
              </w:rPr>
              <w:t>9-2020</w:t>
            </w:r>
            <w:r w:rsidR="00AF515D" w:rsidRPr="003604B6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="00333C46"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год. Итоги работы за 201</w:t>
            </w:r>
            <w:r w:rsidR="00B136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15D" w:rsidRPr="003604B6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B136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F515D"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DF00D5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работа профсоюзной организации и администрации (д/с по созданию здоровых, безопасных условий труда)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0ABD" w:rsidRPr="003604B6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ED0ABD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99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профсоюзного комитета.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0ABD" w:rsidRPr="003604B6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546E5F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Работа комиссии по защите трудовых и профессиональных прав членов профсоюза.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0ABD" w:rsidRPr="003604B6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ED0ABD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Работа организационно- массовой комиссии.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0ABD" w:rsidRPr="003604B6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ED0ABD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655C98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Работа культурно-массовой комиссии.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0ABD" w:rsidRPr="003604B6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546E5F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99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Организационно-массовая работа.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Своевременно проводить заседания профкома и профсоюзных собраний, оформление протоколов заседаний профкома, профсоюзных собраний.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0ABD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своевременное рассмотрение письменных и устных заявлений членов </w:t>
            </w:r>
            <w:r w:rsidR="00DF00D5" w:rsidRPr="003604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рофсоюза.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46E5F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Продолжать работу по вовлечению в профсоюз вновь поступивших на работу сотрудников.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1C44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В уголке “Профсоюзная жизнь” обеспечить своевременное информирование членов профсоюза о важных событиях в жизни профсоюза, республиканской, городской организации профсоюза.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00D5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  <w:r w:rsidR="00DF00D5" w:rsidRPr="00360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846" w:rsidRPr="003604B6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99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защите социально-трудовых прав и профессиональных интересов членов профсоюза.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контроль за соблюдением 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трудового законодательства в вопросах: оплаты труда, проведении аттестации, предоставлении льгот обучающимся заочно, предоставлении отпусков сотрудникам на 201</w:t>
            </w:r>
            <w:r w:rsidR="00DF00D5" w:rsidRPr="003604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46E5F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Закирова З.Н.</w:t>
            </w:r>
          </w:p>
          <w:p w:rsidR="00515846" w:rsidRPr="003604B6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Работа по улучшению жилищно-бытовых условий членов Профсоюза.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1C44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соблюдению правил внутреннего распорядка.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46E5F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рейды по кабинетам и участкам, служебным помещениям с целью анализа состояния охраны труда. Итог рейда внести на обсуждение профсоюзного собрания.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1C44" w:rsidRPr="003604B6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B61C44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99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План работы культурно-массовой комиссии.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мероприятий, посвященных: Дню </w:t>
            </w:r>
            <w:r w:rsidR="00B61C44" w:rsidRPr="003604B6">
              <w:rPr>
                <w:rFonts w:ascii="Times New Roman" w:hAnsi="Times New Roman" w:cs="Times New Roman"/>
                <w:sz w:val="24"/>
                <w:szCs w:val="24"/>
              </w:rPr>
              <w:t>дошкольного работника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, Дню пожилых людей, встрече Нового года, Международному женскому дню 8 Марта.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октябрь, ноябрь, декабрь, май.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культ.массовый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сектор,</w:t>
            </w:r>
          </w:p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муз.руководители</w:t>
            </w:r>
            <w:proofErr w:type="spellEnd"/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Чествование юбиляров.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культ.массовый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сектор.</w:t>
            </w:r>
          </w:p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муз.руководители</w:t>
            </w:r>
            <w:proofErr w:type="spellEnd"/>
          </w:p>
        </w:tc>
      </w:tr>
    </w:tbl>
    <w:p w:rsidR="00333C46" w:rsidRPr="003604B6" w:rsidRDefault="00333C46" w:rsidP="00B6248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B4E16" w:rsidRPr="003604B6" w:rsidRDefault="00EB4E16" w:rsidP="00B6248F">
      <w:pPr>
        <w:spacing w:after="0" w:line="240" w:lineRule="auto"/>
        <w:ind w:left="6372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</w:p>
    <w:sectPr w:rsidR="00EB4E16" w:rsidRPr="003604B6" w:rsidSect="000D413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abstractNum w:abstractNumId="0">
    <w:nsid w:val="06A17080"/>
    <w:multiLevelType w:val="hybridMultilevel"/>
    <w:tmpl w:val="017C3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02587"/>
    <w:multiLevelType w:val="hybridMultilevel"/>
    <w:tmpl w:val="D012F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3563F"/>
    <w:multiLevelType w:val="hybridMultilevel"/>
    <w:tmpl w:val="CC128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46D9B"/>
    <w:multiLevelType w:val="multilevel"/>
    <w:tmpl w:val="D4FEA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0D301CD7"/>
    <w:multiLevelType w:val="hybridMultilevel"/>
    <w:tmpl w:val="22522AA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26F79"/>
    <w:multiLevelType w:val="multilevel"/>
    <w:tmpl w:val="96CC7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8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13E14452"/>
    <w:multiLevelType w:val="multilevel"/>
    <w:tmpl w:val="060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17171149"/>
    <w:multiLevelType w:val="hybridMultilevel"/>
    <w:tmpl w:val="F6B29F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6D06BF"/>
    <w:multiLevelType w:val="multilevel"/>
    <w:tmpl w:val="19C8944E"/>
    <w:lvl w:ilvl="0">
      <w:start w:val="2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D4B7D66"/>
    <w:multiLevelType w:val="hybridMultilevel"/>
    <w:tmpl w:val="54B03B22"/>
    <w:lvl w:ilvl="0" w:tplc="093459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F36B5A"/>
    <w:multiLevelType w:val="hybridMultilevel"/>
    <w:tmpl w:val="6322AA8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8D0E1A"/>
    <w:multiLevelType w:val="hybridMultilevel"/>
    <w:tmpl w:val="9B127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E25183"/>
    <w:multiLevelType w:val="hybridMultilevel"/>
    <w:tmpl w:val="C8A4D8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A9D10B4"/>
    <w:multiLevelType w:val="multilevel"/>
    <w:tmpl w:val="FEF6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D5B3108"/>
    <w:multiLevelType w:val="multilevel"/>
    <w:tmpl w:val="A28A11D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D611FBD"/>
    <w:multiLevelType w:val="hybridMultilevel"/>
    <w:tmpl w:val="3D6CB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6F24E3"/>
    <w:multiLevelType w:val="hybridMultilevel"/>
    <w:tmpl w:val="83189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C3385B"/>
    <w:multiLevelType w:val="multilevel"/>
    <w:tmpl w:val="5802E0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1F13885"/>
    <w:multiLevelType w:val="hybridMultilevel"/>
    <w:tmpl w:val="D012F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9D36E1"/>
    <w:multiLevelType w:val="hybridMultilevel"/>
    <w:tmpl w:val="D05CE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F012F2"/>
    <w:multiLevelType w:val="hybridMultilevel"/>
    <w:tmpl w:val="03A8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DE2457"/>
    <w:multiLevelType w:val="hybridMultilevel"/>
    <w:tmpl w:val="B044C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A54DB2"/>
    <w:multiLevelType w:val="hybridMultilevel"/>
    <w:tmpl w:val="8FAADB9E"/>
    <w:lvl w:ilvl="0" w:tplc="053621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1E1079"/>
    <w:multiLevelType w:val="hybridMultilevel"/>
    <w:tmpl w:val="5028675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>
    <w:nsid w:val="42CE2AA1"/>
    <w:multiLevelType w:val="hybridMultilevel"/>
    <w:tmpl w:val="83189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34D92"/>
    <w:multiLevelType w:val="multilevel"/>
    <w:tmpl w:val="D4FEA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6">
    <w:nsid w:val="46A44665"/>
    <w:multiLevelType w:val="hybridMultilevel"/>
    <w:tmpl w:val="9500C18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142EFC"/>
    <w:multiLevelType w:val="multilevel"/>
    <w:tmpl w:val="69D0A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B0C404D"/>
    <w:multiLevelType w:val="multilevel"/>
    <w:tmpl w:val="E33AC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8"/>
      <w:numFmt w:val="decimal"/>
      <w:isLgl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9">
    <w:nsid w:val="4DB4408F"/>
    <w:multiLevelType w:val="hybridMultilevel"/>
    <w:tmpl w:val="D012F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DC030A"/>
    <w:multiLevelType w:val="hybridMultilevel"/>
    <w:tmpl w:val="618CD18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0DE178F"/>
    <w:multiLevelType w:val="hybridMultilevel"/>
    <w:tmpl w:val="DCC28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342738"/>
    <w:multiLevelType w:val="multilevel"/>
    <w:tmpl w:val="B5D89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56B102A0"/>
    <w:multiLevelType w:val="multilevel"/>
    <w:tmpl w:val="D2EC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38188F"/>
    <w:multiLevelType w:val="multilevel"/>
    <w:tmpl w:val="98824B9E"/>
    <w:styleLink w:val="WW8Num3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5A3B43B9"/>
    <w:multiLevelType w:val="hybridMultilevel"/>
    <w:tmpl w:val="143458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C5B6768"/>
    <w:multiLevelType w:val="hybridMultilevel"/>
    <w:tmpl w:val="A68A8D90"/>
    <w:lvl w:ilvl="0" w:tplc="3B5000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0F38D6"/>
    <w:multiLevelType w:val="hybridMultilevel"/>
    <w:tmpl w:val="BAACC8AC"/>
    <w:lvl w:ilvl="0" w:tplc="18FA9C1C">
      <w:start w:val="1"/>
      <w:numFmt w:val="decimal"/>
      <w:lvlText w:val="%1."/>
      <w:lvlJc w:val="left"/>
      <w:pPr>
        <w:ind w:left="1008" w:hanging="576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9">
    <w:nsid w:val="6C8B5A21"/>
    <w:multiLevelType w:val="hybridMultilevel"/>
    <w:tmpl w:val="F09065CE"/>
    <w:lvl w:ilvl="0" w:tplc="EAF6A52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0">
    <w:nsid w:val="6D0D6135"/>
    <w:multiLevelType w:val="hybridMultilevel"/>
    <w:tmpl w:val="BD0E6374"/>
    <w:lvl w:ilvl="0" w:tplc="F986199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b/>
      </w:rPr>
    </w:lvl>
    <w:lvl w:ilvl="1" w:tplc="D43ED2DE">
      <w:start w:val="1"/>
      <w:numFmt w:val="decimal"/>
      <w:lvlText w:val="%2)"/>
      <w:lvlJc w:val="left"/>
      <w:pPr>
        <w:tabs>
          <w:tab w:val="num" w:pos="1420"/>
        </w:tabs>
        <w:ind w:left="1420" w:hanging="34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F4335AC"/>
    <w:multiLevelType w:val="hybridMultilevel"/>
    <w:tmpl w:val="4F34F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F0F03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001158D"/>
    <w:multiLevelType w:val="hybridMultilevel"/>
    <w:tmpl w:val="CAA25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570678"/>
    <w:multiLevelType w:val="multilevel"/>
    <w:tmpl w:val="D8C4766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>
    <w:nsid w:val="70EF49D9"/>
    <w:multiLevelType w:val="hybridMultilevel"/>
    <w:tmpl w:val="7042F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76B091E"/>
    <w:multiLevelType w:val="multilevel"/>
    <w:tmpl w:val="C6C2A1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6">
    <w:nsid w:val="78506F1A"/>
    <w:multiLevelType w:val="hybridMultilevel"/>
    <w:tmpl w:val="A28A08B4"/>
    <w:lvl w:ilvl="0" w:tplc="5F408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4"/>
  </w:num>
  <w:num w:numId="3">
    <w:abstractNumId w:val="26"/>
  </w:num>
  <w:num w:numId="4">
    <w:abstractNumId w:val="10"/>
  </w:num>
  <w:num w:numId="5">
    <w:abstractNumId w:val="6"/>
  </w:num>
  <w:num w:numId="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2"/>
  </w:num>
  <w:num w:numId="9">
    <w:abstractNumId w:val="46"/>
  </w:num>
  <w:num w:numId="1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3"/>
  </w:num>
  <w:num w:numId="12">
    <w:abstractNumId w:val="34"/>
  </w:num>
  <w:num w:numId="13">
    <w:abstractNumId w:val="8"/>
  </w:num>
  <w:num w:numId="14">
    <w:abstractNumId w:val="19"/>
  </w:num>
  <w:num w:numId="15">
    <w:abstractNumId w:val="35"/>
  </w:num>
  <w:num w:numId="16">
    <w:abstractNumId w:val="44"/>
  </w:num>
  <w:num w:numId="17">
    <w:abstractNumId w:val="5"/>
  </w:num>
  <w:num w:numId="18">
    <w:abstractNumId w:val="41"/>
  </w:num>
  <w:num w:numId="19">
    <w:abstractNumId w:val="28"/>
  </w:num>
  <w:num w:numId="20">
    <w:abstractNumId w:val="15"/>
  </w:num>
  <w:num w:numId="21">
    <w:abstractNumId w:val="7"/>
  </w:num>
  <w:num w:numId="22">
    <w:abstractNumId w:val="40"/>
  </w:num>
  <w:num w:numId="23">
    <w:abstractNumId w:val="9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3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2"/>
  </w:num>
  <w:num w:numId="33">
    <w:abstractNumId w:val="27"/>
  </w:num>
  <w:num w:numId="34">
    <w:abstractNumId w:val="45"/>
  </w:num>
  <w:num w:numId="35">
    <w:abstractNumId w:val="39"/>
  </w:num>
  <w:num w:numId="36">
    <w:abstractNumId w:val="17"/>
  </w:num>
  <w:num w:numId="37">
    <w:abstractNumId w:val="25"/>
  </w:num>
  <w:num w:numId="38">
    <w:abstractNumId w:val="33"/>
  </w:num>
  <w:num w:numId="39">
    <w:abstractNumId w:val="36"/>
  </w:num>
  <w:num w:numId="40">
    <w:abstractNumId w:val="31"/>
  </w:num>
  <w:num w:numId="41">
    <w:abstractNumId w:val="42"/>
  </w:num>
  <w:num w:numId="42">
    <w:abstractNumId w:val="20"/>
  </w:num>
  <w:num w:numId="43">
    <w:abstractNumId w:val="18"/>
  </w:num>
  <w:num w:numId="44">
    <w:abstractNumId w:val="2"/>
  </w:num>
  <w:num w:numId="45">
    <w:abstractNumId w:val="3"/>
  </w:num>
  <w:num w:numId="46">
    <w:abstractNumId w:val="1"/>
  </w:num>
  <w:num w:numId="47">
    <w:abstractNumId w:val="29"/>
  </w:num>
  <w:num w:numId="48">
    <w:abstractNumId w:val="24"/>
  </w:num>
  <w:num w:numId="49">
    <w:abstractNumId w:val="1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814"/>
    <w:rsid w:val="00000998"/>
    <w:rsid w:val="000018CF"/>
    <w:rsid w:val="00003387"/>
    <w:rsid w:val="00004E81"/>
    <w:rsid w:val="000059A0"/>
    <w:rsid w:val="00007562"/>
    <w:rsid w:val="00015221"/>
    <w:rsid w:val="000201D0"/>
    <w:rsid w:val="00024E10"/>
    <w:rsid w:val="00026D58"/>
    <w:rsid w:val="00030336"/>
    <w:rsid w:val="00031472"/>
    <w:rsid w:val="00042B9A"/>
    <w:rsid w:val="00044B28"/>
    <w:rsid w:val="000453A7"/>
    <w:rsid w:val="000466CA"/>
    <w:rsid w:val="00051D63"/>
    <w:rsid w:val="00052994"/>
    <w:rsid w:val="00054CAE"/>
    <w:rsid w:val="00067761"/>
    <w:rsid w:val="00072F86"/>
    <w:rsid w:val="000734C1"/>
    <w:rsid w:val="00074CC8"/>
    <w:rsid w:val="00093F11"/>
    <w:rsid w:val="000956CA"/>
    <w:rsid w:val="000A150C"/>
    <w:rsid w:val="000A6893"/>
    <w:rsid w:val="000B0EF2"/>
    <w:rsid w:val="000B1103"/>
    <w:rsid w:val="000B583A"/>
    <w:rsid w:val="000B5FBE"/>
    <w:rsid w:val="000B6B76"/>
    <w:rsid w:val="000D12E5"/>
    <w:rsid w:val="000D187C"/>
    <w:rsid w:val="000D2A3C"/>
    <w:rsid w:val="000D2F77"/>
    <w:rsid w:val="000D4139"/>
    <w:rsid w:val="000D4264"/>
    <w:rsid w:val="000E3A00"/>
    <w:rsid w:val="000E7F17"/>
    <w:rsid w:val="000F0B41"/>
    <w:rsid w:val="000F4934"/>
    <w:rsid w:val="000F680A"/>
    <w:rsid w:val="00102573"/>
    <w:rsid w:val="00106557"/>
    <w:rsid w:val="00106934"/>
    <w:rsid w:val="00106A1C"/>
    <w:rsid w:val="001107C7"/>
    <w:rsid w:val="00114225"/>
    <w:rsid w:val="001166E9"/>
    <w:rsid w:val="001173AF"/>
    <w:rsid w:val="00117D43"/>
    <w:rsid w:val="00124931"/>
    <w:rsid w:val="00124C20"/>
    <w:rsid w:val="001307AA"/>
    <w:rsid w:val="00135FF2"/>
    <w:rsid w:val="00142459"/>
    <w:rsid w:val="00142AB1"/>
    <w:rsid w:val="00145419"/>
    <w:rsid w:val="00150B90"/>
    <w:rsid w:val="00151B03"/>
    <w:rsid w:val="0015312E"/>
    <w:rsid w:val="00154C47"/>
    <w:rsid w:val="001612B8"/>
    <w:rsid w:val="001626A2"/>
    <w:rsid w:val="00167C6E"/>
    <w:rsid w:val="001723E3"/>
    <w:rsid w:val="001773E6"/>
    <w:rsid w:val="00180E03"/>
    <w:rsid w:val="001869DB"/>
    <w:rsid w:val="001877CC"/>
    <w:rsid w:val="00191CD9"/>
    <w:rsid w:val="001A2D7E"/>
    <w:rsid w:val="001A59E5"/>
    <w:rsid w:val="001B1B97"/>
    <w:rsid w:val="001D13F3"/>
    <w:rsid w:val="001D3913"/>
    <w:rsid w:val="001D51EA"/>
    <w:rsid w:val="001E0946"/>
    <w:rsid w:val="001E26CB"/>
    <w:rsid w:val="001E59F5"/>
    <w:rsid w:val="001E6B9C"/>
    <w:rsid w:val="001E715E"/>
    <w:rsid w:val="001F1006"/>
    <w:rsid w:val="001F1868"/>
    <w:rsid w:val="001F5186"/>
    <w:rsid w:val="001F600D"/>
    <w:rsid w:val="001F6947"/>
    <w:rsid w:val="002002CA"/>
    <w:rsid w:val="00200F42"/>
    <w:rsid w:val="00203257"/>
    <w:rsid w:val="00207DE0"/>
    <w:rsid w:val="00216C5D"/>
    <w:rsid w:val="0021741D"/>
    <w:rsid w:val="00217556"/>
    <w:rsid w:val="00221360"/>
    <w:rsid w:val="00223618"/>
    <w:rsid w:val="0022545D"/>
    <w:rsid w:val="00227FFD"/>
    <w:rsid w:val="00230D21"/>
    <w:rsid w:val="002339AB"/>
    <w:rsid w:val="00236A85"/>
    <w:rsid w:val="00236B49"/>
    <w:rsid w:val="00250ED7"/>
    <w:rsid w:val="0025165A"/>
    <w:rsid w:val="00253C71"/>
    <w:rsid w:val="002545DE"/>
    <w:rsid w:val="00257711"/>
    <w:rsid w:val="002647FD"/>
    <w:rsid w:val="00267230"/>
    <w:rsid w:val="00270F5D"/>
    <w:rsid w:val="002828B9"/>
    <w:rsid w:val="00283D1C"/>
    <w:rsid w:val="002852CB"/>
    <w:rsid w:val="002A122E"/>
    <w:rsid w:val="002A6690"/>
    <w:rsid w:val="002A788D"/>
    <w:rsid w:val="002B24F9"/>
    <w:rsid w:val="002B3F77"/>
    <w:rsid w:val="002C7757"/>
    <w:rsid w:val="002C7928"/>
    <w:rsid w:val="002D0FB4"/>
    <w:rsid w:val="002D232C"/>
    <w:rsid w:val="002D3A54"/>
    <w:rsid w:val="002E09DA"/>
    <w:rsid w:val="002E5580"/>
    <w:rsid w:val="002E620C"/>
    <w:rsid w:val="002F6B12"/>
    <w:rsid w:val="002F6D0D"/>
    <w:rsid w:val="003023B8"/>
    <w:rsid w:val="00304FBE"/>
    <w:rsid w:val="00307175"/>
    <w:rsid w:val="00314603"/>
    <w:rsid w:val="00314E29"/>
    <w:rsid w:val="00321A51"/>
    <w:rsid w:val="00321BD6"/>
    <w:rsid w:val="00321F21"/>
    <w:rsid w:val="00331184"/>
    <w:rsid w:val="00331817"/>
    <w:rsid w:val="003324EA"/>
    <w:rsid w:val="00333C46"/>
    <w:rsid w:val="0034220C"/>
    <w:rsid w:val="0034263E"/>
    <w:rsid w:val="003468E7"/>
    <w:rsid w:val="00346FB9"/>
    <w:rsid w:val="00353696"/>
    <w:rsid w:val="003547CA"/>
    <w:rsid w:val="00355A90"/>
    <w:rsid w:val="00357FBE"/>
    <w:rsid w:val="003604B6"/>
    <w:rsid w:val="003618AC"/>
    <w:rsid w:val="00365304"/>
    <w:rsid w:val="003676A0"/>
    <w:rsid w:val="00375142"/>
    <w:rsid w:val="00383F7B"/>
    <w:rsid w:val="00385C41"/>
    <w:rsid w:val="00391B40"/>
    <w:rsid w:val="00394EC3"/>
    <w:rsid w:val="003A43EB"/>
    <w:rsid w:val="003B1B49"/>
    <w:rsid w:val="003B5056"/>
    <w:rsid w:val="003B6A5C"/>
    <w:rsid w:val="003D3C7F"/>
    <w:rsid w:val="003E06AA"/>
    <w:rsid w:val="003E1635"/>
    <w:rsid w:val="003E4B69"/>
    <w:rsid w:val="003F306B"/>
    <w:rsid w:val="003F3CFD"/>
    <w:rsid w:val="003F6B77"/>
    <w:rsid w:val="003F7E35"/>
    <w:rsid w:val="004032A2"/>
    <w:rsid w:val="00407649"/>
    <w:rsid w:val="004077DD"/>
    <w:rsid w:val="00414B5B"/>
    <w:rsid w:val="004203DD"/>
    <w:rsid w:val="00420FCB"/>
    <w:rsid w:val="00427555"/>
    <w:rsid w:val="004334B7"/>
    <w:rsid w:val="0043471F"/>
    <w:rsid w:val="00440E39"/>
    <w:rsid w:val="00444319"/>
    <w:rsid w:val="00447199"/>
    <w:rsid w:val="00453AD7"/>
    <w:rsid w:val="004569F1"/>
    <w:rsid w:val="00462233"/>
    <w:rsid w:val="00462C0B"/>
    <w:rsid w:val="004633DF"/>
    <w:rsid w:val="00467AA6"/>
    <w:rsid w:val="00467E1A"/>
    <w:rsid w:val="00483C0A"/>
    <w:rsid w:val="00493C77"/>
    <w:rsid w:val="004A6AE4"/>
    <w:rsid w:val="004B18B8"/>
    <w:rsid w:val="004B1906"/>
    <w:rsid w:val="004B50F7"/>
    <w:rsid w:val="004C2045"/>
    <w:rsid w:val="004D362F"/>
    <w:rsid w:val="004E0B17"/>
    <w:rsid w:val="004E673E"/>
    <w:rsid w:val="004F2CE5"/>
    <w:rsid w:val="004F770E"/>
    <w:rsid w:val="005012F0"/>
    <w:rsid w:val="00505034"/>
    <w:rsid w:val="00513CBC"/>
    <w:rsid w:val="00514310"/>
    <w:rsid w:val="0051575F"/>
    <w:rsid w:val="00515846"/>
    <w:rsid w:val="005229D4"/>
    <w:rsid w:val="00523864"/>
    <w:rsid w:val="00524F6C"/>
    <w:rsid w:val="00537A61"/>
    <w:rsid w:val="005432A8"/>
    <w:rsid w:val="00546E5F"/>
    <w:rsid w:val="0054763C"/>
    <w:rsid w:val="00550935"/>
    <w:rsid w:val="00552CE8"/>
    <w:rsid w:val="00556CC5"/>
    <w:rsid w:val="00567AE4"/>
    <w:rsid w:val="005707BD"/>
    <w:rsid w:val="00570CDF"/>
    <w:rsid w:val="00571811"/>
    <w:rsid w:val="00572535"/>
    <w:rsid w:val="00575477"/>
    <w:rsid w:val="005852AF"/>
    <w:rsid w:val="00585E1D"/>
    <w:rsid w:val="00587BF3"/>
    <w:rsid w:val="00591D8E"/>
    <w:rsid w:val="0059441C"/>
    <w:rsid w:val="00594972"/>
    <w:rsid w:val="00595152"/>
    <w:rsid w:val="005A6D74"/>
    <w:rsid w:val="005B03A0"/>
    <w:rsid w:val="005B4C3E"/>
    <w:rsid w:val="005B5522"/>
    <w:rsid w:val="005C00E4"/>
    <w:rsid w:val="005C2390"/>
    <w:rsid w:val="005C6B88"/>
    <w:rsid w:val="005C6D44"/>
    <w:rsid w:val="005D0E9D"/>
    <w:rsid w:val="005D2484"/>
    <w:rsid w:val="005E0965"/>
    <w:rsid w:val="005E1E98"/>
    <w:rsid w:val="005E3594"/>
    <w:rsid w:val="005E5DEF"/>
    <w:rsid w:val="005E6D54"/>
    <w:rsid w:val="005E6D68"/>
    <w:rsid w:val="005E6FF4"/>
    <w:rsid w:val="005F1E2B"/>
    <w:rsid w:val="005F288F"/>
    <w:rsid w:val="005F3EBB"/>
    <w:rsid w:val="005F43EB"/>
    <w:rsid w:val="005F5254"/>
    <w:rsid w:val="005F56FF"/>
    <w:rsid w:val="005F6B64"/>
    <w:rsid w:val="006075B8"/>
    <w:rsid w:val="00607D01"/>
    <w:rsid w:val="00610BDA"/>
    <w:rsid w:val="0061384B"/>
    <w:rsid w:val="00620EFD"/>
    <w:rsid w:val="006212DF"/>
    <w:rsid w:val="006220A7"/>
    <w:rsid w:val="0062541B"/>
    <w:rsid w:val="00625452"/>
    <w:rsid w:val="0063052C"/>
    <w:rsid w:val="00632D6C"/>
    <w:rsid w:val="006347F9"/>
    <w:rsid w:val="0063553B"/>
    <w:rsid w:val="006360D9"/>
    <w:rsid w:val="00637554"/>
    <w:rsid w:val="00641CDD"/>
    <w:rsid w:val="0064636E"/>
    <w:rsid w:val="00647C22"/>
    <w:rsid w:val="00652286"/>
    <w:rsid w:val="00654C9C"/>
    <w:rsid w:val="00655C98"/>
    <w:rsid w:val="006564A5"/>
    <w:rsid w:val="006569BA"/>
    <w:rsid w:val="00665A81"/>
    <w:rsid w:val="006702D8"/>
    <w:rsid w:val="006755C2"/>
    <w:rsid w:val="006960F7"/>
    <w:rsid w:val="00696786"/>
    <w:rsid w:val="006A5C03"/>
    <w:rsid w:val="006B0075"/>
    <w:rsid w:val="006B366F"/>
    <w:rsid w:val="006B6AED"/>
    <w:rsid w:val="006B6C20"/>
    <w:rsid w:val="006B6DAC"/>
    <w:rsid w:val="006B7087"/>
    <w:rsid w:val="006C00D0"/>
    <w:rsid w:val="006C24FF"/>
    <w:rsid w:val="006C2763"/>
    <w:rsid w:val="006C498C"/>
    <w:rsid w:val="006D7A37"/>
    <w:rsid w:val="006E0FAE"/>
    <w:rsid w:val="006E4C67"/>
    <w:rsid w:val="006E62D8"/>
    <w:rsid w:val="006F1553"/>
    <w:rsid w:val="00705A2D"/>
    <w:rsid w:val="00712AB8"/>
    <w:rsid w:val="0071373F"/>
    <w:rsid w:val="007208B1"/>
    <w:rsid w:val="00721512"/>
    <w:rsid w:val="00723075"/>
    <w:rsid w:val="00725A3E"/>
    <w:rsid w:val="00725D0A"/>
    <w:rsid w:val="00731CD8"/>
    <w:rsid w:val="00732071"/>
    <w:rsid w:val="0074035F"/>
    <w:rsid w:val="00744219"/>
    <w:rsid w:val="007504FA"/>
    <w:rsid w:val="00751964"/>
    <w:rsid w:val="007539E1"/>
    <w:rsid w:val="00760776"/>
    <w:rsid w:val="007609C4"/>
    <w:rsid w:val="00764205"/>
    <w:rsid w:val="00764461"/>
    <w:rsid w:val="00765F84"/>
    <w:rsid w:val="00766B4C"/>
    <w:rsid w:val="00770370"/>
    <w:rsid w:val="0077113E"/>
    <w:rsid w:val="0077533E"/>
    <w:rsid w:val="007770A7"/>
    <w:rsid w:val="00784C93"/>
    <w:rsid w:val="00794318"/>
    <w:rsid w:val="007951B3"/>
    <w:rsid w:val="007A1879"/>
    <w:rsid w:val="007B0494"/>
    <w:rsid w:val="007B3F88"/>
    <w:rsid w:val="007B4C78"/>
    <w:rsid w:val="007B693F"/>
    <w:rsid w:val="007C1AAE"/>
    <w:rsid w:val="007C34E7"/>
    <w:rsid w:val="007C507B"/>
    <w:rsid w:val="007C61CC"/>
    <w:rsid w:val="007C6352"/>
    <w:rsid w:val="007C6D90"/>
    <w:rsid w:val="007D15E1"/>
    <w:rsid w:val="007D7EA0"/>
    <w:rsid w:val="007E05C9"/>
    <w:rsid w:val="007E6778"/>
    <w:rsid w:val="007F7AB5"/>
    <w:rsid w:val="0080058F"/>
    <w:rsid w:val="008007C5"/>
    <w:rsid w:val="00815848"/>
    <w:rsid w:val="008268F7"/>
    <w:rsid w:val="00827DF6"/>
    <w:rsid w:val="00832D48"/>
    <w:rsid w:val="00832EF9"/>
    <w:rsid w:val="00833107"/>
    <w:rsid w:val="008343EE"/>
    <w:rsid w:val="00837C3E"/>
    <w:rsid w:val="00837DC4"/>
    <w:rsid w:val="00840E53"/>
    <w:rsid w:val="00841B10"/>
    <w:rsid w:val="00846322"/>
    <w:rsid w:val="00850F20"/>
    <w:rsid w:val="00851B2D"/>
    <w:rsid w:val="00851E70"/>
    <w:rsid w:val="00855F5C"/>
    <w:rsid w:val="00856E49"/>
    <w:rsid w:val="0085776C"/>
    <w:rsid w:val="008579B2"/>
    <w:rsid w:val="0086588F"/>
    <w:rsid w:val="0086606B"/>
    <w:rsid w:val="008722C5"/>
    <w:rsid w:val="00874D5F"/>
    <w:rsid w:val="00877686"/>
    <w:rsid w:val="0088642C"/>
    <w:rsid w:val="008A1A38"/>
    <w:rsid w:val="008B18A2"/>
    <w:rsid w:val="008B684E"/>
    <w:rsid w:val="008C0653"/>
    <w:rsid w:val="008C1AF7"/>
    <w:rsid w:val="008C32CD"/>
    <w:rsid w:val="008C7F26"/>
    <w:rsid w:val="008D1BF8"/>
    <w:rsid w:val="008D49F7"/>
    <w:rsid w:val="008E051C"/>
    <w:rsid w:val="008F194E"/>
    <w:rsid w:val="00900DA3"/>
    <w:rsid w:val="00910EFC"/>
    <w:rsid w:val="00912AD8"/>
    <w:rsid w:val="00915416"/>
    <w:rsid w:val="00915C9A"/>
    <w:rsid w:val="0091749D"/>
    <w:rsid w:val="009179C4"/>
    <w:rsid w:val="009201CC"/>
    <w:rsid w:val="00923AE4"/>
    <w:rsid w:val="00923D12"/>
    <w:rsid w:val="009256B9"/>
    <w:rsid w:val="00932E9E"/>
    <w:rsid w:val="00934715"/>
    <w:rsid w:val="009366DB"/>
    <w:rsid w:val="0094275C"/>
    <w:rsid w:val="00947ACE"/>
    <w:rsid w:val="00950546"/>
    <w:rsid w:val="009551AB"/>
    <w:rsid w:val="00957B19"/>
    <w:rsid w:val="00961425"/>
    <w:rsid w:val="00963230"/>
    <w:rsid w:val="00963DF1"/>
    <w:rsid w:val="00963E10"/>
    <w:rsid w:val="00965F5C"/>
    <w:rsid w:val="00967ADF"/>
    <w:rsid w:val="009708E8"/>
    <w:rsid w:val="00970B38"/>
    <w:rsid w:val="00975BAB"/>
    <w:rsid w:val="0097651A"/>
    <w:rsid w:val="00980DA9"/>
    <w:rsid w:val="009812AF"/>
    <w:rsid w:val="00981968"/>
    <w:rsid w:val="00981D9C"/>
    <w:rsid w:val="00983F4B"/>
    <w:rsid w:val="0098646D"/>
    <w:rsid w:val="00991524"/>
    <w:rsid w:val="009939A3"/>
    <w:rsid w:val="00996AE9"/>
    <w:rsid w:val="009A027F"/>
    <w:rsid w:val="009A2CE0"/>
    <w:rsid w:val="009B1C09"/>
    <w:rsid w:val="009B3F4B"/>
    <w:rsid w:val="009B4A86"/>
    <w:rsid w:val="009C3886"/>
    <w:rsid w:val="009D122A"/>
    <w:rsid w:val="009D696B"/>
    <w:rsid w:val="009D7E9C"/>
    <w:rsid w:val="009E3AF4"/>
    <w:rsid w:val="009E4A8F"/>
    <w:rsid w:val="009E69EF"/>
    <w:rsid w:val="00A04F7D"/>
    <w:rsid w:val="00A05374"/>
    <w:rsid w:val="00A106C0"/>
    <w:rsid w:val="00A160F1"/>
    <w:rsid w:val="00A166B0"/>
    <w:rsid w:val="00A17758"/>
    <w:rsid w:val="00A17CF0"/>
    <w:rsid w:val="00A22CD7"/>
    <w:rsid w:val="00A22F09"/>
    <w:rsid w:val="00A253CA"/>
    <w:rsid w:val="00A316BB"/>
    <w:rsid w:val="00A40132"/>
    <w:rsid w:val="00A45A6D"/>
    <w:rsid w:val="00A461E9"/>
    <w:rsid w:val="00A46B85"/>
    <w:rsid w:val="00A53C33"/>
    <w:rsid w:val="00A63B54"/>
    <w:rsid w:val="00A647DD"/>
    <w:rsid w:val="00A65530"/>
    <w:rsid w:val="00A677F2"/>
    <w:rsid w:val="00A753BA"/>
    <w:rsid w:val="00A77796"/>
    <w:rsid w:val="00A80E34"/>
    <w:rsid w:val="00A81A16"/>
    <w:rsid w:val="00A931FB"/>
    <w:rsid w:val="00A942F3"/>
    <w:rsid w:val="00A96A5C"/>
    <w:rsid w:val="00AB2F03"/>
    <w:rsid w:val="00AB3D96"/>
    <w:rsid w:val="00AB4C11"/>
    <w:rsid w:val="00AB5AE0"/>
    <w:rsid w:val="00AC1E13"/>
    <w:rsid w:val="00AC21F2"/>
    <w:rsid w:val="00AC543A"/>
    <w:rsid w:val="00AC6CA5"/>
    <w:rsid w:val="00AD307E"/>
    <w:rsid w:val="00AE17BA"/>
    <w:rsid w:val="00AE5702"/>
    <w:rsid w:val="00AE7CB6"/>
    <w:rsid w:val="00AF176A"/>
    <w:rsid w:val="00AF515D"/>
    <w:rsid w:val="00AF74CC"/>
    <w:rsid w:val="00B00355"/>
    <w:rsid w:val="00B0200D"/>
    <w:rsid w:val="00B02217"/>
    <w:rsid w:val="00B053DC"/>
    <w:rsid w:val="00B110F2"/>
    <w:rsid w:val="00B113F5"/>
    <w:rsid w:val="00B126B3"/>
    <w:rsid w:val="00B1365F"/>
    <w:rsid w:val="00B143D7"/>
    <w:rsid w:val="00B15670"/>
    <w:rsid w:val="00B169A0"/>
    <w:rsid w:val="00B23A67"/>
    <w:rsid w:val="00B257FD"/>
    <w:rsid w:val="00B2737B"/>
    <w:rsid w:val="00B2765C"/>
    <w:rsid w:val="00B305F4"/>
    <w:rsid w:val="00B308FA"/>
    <w:rsid w:val="00B3322D"/>
    <w:rsid w:val="00B33C00"/>
    <w:rsid w:val="00B41E2D"/>
    <w:rsid w:val="00B42DA8"/>
    <w:rsid w:val="00B4356C"/>
    <w:rsid w:val="00B43A7D"/>
    <w:rsid w:val="00B46B3D"/>
    <w:rsid w:val="00B55179"/>
    <w:rsid w:val="00B55B7C"/>
    <w:rsid w:val="00B5667E"/>
    <w:rsid w:val="00B57A3B"/>
    <w:rsid w:val="00B57ABF"/>
    <w:rsid w:val="00B61C44"/>
    <w:rsid w:val="00B6248F"/>
    <w:rsid w:val="00B64A4E"/>
    <w:rsid w:val="00B66E72"/>
    <w:rsid w:val="00B726A8"/>
    <w:rsid w:val="00B73DB7"/>
    <w:rsid w:val="00B7572A"/>
    <w:rsid w:val="00B808C9"/>
    <w:rsid w:val="00B82279"/>
    <w:rsid w:val="00B8293A"/>
    <w:rsid w:val="00B83400"/>
    <w:rsid w:val="00B935A2"/>
    <w:rsid w:val="00B93683"/>
    <w:rsid w:val="00B940C7"/>
    <w:rsid w:val="00B97B4E"/>
    <w:rsid w:val="00BA712F"/>
    <w:rsid w:val="00BB0B20"/>
    <w:rsid w:val="00BB1CBE"/>
    <w:rsid w:val="00BB5150"/>
    <w:rsid w:val="00BC4795"/>
    <w:rsid w:val="00BC6E8B"/>
    <w:rsid w:val="00BD16DF"/>
    <w:rsid w:val="00BD76E9"/>
    <w:rsid w:val="00BE5045"/>
    <w:rsid w:val="00BE556F"/>
    <w:rsid w:val="00BF689C"/>
    <w:rsid w:val="00C01033"/>
    <w:rsid w:val="00C0578F"/>
    <w:rsid w:val="00C13560"/>
    <w:rsid w:val="00C14379"/>
    <w:rsid w:val="00C2009F"/>
    <w:rsid w:val="00C264CB"/>
    <w:rsid w:val="00C26B0C"/>
    <w:rsid w:val="00C27F8E"/>
    <w:rsid w:val="00C3031F"/>
    <w:rsid w:val="00C3433D"/>
    <w:rsid w:val="00C41BEC"/>
    <w:rsid w:val="00C5393A"/>
    <w:rsid w:val="00C5420D"/>
    <w:rsid w:val="00C57919"/>
    <w:rsid w:val="00C6527F"/>
    <w:rsid w:val="00C65475"/>
    <w:rsid w:val="00C70AAE"/>
    <w:rsid w:val="00C740E3"/>
    <w:rsid w:val="00C74972"/>
    <w:rsid w:val="00C77FAA"/>
    <w:rsid w:val="00C83FD4"/>
    <w:rsid w:val="00C84C98"/>
    <w:rsid w:val="00C86C97"/>
    <w:rsid w:val="00C919E0"/>
    <w:rsid w:val="00C91F93"/>
    <w:rsid w:val="00CA16E7"/>
    <w:rsid w:val="00CB1C86"/>
    <w:rsid w:val="00CB3FAD"/>
    <w:rsid w:val="00CB6456"/>
    <w:rsid w:val="00CC18B0"/>
    <w:rsid w:val="00CC2A97"/>
    <w:rsid w:val="00CD0480"/>
    <w:rsid w:val="00CD45F0"/>
    <w:rsid w:val="00CD4955"/>
    <w:rsid w:val="00CD729A"/>
    <w:rsid w:val="00CD7E45"/>
    <w:rsid w:val="00CE1583"/>
    <w:rsid w:val="00CE2E4A"/>
    <w:rsid w:val="00CE6A66"/>
    <w:rsid w:val="00CE6ABB"/>
    <w:rsid w:val="00CF76EF"/>
    <w:rsid w:val="00D0454E"/>
    <w:rsid w:val="00D14721"/>
    <w:rsid w:val="00D217B2"/>
    <w:rsid w:val="00D220D4"/>
    <w:rsid w:val="00D23EC6"/>
    <w:rsid w:val="00D37A43"/>
    <w:rsid w:val="00D53A3A"/>
    <w:rsid w:val="00D55759"/>
    <w:rsid w:val="00D57127"/>
    <w:rsid w:val="00D5731C"/>
    <w:rsid w:val="00D57A11"/>
    <w:rsid w:val="00D60E1A"/>
    <w:rsid w:val="00D64A70"/>
    <w:rsid w:val="00D6534F"/>
    <w:rsid w:val="00D73D96"/>
    <w:rsid w:val="00D7622C"/>
    <w:rsid w:val="00D80EF6"/>
    <w:rsid w:val="00D81330"/>
    <w:rsid w:val="00D87814"/>
    <w:rsid w:val="00D920D9"/>
    <w:rsid w:val="00D94FF8"/>
    <w:rsid w:val="00D97486"/>
    <w:rsid w:val="00DB00F7"/>
    <w:rsid w:val="00DB06C1"/>
    <w:rsid w:val="00DB0963"/>
    <w:rsid w:val="00DB40CA"/>
    <w:rsid w:val="00DC1DE1"/>
    <w:rsid w:val="00DC6A5A"/>
    <w:rsid w:val="00DC756C"/>
    <w:rsid w:val="00DD0BFE"/>
    <w:rsid w:val="00DD1978"/>
    <w:rsid w:val="00DD4451"/>
    <w:rsid w:val="00DE03BC"/>
    <w:rsid w:val="00DE1F8E"/>
    <w:rsid w:val="00DF00D5"/>
    <w:rsid w:val="00DF1EA6"/>
    <w:rsid w:val="00DF2715"/>
    <w:rsid w:val="00DF53BC"/>
    <w:rsid w:val="00E000CE"/>
    <w:rsid w:val="00E01B34"/>
    <w:rsid w:val="00E059DC"/>
    <w:rsid w:val="00E0747F"/>
    <w:rsid w:val="00E12D03"/>
    <w:rsid w:val="00E141EF"/>
    <w:rsid w:val="00E14A22"/>
    <w:rsid w:val="00E168A7"/>
    <w:rsid w:val="00E16F0C"/>
    <w:rsid w:val="00E1762A"/>
    <w:rsid w:val="00E17EE0"/>
    <w:rsid w:val="00E2230A"/>
    <w:rsid w:val="00E229A5"/>
    <w:rsid w:val="00E27FEB"/>
    <w:rsid w:val="00E32BF9"/>
    <w:rsid w:val="00E331B3"/>
    <w:rsid w:val="00E357CF"/>
    <w:rsid w:val="00E4396B"/>
    <w:rsid w:val="00E47FE7"/>
    <w:rsid w:val="00E50426"/>
    <w:rsid w:val="00E70F53"/>
    <w:rsid w:val="00E72CC3"/>
    <w:rsid w:val="00E72FD7"/>
    <w:rsid w:val="00E77061"/>
    <w:rsid w:val="00E77364"/>
    <w:rsid w:val="00E77CA6"/>
    <w:rsid w:val="00E8415F"/>
    <w:rsid w:val="00E91A89"/>
    <w:rsid w:val="00E95458"/>
    <w:rsid w:val="00E95701"/>
    <w:rsid w:val="00E96410"/>
    <w:rsid w:val="00EA4363"/>
    <w:rsid w:val="00EA6FF1"/>
    <w:rsid w:val="00EB02A4"/>
    <w:rsid w:val="00EB3C7A"/>
    <w:rsid w:val="00EB4E16"/>
    <w:rsid w:val="00EC00D7"/>
    <w:rsid w:val="00EC0726"/>
    <w:rsid w:val="00EC4E70"/>
    <w:rsid w:val="00EC5707"/>
    <w:rsid w:val="00ED0ABD"/>
    <w:rsid w:val="00ED4E90"/>
    <w:rsid w:val="00ED6539"/>
    <w:rsid w:val="00EE001A"/>
    <w:rsid w:val="00EE5238"/>
    <w:rsid w:val="00EF0B95"/>
    <w:rsid w:val="00EF5771"/>
    <w:rsid w:val="00F03AAB"/>
    <w:rsid w:val="00F0446B"/>
    <w:rsid w:val="00F056FD"/>
    <w:rsid w:val="00F156BE"/>
    <w:rsid w:val="00F16E8C"/>
    <w:rsid w:val="00F23860"/>
    <w:rsid w:val="00F25E00"/>
    <w:rsid w:val="00F30B06"/>
    <w:rsid w:val="00F5689E"/>
    <w:rsid w:val="00F6177E"/>
    <w:rsid w:val="00F62E9A"/>
    <w:rsid w:val="00F653B4"/>
    <w:rsid w:val="00F65D72"/>
    <w:rsid w:val="00F67058"/>
    <w:rsid w:val="00F700D7"/>
    <w:rsid w:val="00F72BB1"/>
    <w:rsid w:val="00F72F83"/>
    <w:rsid w:val="00F86FA1"/>
    <w:rsid w:val="00F90EB7"/>
    <w:rsid w:val="00F92584"/>
    <w:rsid w:val="00F978D7"/>
    <w:rsid w:val="00F97F95"/>
    <w:rsid w:val="00FA0B63"/>
    <w:rsid w:val="00FA2D48"/>
    <w:rsid w:val="00FA34EB"/>
    <w:rsid w:val="00FA5DF1"/>
    <w:rsid w:val="00FB04A4"/>
    <w:rsid w:val="00FB0605"/>
    <w:rsid w:val="00FD06DC"/>
    <w:rsid w:val="00FD0D19"/>
    <w:rsid w:val="00FD7A63"/>
    <w:rsid w:val="00FE49AD"/>
    <w:rsid w:val="00FE7F9B"/>
    <w:rsid w:val="00FF6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B76"/>
  </w:style>
  <w:style w:type="paragraph" w:styleId="1">
    <w:name w:val="heading 1"/>
    <w:basedOn w:val="a"/>
    <w:next w:val="a"/>
    <w:link w:val="10"/>
    <w:uiPriority w:val="9"/>
    <w:qFormat/>
    <w:rsid w:val="00856E4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51584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960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6960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F0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qFormat/>
    <w:rsid w:val="0051584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E4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6E49"/>
  </w:style>
  <w:style w:type="paragraph" w:styleId="a3">
    <w:name w:val="header"/>
    <w:basedOn w:val="a"/>
    <w:link w:val="a4"/>
    <w:unhideWhenUsed/>
    <w:rsid w:val="00856E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856E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56E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56E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"/>
    <w:link w:val="a8"/>
    <w:qFormat/>
    <w:rsid w:val="00856E4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basedOn w:val="a0"/>
    <w:link w:val="a7"/>
    <w:rsid w:val="00856E4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Balloon Text"/>
    <w:basedOn w:val="a"/>
    <w:link w:val="aa"/>
    <w:unhideWhenUsed/>
    <w:rsid w:val="00856E4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56E49"/>
    <w:rPr>
      <w:rFonts w:ascii="Tahoma" w:eastAsia="Calibri" w:hAnsi="Tahoma" w:cs="Tahoma"/>
      <w:sz w:val="16"/>
      <w:szCs w:val="16"/>
    </w:rPr>
  </w:style>
  <w:style w:type="table" w:styleId="ab">
    <w:name w:val="Table Grid"/>
    <w:basedOn w:val="a1"/>
    <w:uiPriority w:val="59"/>
    <w:rsid w:val="00856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E000C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960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6960F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d">
    <w:name w:val="Strong"/>
    <w:uiPriority w:val="22"/>
    <w:qFormat/>
    <w:rsid w:val="006960F7"/>
    <w:rPr>
      <w:b/>
      <w:bCs/>
    </w:rPr>
  </w:style>
  <w:style w:type="character" w:customStyle="1" w:styleId="c0">
    <w:name w:val="c0"/>
    <w:basedOn w:val="a0"/>
    <w:rsid w:val="006960F7"/>
  </w:style>
  <w:style w:type="character" w:customStyle="1" w:styleId="apple-converted-space">
    <w:name w:val="apple-converted-space"/>
    <w:basedOn w:val="a0"/>
    <w:rsid w:val="006960F7"/>
  </w:style>
  <w:style w:type="paragraph" w:customStyle="1" w:styleId="Standard">
    <w:name w:val="Standard"/>
    <w:rsid w:val="006960F7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ae">
    <w:name w:val="Содержимое таблицы"/>
    <w:basedOn w:val="a"/>
    <w:rsid w:val="006960F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af">
    <w:name w:val="Стиль"/>
    <w:rsid w:val="004633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5E5DE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5E5D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Body Text Indent"/>
    <w:basedOn w:val="a"/>
    <w:link w:val="af1"/>
    <w:unhideWhenUsed/>
    <w:rsid w:val="00515846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515846"/>
  </w:style>
  <w:style w:type="character" w:customStyle="1" w:styleId="20">
    <w:name w:val="Заголовок 2 Знак"/>
    <w:basedOn w:val="a0"/>
    <w:link w:val="2"/>
    <w:rsid w:val="00515846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515846"/>
    <w:rPr>
      <w:rFonts w:ascii="Times New Roman" w:eastAsia="Times New Roman" w:hAnsi="Times New Roman" w:cs="Times New Roman"/>
      <w:b/>
      <w:bCs/>
      <w:lang w:eastAsia="ru-RU"/>
    </w:rPr>
  </w:style>
  <w:style w:type="paragraph" w:styleId="21">
    <w:name w:val="Body Text Indent 2"/>
    <w:basedOn w:val="a"/>
    <w:link w:val="22"/>
    <w:rsid w:val="00515846"/>
    <w:pPr>
      <w:spacing w:after="0" w:line="240" w:lineRule="auto"/>
      <w:ind w:left="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15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515846"/>
    <w:pPr>
      <w:spacing w:after="0" w:line="240" w:lineRule="auto"/>
      <w:ind w:left="252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51584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2">
    <w:name w:val="Body Text"/>
    <w:basedOn w:val="a"/>
    <w:link w:val="af3"/>
    <w:rsid w:val="00515846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51584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3">
    <w:name w:val="Body Text 2"/>
    <w:basedOn w:val="a"/>
    <w:link w:val="24"/>
    <w:rsid w:val="0051584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5158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515846"/>
  </w:style>
  <w:style w:type="character" w:styleId="af5">
    <w:name w:val="line number"/>
    <w:basedOn w:val="a0"/>
    <w:rsid w:val="00515846"/>
  </w:style>
  <w:style w:type="paragraph" w:styleId="af6">
    <w:name w:val="No Spacing"/>
    <w:uiPriority w:val="1"/>
    <w:qFormat/>
    <w:rsid w:val="00515846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Normal (Web)"/>
    <w:basedOn w:val="a"/>
    <w:unhideWhenUsed/>
    <w:rsid w:val="0051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"/>
    <w:rsid w:val="00515846"/>
    <w:pPr>
      <w:spacing w:after="430" w:line="240" w:lineRule="auto"/>
      <w:ind w:right="2448"/>
    </w:pPr>
    <w:rPr>
      <w:rFonts w:ascii="Arial" w:eastAsia="Times New Roman" w:hAnsi="Arial" w:cs="Arial"/>
      <w:b/>
      <w:bCs/>
      <w:color w:val="000000"/>
      <w:sz w:val="39"/>
      <w:szCs w:val="39"/>
      <w:lang w:eastAsia="ru-RU"/>
    </w:rPr>
  </w:style>
  <w:style w:type="character" w:customStyle="1" w:styleId="apple-style-span">
    <w:name w:val="apple-style-span"/>
    <w:basedOn w:val="a0"/>
    <w:rsid w:val="00515846"/>
  </w:style>
  <w:style w:type="character" w:customStyle="1" w:styleId="c3">
    <w:name w:val="c3"/>
    <w:basedOn w:val="a0"/>
    <w:rsid w:val="00515846"/>
  </w:style>
  <w:style w:type="paragraph" w:customStyle="1" w:styleId="12">
    <w:name w:val="Без интервала1"/>
    <w:rsid w:val="005158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8">
    <w:name w:val="Основной текст + Полужирный"/>
    <w:rsid w:val="00515846"/>
    <w:rPr>
      <w:b/>
      <w:bCs/>
      <w:szCs w:val="24"/>
      <w:lang w:val="ru-RU" w:eastAsia="ru-RU" w:bidi="ar-SA"/>
    </w:rPr>
  </w:style>
  <w:style w:type="character" w:customStyle="1" w:styleId="Gungsuh">
    <w:name w:val="Основной текст + Gungsuh"/>
    <w:aliases w:val="4 pt"/>
    <w:rsid w:val="00515846"/>
    <w:rPr>
      <w:rFonts w:ascii="Gungsuh" w:eastAsia="Gungsuh" w:cs="Gungsuh"/>
      <w:noProof/>
      <w:sz w:val="8"/>
      <w:szCs w:val="8"/>
      <w:lang w:val="ru-RU" w:eastAsia="ru-RU" w:bidi="ar-SA"/>
    </w:rPr>
  </w:style>
  <w:style w:type="character" w:customStyle="1" w:styleId="Gungsuh1">
    <w:name w:val="Основной текст + Gungsuh1"/>
    <w:aliases w:val="4 pt1,Курсив,Основной текст + Book Antiqua4,7 pt"/>
    <w:rsid w:val="00515846"/>
    <w:rPr>
      <w:rFonts w:ascii="Gungsuh" w:eastAsia="Gungsuh" w:cs="Gungsuh"/>
      <w:i/>
      <w:iCs/>
      <w:sz w:val="8"/>
      <w:szCs w:val="8"/>
      <w:lang w:val="ru-RU" w:eastAsia="ru-RU" w:bidi="ar-SA"/>
    </w:rPr>
  </w:style>
  <w:style w:type="character" w:customStyle="1" w:styleId="100">
    <w:name w:val="Основной текст + 10"/>
    <w:aliases w:val="5 pt,Полужирный,Основной текст + Book Antiqua,7,Основной текст + Book Antiqua2,24,5 pt2,Масштаб 60%"/>
    <w:rsid w:val="00515846"/>
    <w:rPr>
      <w:b/>
      <w:bCs/>
      <w:sz w:val="21"/>
      <w:szCs w:val="21"/>
      <w:lang w:val="en-US" w:eastAsia="en-US" w:bidi="ar-SA"/>
    </w:rPr>
  </w:style>
  <w:style w:type="character" w:customStyle="1" w:styleId="200">
    <w:name w:val="Основной текст + 20"/>
    <w:aliases w:val="5 pt1,Курсив1,Интервал 5 pt,Основной текст + Book Antiqua3,6 pt,Основной текст + Book Antiqua1,14,Интервал 0 pt"/>
    <w:rsid w:val="00515846"/>
    <w:rPr>
      <w:i/>
      <w:iCs/>
      <w:spacing w:val="110"/>
      <w:sz w:val="41"/>
      <w:szCs w:val="41"/>
      <w:lang w:val="ru-RU" w:eastAsia="ru-RU" w:bidi="ar-SA"/>
    </w:rPr>
  </w:style>
  <w:style w:type="character" w:customStyle="1" w:styleId="FontStyle24">
    <w:name w:val="Font Style24"/>
    <w:rsid w:val="00515846"/>
    <w:rPr>
      <w:rFonts w:ascii="Times New Roman" w:hAnsi="Times New Roman" w:cs="Times New Roman"/>
      <w:b/>
      <w:bCs/>
      <w:sz w:val="24"/>
      <w:szCs w:val="24"/>
    </w:rPr>
  </w:style>
  <w:style w:type="character" w:customStyle="1" w:styleId="BookAntiqua5">
    <w:name w:val="Основной текст + Book Antiqua5"/>
    <w:rsid w:val="00515846"/>
    <w:rPr>
      <w:rFonts w:ascii="Book Antiqua" w:hAnsi="Book Antiqua" w:cs="Book Antiqua"/>
      <w:sz w:val="20"/>
      <w:szCs w:val="20"/>
      <w:u w:val="none"/>
      <w:lang w:val="ru-RU" w:eastAsia="ru-RU" w:bidi="ar-SA"/>
    </w:rPr>
  </w:style>
  <w:style w:type="character" w:customStyle="1" w:styleId="Impact">
    <w:name w:val="Основной текст + Impact"/>
    <w:aliases w:val="13,5 pt3"/>
    <w:rsid w:val="00515846"/>
    <w:rPr>
      <w:rFonts w:ascii="Impact" w:hAnsi="Impact" w:cs="Impact"/>
      <w:noProof/>
      <w:sz w:val="27"/>
      <w:szCs w:val="27"/>
      <w:u w:val="none"/>
      <w:lang w:val="ru-RU" w:eastAsia="ru-RU" w:bidi="ar-SA"/>
    </w:rPr>
  </w:style>
  <w:style w:type="character" w:customStyle="1" w:styleId="Candara">
    <w:name w:val="Основной текст + Candara"/>
    <w:aliases w:val="11 pt"/>
    <w:rsid w:val="00515846"/>
    <w:rPr>
      <w:rFonts w:ascii="Candara" w:hAnsi="Candara" w:cs="Candara"/>
      <w:noProof/>
      <w:sz w:val="22"/>
      <w:szCs w:val="22"/>
      <w:u w:val="none"/>
      <w:lang w:val="ru-RU" w:eastAsia="ru-RU" w:bidi="ar-SA"/>
    </w:rPr>
  </w:style>
  <w:style w:type="character" w:customStyle="1" w:styleId="CenturyGothic">
    <w:name w:val="Основной текст + Century Gothic"/>
    <w:aliases w:val="16 pt"/>
    <w:rsid w:val="00515846"/>
    <w:rPr>
      <w:rFonts w:ascii="Century Gothic" w:hAnsi="Century Gothic" w:cs="Century Gothic"/>
      <w:sz w:val="32"/>
      <w:szCs w:val="32"/>
      <w:u w:val="none"/>
      <w:lang w:val="en-US" w:eastAsia="en-US" w:bidi="ar-SA"/>
    </w:rPr>
  </w:style>
  <w:style w:type="paragraph" w:customStyle="1" w:styleId="c5">
    <w:name w:val="c5"/>
    <w:basedOn w:val="a"/>
    <w:rsid w:val="0051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заг таблицы"/>
    <w:basedOn w:val="a"/>
    <w:rsid w:val="00515846"/>
    <w:pPr>
      <w:tabs>
        <w:tab w:val="left" w:pos="645"/>
      </w:tabs>
      <w:suppressAutoHyphens/>
      <w:autoSpaceDE w:val="0"/>
      <w:autoSpaceDN w:val="0"/>
      <w:adjustRightInd w:val="0"/>
      <w:spacing w:after="113" w:line="288" w:lineRule="auto"/>
    </w:pPr>
    <w:rPr>
      <w:rFonts w:ascii="OfficinaSansBoldC" w:eastAsia="Calibri" w:hAnsi="OfficinaSansBoldC" w:cs="OfficinaSansBoldC"/>
      <w:caps/>
      <w:color w:val="000000"/>
      <w:sz w:val="20"/>
      <w:szCs w:val="20"/>
    </w:rPr>
  </w:style>
  <w:style w:type="paragraph" w:customStyle="1" w:styleId="afa">
    <w:name w:val="таблица"/>
    <w:basedOn w:val="af2"/>
    <w:rsid w:val="00515846"/>
    <w:pPr>
      <w:autoSpaceDE w:val="0"/>
      <w:autoSpaceDN w:val="0"/>
      <w:adjustRightInd w:val="0"/>
      <w:spacing w:line="232" w:lineRule="atLeast"/>
      <w:ind w:left="57" w:right="57"/>
    </w:pPr>
    <w:rPr>
      <w:rFonts w:ascii="Arial" w:eastAsia="Calibri" w:hAnsi="Arial" w:cs="Arial"/>
      <w:color w:val="000000"/>
      <w:sz w:val="18"/>
      <w:szCs w:val="18"/>
      <w:lang w:eastAsia="en-US"/>
    </w:rPr>
  </w:style>
  <w:style w:type="paragraph" w:customStyle="1" w:styleId="Default">
    <w:name w:val="Default"/>
    <w:rsid w:val="005158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3">
    <w:name w:val="WW8Num3"/>
    <w:basedOn w:val="a2"/>
    <w:rsid w:val="00515846"/>
    <w:pPr>
      <w:numPr>
        <w:numId w:val="12"/>
      </w:numPr>
    </w:pPr>
  </w:style>
  <w:style w:type="paragraph" w:styleId="afb">
    <w:name w:val="caption"/>
    <w:basedOn w:val="a"/>
    <w:next w:val="a"/>
    <w:qFormat/>
    <w:rsid w:val="00515846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5">
    <w:name w:val="Знак Знак2"/>
    <w:rsid w:val="00515846"/>
    <w:rPr>
      <w:sz w:val="24"/>
      <w:szCs w:val="24"/>
    </w:rPr>
  </w:style>
  <w:style w:type="character" w:customStyle="1" w:styleId="c2">
    <w:name w:val="c2"/>
    <w:basedOn w:val="a0"/>
    <w:rsid w:val="00515846"/>
  </w:style>
  <w:style w:type="character" w:customStyle="1" w:styleId="StrongEmphasis">
    <w:name w:val="Strong Emphasis"/>
    <w:rsid w:val="00515846"/>
    <w:rPr>
      <w:b/>
      <w:bCs/>
    </w:rPr>
  </w:style>
  <w:style w:type="character" w:styleId="afc">
    <w:name w:val="Hyperlink"/>
    <w:basedOn w:val="a0"/>
    <w:uiPriority w:val="99"/>
    <w:semiHidden/>
    <w:unhideWhenUsed/>
    <w:rsid w:val="00B2737B"/>
    <w:rPr>
      <w:color w:val="0000FF"/>
      <w:u w:val="single"/>
    </w:rPr>
  </w:style>
  <w:style w:type="character" w:styleId="afd">
    <w:name w:val="annotation reference"/>
    <w:basedOn w:val="a0"/>
    <w:uiPriority w:val="99"/>
    <w:semiHidden/>
    <w:unhideWhenUsed/>
    <w:rsid w:val="00114225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114225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114225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114225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114225"/>
    <w:rPr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16F0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c7">
    <w:name w:val="c7"/>
    <w:basedOn w:val="a0"/>
    <w:rsid w:val="005E6D54"/>
  </w:style>
  <w:style w:type="paragraph" w:customStyle="1" w:styleId="c11">
    <w:name w:val="c11"/>
    <w:basedOn w:val="a"/>
    <w:rsid w:val="005E6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5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B76"/>
  </w:style>
  <w:style w:type="paragraph" w:styleId="1">
    <w:name w:val="heading 1"/>
    <w:basedOn w:val="a"/>
    <w:next w:val="a"/>
    <w:link w:val="10"/>
    <w:uiPriority w:val="9"/>
    <w:qFormat/>
    <w:rsid w:val="00856E4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51584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960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6960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F0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qFormat/>
    <w:rsid w:val="0051584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E4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6E49"/>
  </w:style>
  <w:style w:type="paragraph" w:styleId="a3">
    <w:name w:val="header"/>
    <w:basedOn w:val="a"/>
    <w:link w:val="a4"/>
    <w:unhideWhenUsed/>
    <w:rsid w:val="00856E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856E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56E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56E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"/>
    <w:link w:val="a8"/>
    <w:qFormat/>
    <w:rsid w:val="00856E4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basedOn w:val="a0"/>
    <w:link w:val="a7"/>
    <w:rsid w:val="00856E4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Balloon Text"/>
    <w:basedOn w:val="a"/>
    <w:link w:val="aa"/>
    <w:unhideWhenUsed/>
    <w:rsid w:val="00856E4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56E49"/>
    <w:rPr>
      <w:rFonts w:ascii="Tahoma" w:eastAsia="Calibri" w:hAnsi="Tahoma" w:cs="Tahoma"/>
      <w:sz w:val="16"/>
      <w:szCs w:val="16"/>
    </w:rPr>
  </w:style>
  <w:style w:type="table" w:styleId="ab">
    <w:name w:val="Table Grid"/>
    <w:basedOn w:val="a1"/>
    <w:uiPriority w:val="59"/>
    <w:rsid w:val="00856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E000C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960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6960F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d">
    <w:name w:val="Strong"/>
    <w:uiPriority w:val="22"/>
    <w:qFormat/>
    <w:rsid w:val="006960F7"/>
    <w:rPr>
      <w:b/>
      <w:bCs/>
    </w:rPr>
  </w:style>
  <w:style w:type="character" w:customStyle="1" w:styleId="c0">
    <w:name w:val="c0"/>
    <w:basedOn w:val="a0"/>
    <w:rsid w:val="006960F7"/>
  </w:style>
  <w:style w:type="character" w:customStyle="1" w:styleId="apple-converted-space">
    <w:name w:val="apple-converted-space"/>
    <w:basedOn w:val="a0"/>
    <w:rsid w:val="006960F7"/>
  </w:style>
  <w:style w:type="paragraph" w:customStyle="1" w:styleId="Standard">
    <w:name w:val="Standard"/>
    <w:rsid w:val="006960F7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ae">
    <w:name w:val="Содержимое таблицы"/>
    <w:basedOn w:val="a"/>
    <w:rsid w:val="006960F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af">
    <w:name w:val="Стиль"/>
    <w:rsid w:val="004633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5E5DE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5E5D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Body Text Indent"/>
    <w:basedOn w:val="a"/>
    <w:link w:val="af1"/>
    <w:unhideWhenUsed/>
    <w:rsid w:val="00515846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515846"/>
  </w:style>
  <w:style w:type="character" w:customStyle="1" w:styleId="20">
    <w:name w:val="Заголовок 2 Знак"/>
    <w:basedOn w:val="a0"/>
    <w:link w:val="2"/>
    <w:rsid w:val="00515846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515846"/>
    <w:rPr>
      <w:rFonts w:ascii="Times New Roman" w:eastAsia="Times New Roman" w:hAnsi="Times New Roman" w:cs="Times New Roman"/>
      <w:b/>
      <w:bCs/>
      <w:lang w:eastAsia="ru-RU"/>
    </w:rPr>
  </w:style>
  <w:style w:type="paragraph" w:styleId="21">
    <w:name w:val="Body Text Indent 2"/>
    <w:basedOn w:val="a"/>
    <w:link w:val="22"/>
    <w:rsid w:val="00515846"/>
    <w:pPr>
      <w:spacing w:after="0" w:line="240" w:lineRule="auto"/>
      <w:ind w:left="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15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515846"/>
    <w:pPr>
      <w:spacing w:after="0" w:line="240" w:lineRule="auto"/>
      <w:ind w:left="252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51584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2">
    <w:name w:val="Body Text"/>
    <w:basedOn w:val="a"/>
    <w:link w:val="af3"/>
    <w:rsid w:val="00515846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51584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3">
    <w:name w:val="Body Text 2"/>
    <w:basedOn w:val="a"/>
    <w:link w:val="24"/>
    <w:rsid w:val="0051584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5158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515846"/>
  </w:style>
  <w:style w:type="character" w:styleId="af5">
    <w:name w:val="line number"/>
    <w:basedOn w:val="a0"/>
    <w:rsid w:val="00515846"/>
  </w:style>
  <w:style w:type="paragraph" w:styleId="af6">
    <w:name w:val="No Spacing"/>
    <w:uiPriority w:val="1"/>
    <w:qFormat/>
    <w:rsid w:val="00515846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Normal (Web)"/>
    <w:basedOn w:val="a"/>
    <w:unhideWhenUsed/>
    <w:rsid w:val="0051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"/>
    <w:rsid w:val="00515846"/>
    <w:pPr>
      <w:spacing w:after="430" w:line="240" w:lineRule="auto"/>
      <w:ind w:right="2448"/>
    </w:pPr>
    <w:rPr>
      <w:rFonts w:ascii="Arial" w:eastAsia="Times New Roman" w:hAnsi="Arial" w:cs="Arial"/>
      <w:b/>
      <w:bCs/>
      <w:color w:val="000000"/>
      <w:sz w:val="39"/>
      <w:szCs w:val="39"/>
      <w:lang w:eastAsia="ru-RU"/>
    </w:rPr>
  </w:style>
  <w:style w:type="character" w:customStyle="1" w:styleId="apple-style-span">
    <w:name w:val="apple-style-span"/>
    <w:basedOn w:val="a0"/>
    <w:rsid w:val="00515846"/>
  </w:style>
  <w:style w:type="character" w:customStyle="1" w:styleId="c3">
    <w:name w:val="c3"/>
    <w:basedOn w:val="a0"/>
    <w:rsid w:val="00515846"/>
  </w:style>
  <w:style w:type="paragraph" w:customStyle="1" w:styleId="12">
    <w:name w:val="Без интервала1"/>
    <w:rsid w:val="005158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8">
    <w:name w:val="Основной текст + Полужирный"/>
    <w:rsid w:val="00515846"/>
    <w:rPr>
      <w:b/>
      <w:bCs/>
      <w:szCs w:val="24"/>
      <w:lang w:val="ru-RU" w:eastAsia="ru-RU" w:bidi="ar-SA"/>
    </w:rPr>
  </w:style>
  <w:style w:type="character" w:customStyle="1" w:styleId="Gungsuh">
    <w:name w:val="Основной текст + Gungsuh"/>
    <w:aliases w:val="4 pt"/>
    <w:rsid w:val="00515846"/>
    <w:rPr>
      <w:rFonts w:ascii="Gungsuh" w:eastAsia="Gungsuh" w:cs="Gungsuh"/>
      <w:noProof/>
      <w:sz w:val="8"/>
      <w:szCs w:val="8"/>
      <w:lang w:val="ru-RU" w:eastAsia="ru-RU" w:bidi="ar-SA"/>
    </w:rPr>
  </w:style>
  <w:style w:type="character" w:customStyle="1" w:styleId="Gungsuh1">
    <w:name w:val="Основной текст + Gungsuh1"/>
    <w:aliases w:val="4 pt1,Курсив,Основной текст + Book Antiqua4,7 pt"/>
    <w:rsid w:val="00515846"/>
    <w:rPr>
      <w:rFonts w:ascii="Gungsuh" w:eastAsia="Gungsuh" w:cs="Gungsuh"/>
      <w:i/>
      <w:iCs/>
      <w:sz w:val="8"/>
      <w:szCs w:val="8"/>
      <w:lang w:val="ru-RU" w:eastAsia="ru-RU" w:bidi="ar-SA"/>
    </w:rPr>
  </w:style>
  <w:style w:type="character" w:customStyle="1" w:styleId="100">
    <w:name w:val="Основной текст + 10"/>
    <w:aliases w:val="5 pt,Полужирный,Основной текст + Book Antiqua,7,Основной текст + Book Antiqua2,24,5 pt2,Масштаб 60%"/>
    <w:rsid w:val="00515846"/>
    <w:rPr>
      <w:b/>
      <w:bCs/>
      <w:sz w:val="21"/>
      <w:szCs w:val="21"/>
      <w:lang w:val="en-US" w:eastAsia="en-US" w:bidi="ar-SA"/>
    </w:rPr>
  </w:style>
  <w:style w:type="character" w:customStyle="1" w:styleId="200">
    <w:name w:val="Основной текст + 20"/>
    <w:aliases w:val="5 pt1,Курсив1,Интервал 5 pt,Основной текст + Book Antiqua3,6 pt,Основной текст + Book Antiqua1,14,Интервал 0 pt"/>
    <w:rsid w:val="00515846"/>
    <w:rPr>
      <w:i/>
      <w:iCs/>
      <w:spacing w:val="110"/>
      <w:sz w:val="41"/>
      <w:szCs w:val="41"/>
      <w:lang w:val="ru-RU" w:eastAsia="ru-RU" w:bidi="ar-SA"/>
    </w:rPr>
  </w:style>
  <w:style w:type="character" w:customStyle="1" w:styleId="FontStyle24">
    <w:name w:val="Font Style24"/>
    <w:rsid w:val="00515846"/>
    <w:rPr>
      <w:rFonts w:ascii="Times New Roman" w:hAnsi="Times New Roman" w:cs="Times New Roman"/>
      <w:b/>
      <w:bCs/>
      <w:sz w:val="24"/>
      <w:szCs w:val="24"/>
    </w:rPr>
  </w:style>
  <w:style w:type="character" w:customStyle="1" w:styleId="BookAntiqua5">
    <w:name w:val="Основной текст + Book Antiqua5"/>
    <w:rsid w:val="00515846"/>
    <w:rPr>
      <w:rFonts w:ascii="Book Antiqua" w:hAnsi="Book Antiqua" w:cs="Book Antiqua"/>
      <w:sz w:val="20"/>
      <w:szCs w:val="20"/>
      <w:u w:val="none"/>
      <w:lang w:val="ru-RU" w:eastAsia="ru-RU" w:bidi="ar-SA"/>
    </w:rPr>
  </w:style>
  <w:style w:type="character" w:customStyle="1" w:styleId="Impact">
    <w:name w:val="Основной текст + Impact"/>
    <w:aliases w:val="13,5 pt3"/>
    <w:rsid w:val="00515846"/>
    <w:rPr>
      <w:rFonts w:ascii="Impact" w:hAnsi="Impact" w:cs="Impact"/>
      <w:noProof/>
      <w:sz w:val="27"/>
      <w:szCs w:val="27"/>
      <w:u w:val="none"/>
      <w:lang w:val="ru-RU" w:eastAsia="ru-RU" w:bidi="ar-SA"/>
    </w:rPr>
  </w:style>
  <w:style w:type="character" w:customStyle="1" w:styleId="Candara">
    <w:name w:val="Основной текст + Candara"/>
    <w:aliases w:val="11 pt"/>
    <w:rsid w:val="00515846"/>
    <w:rPr>
      <w:rFonts w:ascii="Candara" w:hAnsi="Candara" w:cs="Candara"/>
      <w:noProof/>
      <w:sz w:val="22"/>
      <w:szCs w:val="22"/>
      <w:u w:val="none"/>
      <w:lang w:val="ru-RU" w:eastAsia="ru-RU" w:bidi="ar-SA"/>
    </w:rPr>
  </w:style>
  <w:style w:type="character" w:customStyle="1" w:styleId="CenturyGothic">
    <w:name w:val="Основной текст + Century Gothic"/>
    <w:aliases w:val="16 pt"/>
    <w:rsid w:val="00515846"/>
    <w:rPr>
      <w:rFonts w:ascii="Century Gothic" w:hAnsi="Century Gothic" w:cs="Century Gothic"/>
      <w:sz w:val="32"/>
      <w:szCs w:val="32"/>
      <w:u w:val="none"/>
      <w:lang w:val="en-US" w:eastAsia="en-US" w:bidi="ar-SA"/>
    </w:rPr>
  </w:style>
  <w:style w:type="paragraph" w:customStyle="1" w:styleId="c5">
    <w:name w:val="c5"/>
    <w:basedOn w:val="a"/>
    <w:rsid w:val="0051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заг таблицы"/>
    <w:basedOn w:val="a"/>
    <w:rsid w:val="00515846"/>
    <w:pPr>
      <w:tabs>
        <w:tab w:val="left" w:pos="645"/>
      </w:tabs>
      <w:suppressAutoHyphens/>
      <w:autoSpaceDE w:val="0"/>
      <w:autoSpaceDN w:val="0"/>
      <w:adjustRightInd w:val="0"/>
      <w:spacing w:after="113" w:line="288" w:lineRule="auto"/>
    </w:pPr>
    <w:rPr>
      <w:rFonts w:ascii="OfficinaSansBoldC" w:eastAsia="Calibri" w:hAnsi="OfficinaSansBoldC" w:cs="OfficinaSansBoldC"/>
      <w:caps/>
      <w:color w:val="000000"/>
      <w:sz w:val="20"/>
      <w:szCs w:val="20"/>
    </w:rPr>
  </w:style>
  <w:style w:type="paragraph" w:customStyle="1" w:styleId="afa">
    <w:name w:val="таблица"/>
    <w:basedOn w:val="af2"/>
    <w:rsid w:val="00515846"/>
    <w:pPr>
      <w:autoSpaceDE w:val="0"/>
      <w:autoSpaceDN w:val="0"/>
      <w:adjustRightInd w:val="0"/>
      <w:spacing w:line="232" w:lineRule="atLeast"/>
      <w:ind w:left="57" w:right="57"/>
    </w:pPr>
    <w:rPr>
      <w:rFonts w:ascii="Arial" w:eastAsia="Calibri" w:hAnsi="Arial" w:cs="Arial"/>
      <w:color w:val="000000"/>
      <w:sz w:val="18"/>
      <w:szCs w:val="18"/>
      <w:lang w:eastAsia="en-US"/>
    </w:rPr>
  </w:style>
  <w:style w:type="paragraph" w:customStyle="1" w:styleId="Default">
    <w:name w:val="Default"/>
    <w:rsid w:val="005158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3">
    <w:name w:val="WW8Num3"/>
    <w:basedOn w:val="a2"/>
    <w:rsid w:val="00515846"/>
    <w:pPr>
      <w:numPr>
        <w:numId w:val="12"/>
      </w:numPr>
    </w:pPr>
  </w:style>
  <w:style w:type="paragraph" w:styleId="afb">
    <w:name w:val="caption"/>
    <w:basedOn w:val="a"/>
    <w:next w:val="a"/>
    <w:qFormat/>
    <w:rsid w:val="00515846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5">
    <w:name w:val="Знак Знак2"/>
    <w:rsid w:val="00515846"/>
    <w:rPr>
      <w:sz w:val="24"/>
      <w:szCs w:val="24"/>
    </w:rPr>
  </w:style>
  <w:style w:type="character" w:customStyle="1" w:styleId="c2">
    <w:name w:val="c2"/>
    <w:basedOn w:val="a0"/>
    <w:rsid w:val="00515846"/>
  </w:style>
  <w:style w:type="character" w:customStyle="1" w:styleId="StrongEmphasis">
    <w:name w:val="Strong Emphasis"/>
    <w:rsid w:val="00515846"/>
    <w:rPr>
      <w:b/>
      <w:bCs/>
    </w:rPr>
  </w:style>
  <w:style w:type="character" w:styleId="afc">
    <w:name w:val="Hyperlink"/>
    <w:basedOn w:val="a0"/>
    <w:uiPriority w:val="99"/>
    <w:semiHidden/>
    <w:unhideWhenUsed/>
    <w:rsid w:val="00B2737B"/>
    <w:rPr>
      <w:color w:val="0000FF"/>
      <w:u w:val="single"/>
    </w:rPr>
  </w:style>
  <w:style w:type="character" w:styleId="afd">
    <w:name w:val="annotation reference"/>
    <w:basedOn w:val="a0"/>
    <w:uiPriority w:val="99"/>
    <w:semiHidden/>
    <w:unhideWhenUsed/>
    <w:rsid w:val="00114225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114225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114225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114225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114225"/>
    <w:rPr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16F0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c7">
    <w:name w:val="c7"/>
    <w:basedOn w:val="a0"/>
    <w:rsid w:val="005E6D54"/>
  </w:style>
  <w:style w:type="paragraph" w:customStyle="1" w:styleId="c11">
    <w:name w:val="c11"/>
    <w:basedOn w:val="a"/>
    <w:rsid w:val="005E6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5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1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8F6E2-0E31-4543-AA17-3AE4E2B07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7921</Words>
  <Characters>45153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Альбина</cp:lastModifiedBy>
  <cp:revision>6</cp:revision>
  <cp:lastPrinted>2019-08-07T12:00:00Z</cp:lastPrinted>
  <dcterms:created xsi:type="dcterms:W3CDTF">2019-09-02T13:17:00Z</dcterms:created>
  <dcterms:modified xsi:type="dcterms:W3CDTF">2020-10-22T09:51:00Z</dcterms:modified>
</cp:coreProperties>
</file>